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C3" w:rsidRDefault="003613C3" w:rsidP="003613C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Автономное  профессиональное  образовательное  учреждение</w:t>
      </w:r>
    </w:p>
    <w:p w:rsidR="003613C3" w:rsidRDefault="003613C3" w:rsidP="003613C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3613C3" w:rsidRDefault="003613C3" w:rsidP="003613C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3613C3" w:rsidRDefault="003613C3" w:rsidP="003613C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613C3" w:rsidRDefault="003613C3" w:rsidP="003613C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613C3" w:rsidRDefault="003613C3" w:rsidP="003613C3">
      <w:pPr>
        <w:spacing w:after="0" w:line="0" w:lineRule="atLeast"/>
        <w:rPr>
          <w:rFonts w:ascii="Times New Roman" w:hAnsi="Times New Roman" w:cs="Times New Roman"/>
          <w:b/>
        </w:rPr>
      </w:pPr>
    </w:p>
    <w:p w:rsidR="003613C3" w:rsidRDefault="003613C3" w:rsidP="003613C3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3613C3" w:rsidRDefault="003613C3" w:rsidP="003613C3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МО                                                     Педагогическим советом                                   приказом директора                                                              </w:t>
      </w:r>
    </w:p>
    <w:p w:rsidR="003613C3" w:rsidRDefault="003613C3" w:rsidP="003613C3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№1 от 30.08.2016 г.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3613C3" w:rsidRDefault="003613C3" w:rsidP="003613C3">
      <w:pPr>
        <w:spacing w:after="0" w:line="0" w:lineRule="atLeast"/>
        <w:rPr>
          <w:rFonts w:ascii="Times New Roman" w:hAnsi="Times New Roman" w:cs="Times New Roman"/>
          <w:b/>
        </w:rPr>
      </w:pPr>
    </w:p>
    <w:p w:rsidR="003613C3" w:rsidRDefault="003613C3" w:rsidP="003613C3">
      <w:pPr>
        <w:spacing w:after="0" w:line="0" w:lineRule="atLeast"/>
        <w:rPr>
          <w:rFonts w:ascii="Times New Roman" w:hAnsi="Times New Roman" w:cs="Times New Roman"/>
          <w:b/>
        </w:rPr>
      </w:pPr>
    </w:p>
    <w:p w:rsidR="003613C3" w:rsidRDefault="003613C3" w:rsidP="003613C3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3613C3" w:rsidRDefault="003613C3" w:rsidP="003613C3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Рабочая учебная программа</w:t>
      </w:r>
    </w:p>
    <w:p w:rsidR="003613C3" w:rsidRDefault="003613C3" w:rsidP="003613C3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13C3" w:rsidRDefault="003613C3" w:rsidP="003613C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00661" wp14:editId="6E718157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0" t="0" r="1905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BbTQIAAFY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ОБЩЕСТВОЗНАНИЮ</w:t>
      </w:r>
    </w:p>
    <w:p w:rsidR="003613C3" w:rsidRDefault="003613C3" w:rsidP="003613C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3613C3" w:rsidRDefault="003613C3" w:rsidP="003613C3">
      <w:pPr>
        <w:rPr>
          <w:rFonts w:ascii="Times New Roman" w:hAnsi="Times New Roman" w:cs="Times New Roman"/>
          <w:sz w:val="20"/>
          <w:szCs w:val="20"/>
        </w:rPr>
      </w:pPr>
    </w:p>
    <w:p w:rsidR="003613C3" w:rsidRDefault="003613C3" w:rsidP="003613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BD919" wp14:editId="11445C8A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0" t="0" r="28575" b="3746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-.3pt;margin-top:28.55pt;width: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EE66A" wp14:editId="18FA208A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0" t="0" r="1905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-.3pt;margin-top:28.55pt;width:10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F122B" wp14:editId="1328D2C4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0" t="0" r="2794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34.95pt;margin-top:28.55pt;width:2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A6632" wp14:editId="159F6076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0" t="0" r="19050" b="3746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-10.8pt;margin-top:28.45pt;width:43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44F9C" wp14:editId="3DAEC4C0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0" t="0" r="0" b="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40.7pt;margin-top:28.4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среднее общее образование (10-11 классы)</w:t>
      </w:r>
    </w:p>
    <w:p w:rsidR="003613C3" w:rsidRDefault="003613C3" w:rsidP="003613C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(уровень, ступень образования</w:t>
      </w:r>
      <w:proofErr w:type="gramEnd"/>
    </w:p>
    <w:p w:rsidR="003613C3" w:rsidRDefault="003613C3" w:rsidP="00361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13C3" w:rsidRDefault="003613C3" w:rsidP="003613C3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ED29D" wp14:editId="57A2BB35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0" t="0" r="19050" b="374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-10.8pt;margin-top:1.55pt;width:43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4C8EE" wp14:editId="01CD22CA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0" t="0" r="0" b="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60.95pt;margin-top:33.35pt;width: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3613C3" w:rsidRDefault="003613C3" w:rsidP="003613C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Составлена на основе авторской учебной программы курса «Обществознание»    10-11 класс/авт.-с</w:t>
      </w:r>
      <w:r>
        <w:rPr>
          <w:rFonts w:ascii="Times New Roman" w:hAnsi="Times New Roman" w:cs="Times New Roman"/>
        </w:rPr>
        <w:t xml:space="preserve">ост. Боголюбов Л.Н – </w:t>
      </w:r>
      <w:proofErr w:type="spellStart"/>
      <w:r>
        <w:rPr>
          <w:rFonts w:ascii="Times New Roman" w:hAnsi="Times New Roman" w:cs="Times New Roman"/>
        </w:rPr>
        <w:t>Волгоград</w:t>
      </w:r>
      <w:proofErr w:type="gramStart"/>
      <w:r>
        <w:rPr>
          <w:rFonts w:ascii="Times New Roman" w:hAnsi="Times New Roman" w:cs="Times New Roman"/>
        </w:rPr>
        <w:t>:У</w:t>
      </w:r>
      <w:proofErr w:type="gramEnd"/>
      <w:r>
        <w:rPr>
          <w:rFonts w:ascii="Times New Roman" w:hAnsi="Times New Roman" w:cs="Times New Roman"/>
        </w:rPr>
        <w:t>читель</w:t>
      </w:r>
      <w:proofErr w:type="spellEnd"/>
      <w:r>
        <w:rPr>
          <w:rFonts w:ascii="Times New Roman" w:hAnsi="Times New Roman" w:cs="Times New Roman"/>
        </w:rPr>
        <w:t xml:space="preserve"> Волгоград, 2015</w:t>
      </w:r>
    </w:p>
    <w:p w:rsidR="003613C3" w:rsidRDefault="003613C3" w:rsidP="003613C3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учреждений:</w:t>
      </w:r>
    </w:p>
    <w:p w:rsidR="003613C3" w:rsidRDefault="003613C3" w:rsidP="003613C3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C4812" wp14:editId="1325A639">
                <wp:simplePos x="0" y="0"/>
                <wp:positionH relativeFrom="column">
                  <wp:posOffset>-137160</wp:posOffset>
                </wp:positionH>
                <wp:positionV relativeFrom="paragraph">
                  <wp:posOffset>156845</wp:posOffset>
                </wp:positionV>
                <wp:extent cx="5734685" cy="0"/>
                <wp:effectExtent l="0" t="0" r="18415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-10.8pt;margin-top:12.35pt;width:451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9aTQIAAFY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Общесвтознание.10 класс: базовый уровень </w:t>
      </w:r>
    </w:p>
    <w:p w:rsidR="003613C3" w:rsidRDefault="003613C3" w:rsidP="003613C3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/ Л.Н. Боголюбов, Н.И. Городецкая, Л.Ф.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Иванова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ред. Л.Н. Боголюбова -М.: «Просвещение»,2016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-Обществознание.11 класс: базовый уровень</w:t>
      </w:r>
    </w:p>
    <w:p w:rsidR="003613C3" w:rsidRDefault="003613C3" w:rsidP="003613C3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/ Л.Н. Боголюбов, Н.И. Городецкая, Л.Ф. Иванова. Под ред. Л.Н. Боголюбов-М.: «Просвещение»,2016   </w:t>
      </w:r>
    </w:p>
    <w:p w:rsidR="003613C3" w:rsidRDefault="003613C3" w:rsidP="003613C3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3613C3" w:rsidRDefault="003613C3" w:rsidP="003613C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программы, автор программы) </w:t>
      </w:r>
    </w:p>
    <w:p w:rsidR="003613C3" w:rsidRDefault="003613C3" w:rsidP="003613C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613C3" w:rsidRDefault="003613C3" w:rsidP="003613C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613C3" w:rsidRDefault="003613C3" w:rsidP="003613C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613C3" w:rsidRDefault="003613C3" w:rsidP="003613C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613C3" w:rsidRDefault="003613C3" w:rsidP="003613C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613C3" w:rsidRDefault="003613C3" w:rsidP="003613C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613C3" w:rsidRDefault="003613C3" w:rsidP="003613C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613C3" w:rsidRDefault="003613C3" w:rsidP="003613C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613C3" w:rsidRDefault="003613C3" w:rsidP="003613C3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613C3" w:rsidRDefault="003613C3" w:rsidP="003613C3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207776" w:rsidRDefault="00207776"/>
    <w:sectPr w:rsidR="002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C3"/>
    <w:rsid w:val="00207776"/>
    <w:rsid w:val="003613C3"/>
    <w:rsid w:val="007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2016-10-07T17:03:00Z</dcterms:created>
  <dcterms:modified xsi:type="dcterms:W3CDTF">2016-10-07T17:04:00Z</dcterms:modified>
</cp:coreProperties>
</file>