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7F" w:rsidRPr="009F154C" w:rsidRDefault="00B76B7F" w:rsidP="00B76B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АННОТАЦИИ К РАБОЧИМ ПРОГРАММАМ УЧЕБНЫХ ДИСЦИПЛИН</w:t>
      </w:r>
    </w:p>
    <w:p w:rsidR="00B76B7F" w:rsidRPr="009F154C" w:rsidRDefault="00B76B7F" w:rsidP="00B76B7F">
      <w:pPr>
        <w:spacing w:line="276" w:lineRule="auto"/>
        <w:ind w:left="2980" w:right="1040" w:hanging="13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ПРОФЕССИОНАЛЬНОГО ЦИКЛА</w:t>
      </w:r>
    </w:p>
    <w:p w:rsidR="00B76B7F" w:rsidRPr="009F154C" w:rsidRDefault="00B76B7F" w:rsidP="00B76B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по специальности 49.02.01 «Физическая культура»</w:t>
      </w:r>
    </w:p>
    <w:p w:rsidR="00B76B7F" w:rsidRPr="009F154C" w:rsidRDefault="00B76B7F" w:rsidP="00B76B7F">
      <w:pPr>
        <w:spacing w:line="276" w:lineRule="auto"/>
        <w:ind w:left="2980" w:right="1040" w:hanging="13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П.            ПРОФЕССИОНАЛЬНЫЙ ЦИКЛ</w:t>
      </w:r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ОП.         Общепрофессиональные дисциплины</w:t>
      </w:r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ОП.01.    Анатомия</w:t>
      </w:r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ОП.02.    Физиология с основами биохимии</w:t>
      </w:r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ОП.03.    Гигиенические основы физической культуры и спорта</w:t>
      </w:r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ОП.04.    Основы врачебного контроля</w:t>
      </w:r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ОП.05.    Педагогика</w:t>
      </w:r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ОП.06.    Психология</w:t>
      </w:r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ОП.07.    Теория и история физической культуры и спорта</w:t>
      </w:r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ОП.08.    Правовое обеспечение профессиональной деятельности</w:t>
      </w:r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ОП.09.    Основы биомеханики</w:t>
      </w:r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ОП.10.    Менеджмент физической культуры и спорта</w:t>
      </w:r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ОП.11.    Материально-технической обеспечение </w:t>
      </w:r>
      <w:r w:rsidR="0049303A">
        <w:rPr>
          <w:rFonts w:ascii="Times New Roman" w:hAnsi="Times New Roman" w:cs="Times New Roman"/>
          <w:sz w:val="24"/>
          <w:szCs w:val="24"/>
        </w:rPr>
        <w:t>физкультурно-спортивной деятельности</w:t>
      </w:r>
      <w:bookmarkStart w:id="0" w:name="_GoBack"/>
      <w:bookmarkEnd w:id="0"/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ОП.12.    Практикум по основам проектно-исследовательской деятельности</w:t>
      </w:r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ОП.13.    Основы информационного и библиографического поиска</w:t>
      </w:r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ОП.14.    Введение в специальность</w:t>
      </w:r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ОП.15.    Безопасность жизнедеятельности</w:t>
      </w:r>
    </w:p>
    <w:p w:rsidR="00B76B7F" w:rsidRPr="009F154C" w:rsidRDefault="00B76B7F" w:rsidP="00B76B7F">
      <w:pPr>
        <w:rPr>
          <w:rFonts w:ascii="Times New Roman" w:hAnsi="Times New Roman" w:cs="Times New Roman"/>
          <w:sz w:val="24"/>
          <w:szCs w:val="24"/>
        </w:rPr>
      </w:pPr>
    </w:p>
    <w:p w:rsidR="007D4F8D" w:rsidRPr="009F154C" w:rsidRDefault="007D4F8D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Default="00B76B7F" w:rsidP="00B76B7F">
      <w:pPr>
        <w:spacing w:line="276" w:lineRule="auto"/>
      </w:pPr>
    </w:p>
    <w:p w:rsidR="006C607E" w:rsidRDefault="006C607E" w:rsidP="00B76B7F">
      <w:pPr>
        <w:spacing w:line="276" w:lineRule="auto"/>
      </w:pPr>
    </w:p>
    <w:p w:rsidR="006C607E" w:rsidRPr="009F154C" w:rsidRDefault="006C607E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spacing w:line="276" w:lineRule="auto"/>
      </w:pPr>
    </w:p>
    <w:p w:rsidR="00B76B7F" w:rsidRPr="009F154C" w:rsidRDefault="00B76B7F" w:rsidP="00B76B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</w:t>
      </w:r>
    </w:p>
    <w:p w:rsidR="00B76B7F" w:rsidRPr="009F154C" w:rsidRDefault="00B76B7F" w:rsidP="00B76B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ОП.01. Анатомия</w:t>
      </w:r>
    </w:p>
    <w:p w:rsidR="00B76B7F" w:rsidRPr="009F154C" w:rsidRDefault="00B76B7F" w:rsidP="00B76B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B7F" w:rsidRPr="009F154C" w:rsidRDefault="00B76B7F" w:rsidP="00B76B7F">
      <w:pPr>
        <w:pStyle w:val="a3"/>
        <w:numPr>
          <w:ilvl w:val="1"/>
          <w:numId w:val="6"/>
        </w:numPr>
        <w:tabs>
          <w:tab w:val="left" w:pos="124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Область применения программы</w:t>
      </w:r>
    </w:p>
    <w:p w:rsidR="00B76B7F" w:rsidRPr="009F154C" w:rsidRDefault="00B76B7F" w:rsidP="00B76B7F">
      <w:pPr>
        <w:spacing w:line="276" w:lineRule="auto"/>
        <w:ind w:left="180" w:right="54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ОП.01. «Анатомия»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</w:t>
      </w: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B7F" w:rsidRPr="009F154C" w:rsidRDefault="00B76B7F" w:rsidP="00B76B7F">
      <w:pPr>
        <w:pStyle w:val="a3"/>
        <w:numPr>
          <w:ilvl w:val="1"/>
          <w:numId w:val="6"/>
        </w:numPr>
        <w:tabs>
          <w:tab w:val="left" w:pos="124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дисциплины в структуре ППССЗ</w:t>
      </w:r>
    </w:p>
    <w:p w:rsidR="00B76B7F" w:rsidRPr="009F154C" w:rsidRDefault="00B76B7F" w:rsidP="00B76B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Учебная дисциплина «Анатомия » относится профессиональному учебному циклу</w:t>
      </w:r>
    </w:p>
    <w:p w:rsidR="00B76B7F" w:rsidRPr="009F154C" w:rsidRDefault="00B76B7F" w:rsidP="00B76B7F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(общепрофессиональные дисциплины) программы подготовки специалистов среднего звена.</w:t>
      </w: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B7F" w:rsidRPr="009F154C" w:rsidRDefault="00B76B7F" w:rsidP="00B76B7F">
      <w:pPr>
        <w:pStyle w:val="a3"/>
        <w:numPr>
          <w:ilvl w:val="1"/>
          <w:numId w:val="6"/>
        </w:numPr>
        <w:tabs>
          <w:tab w:val="left" w:pos="156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Цели и задачи дисциплины - требования к результатам освоения дисциплины:</w:t>
      </w: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B7F" w:rsidRPr="009F154C" w:rsidRDefault="00B76B7F" w:rsidP="00B76B7F">
      <w:pPr>
        <w:spacing w:line="276" w:lineRule="auto"/>
        <w:ind w:left="5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уметь:</w:t>
      </w:r>
    </w:p>
    <w:p w:rsidR="00B76B7F" w:rsidRPr="009F154C" w:rsidRDefault="00B76B7F" w:rsidP="00B76B7F">
      <w:pPr>
        <w:numPr>
          <w:ilvl w:val="0"/>
          <w:numId w:val="1"/>
        </w:numPr>
        <w:tabs>
          <w:tab w:val="left" w:pos="940"/>
        </w:tabs>
        <w:spacing w:line="276" w:lineRule="auto"/>
        <w:ind w:left="940" w:hanging="45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определять топографическое расположение и строение органов и частей тела;</w:t>
      </w:r>
    </w:p>
    <w:p w:rsidR="00B76B7F" w:rsidRPr="009F154C" w:rsidRDefault="00B76B7F" w:rsidP="00B76B7F">
      <w:pPr>
        <w:numPr>
          <w:ilvl w:val="0"/>
          <w:numId w:val="1"/>
        </w:numPr>
        <w:tabs>
          <w:tab w:val="left" w:pos="940"/>
        </w:tabs>
        <w:spacing w:line="276" w:lineRule="auto"/>
        <w:ind w:left="940" w:hanging="45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определять возрастные особенности строения организма человека;</w:t>
      </w:r>
    </w:p>
    <w:p w:rsidR="00B76B7F" w:rsidRPr="009F154C" w:rsidRDefault="00B76B7F" w:rsidP="00B76B7F">
      <w:pPr>
        <w:numPr>
          <w:ilvl w:val="0"/>
          <w:numId w:val="1"/>
        </w:numPr>
        <w:tabs>
          <w:tab w:val="left" w:pos="940"/>
        </w:tabs>
        <w:spacing w:line="276" w:lineRule="auto"/>
        <w:ind w:left="940" w:hanging="45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применять знания по анатомии в профессиональной деятельности;</w:t>
      </w:r>
    </w:p>
    <w:p w:rsidR="00B76B7F" w:rsidRPr="009F154C" w:rsidRDefault="00B76B7F" w:rsidP="00B76B7F">
      <w:pPr>
        <w:numPr>
          <w:ilvl w:val="0"/>
          <w:numId w:val="1"/>
        </w:numPr>
        <w:tabs>
          <w:tab w:val="left" w:pos="941"/>
        </w:tabs>
        <w:spacing w:line="276" w:lineRule="auto"/>
        <w:ind w:left="180" w:right="88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определять антропометрические показатели, оценивать их с учетом возраста и пола обучающихся, отслеживать динамику изменений;</w:t>
      </w:r>
    </w:p>
    <w:p w:rsidR="00B76B7F" w:rsidRPr="009F154C" w:rsidRDefault="00B76B7F" w:rsidP="00B76B7F">
      <w:pPr>
        <w:numPr>
          <w:ilvl w:val="0"/>
          <w:numId w:val="1"/>
        </w:numPr>
        <w:tabs>
          <w:tab w:val="left" w:pos="941"/>
        </w:tabs>
        <w:spacing w:line="276" w:lineRule="auto"/>
        <w:ind w:left="180" w:right="8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отслеживать динамику изменений конституциональных особенностей организма в процессе занятий физической культурой и спортом;</w:t>
      </w: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B7F" w:rsidRPr="009F154C" w:rsidRDefault="00B76B7F" w:rsidP="00B76B7F">
      <w:pPr>
        <w:spacing w:line="276" w:lineRule="auto"/>
        <w:ind w:left="5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знать:</w:t>
      </w:r>
    </w:p>
    <w:p w:rsidR="00B76B7F" w:rsidRPr="009F154C" w:rsidRDefault="00B76B7F" w:rsidP="00B76B7F">
      <w:pPr>
        <w:numPr>
          <w:ilvl w:val="0"/>
          <w:numId w:val="2"/>
        </w:numPr>
        <w:tabs>
          <w:tab w:val="left" w:pos="941"/>
        </w:tabs>
        <w:spacing w:line="276" w:lineRule="auto"/>
        <w:ind w:left="180" w:right="18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основные положения и терминологию цитологии, гистологии, эмбриологии, морфологии и анатомии человека;</w:t>
      </w:r>
    </w:p>
    <w:p w:rsidR="00B76B7F" w:rsidRPr="009F154C" w:rsidRDefault="00B76B7F" w:rsidP="00B76B7F">
      <w:pPr>
        <w:numPr>
          <w:ilvl w:val="0"/>
          <w:numId w:val="2"/>
        </w:numPr>
        <w:tabs>
          <w:tab w:val="left" w:pos="941"/>
        </w:tabs>
        <w:spacing w:line="276" w:lineRule="auto"/>
        <w:ind w:left="180" w:right="260" w:firstLine="31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строение и функции систем органов здорового человека: опорно-двигательной, кровеносной, пищеварительной, дыхательной, покровной, выделительной, половой, эндокринной, нервной, включая центральную нервную систему (ЦНС) с анализаторами;</w:t>
      </w:r>
      <w:proofErr w:type="gramEnd"/>
    </w:p>
    <w:p w:rsidR="00B76B7F" w:rsidRPr="009F154C" w:rsidRDefault="00B76B7F" w:rsidP="00B76B7F">
      <w:pPr>
        <w:numPr>
          <w:ilvl w:val="0"/>
          <w:numId w:val="2"/>
        </w:numPr>
        <w:tabs>
          <w:tab w:val="left" w:pos="940"/>
        </w:tabs>
        <w:spacing w:line="276" w:lineRule="auto"/>
        <w:ind w:left="940" w:hanging="45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роста и развития организма человека;</w:t>
      </w:r>
    </w:p>
    <w:p w:rsidR="00B76B7F" w:rsidRPr="009F154C" w:rsidRDefault="00B76B7F" w:rsidP="00B76B7F">
      <w:pPr>
        <w:numPr>
          <w:ilvl w:val="0"/>
          <w:numId w:val="2"/>
        </w:numPr>
        <w:tabs>
          <w:tab w:val="left" w:pos="941"/>
        </w:tabs>
        <w:spacing w:line="276" w:lineRule="auto"/>
        <w:ind w:left="180" w:right="66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возрастную морфологию, анатомо-физиологические особенности детей, подростков и молодежи;</w:t>
      </w:r>
    </w:p>
    <w:p w:rsidR="00B76B7F" w:rsidRPr="009F154C" w:rsidRDefault="00B76B7F" w:rsidP="00B76B7F">
      <w:pPr>
        <w:numPr>
          <w:ilvl w:val="0"/>
          <w:numId w:val="2"/>
        </w:numPr>
        <w:tabs>
          <w:tab w:val="left" w:pos="940"/>
        </w:tabs>
        <w:spacing w:line="276" w:lineRule="auto"/>
        <w:ind w:left="940" w:hanging="45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анатомо-морфологические механизмы адаптации к физическим нагрузкам;</w:t>
      </w:r>
    </w:p>
    <w:p w:rsidR="00B76B7F" w:rsidRPr="009F154C" w:rsidRDefault="00B76B7F" w:rsidP="00B76B7F">
      <w:pPr>
        <w:spacing w:line="276" w:lineRule="auto"/>
        <w:ind w:left="180" w:right="1820" w:firstLine="31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динамическую и функциональную анатомию систем обеспечения и регуляции движения;</w:t>
      </w:r>
    </w:p>
    <w:p w:rsidR="00B76B7F" w:rsidRPr="009F154C" w:rsidRDefault="00B76B7F" w:rsidP="00B76B7F">
      <w:pPr>
        <w:numPr>
          <w:ilvl w:val="0"/>
          <w:numId w:val="3"/>
        </w:numPr>
        <w:tabs>
          <w:tab w:val="left" w:pos="940"/>
        </w:tabs>
        <w:spacing w:line="276" w:lineRule="auto"/>
        <w:ind w:left="940" w:hanging="45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способы коррекции функциональных нарушений у детей и подростков;</w:t>
      </w: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B7F" w:rsidRPr="009F154C" w:rsidRDefault="00B76B7F" w:rsidP="00B76B7F">
      <w:pPr>
        <w:spacing w:line="276" w:lineRule="auto"/>
        <w:ind w:left="5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Перечень формируемых компетенций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B76B7F" w:rsidRPr="009F154C" w:rsidRDefault="00B76B7F" w:rsidP="00B76B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3. Оценивать риски и принимать решения в нестандартных ситуациях.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6. Работать в коллективе и команде, взаимодействовать с коллегами и социальными партнерами.</w:t>
      </w:r>
    </w:p>
    <w:p w:rsidR="00B76B7F" w:rsidRPr="009F154C" w:rsidRDefault="00B76B7F" w:rsidP="00B76B7F">
      <w:pPr>
        <w:spacing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7.Ставить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9.Осуществлять профессиональную деятельность в условиях обновления ее целей, содержания и смены технологий.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10.Осуществлять профилактику травматизма, обеспечивать охрану жизни и здоровья занимающихся.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11.Строить профессиональную деятельность с соблюдением правовых норм, ее регулирующих.</w:t>
      </w:r>
    </w:p>
    <w:p w:rsidR="00B76B7F" w:rsidRPr="009F154C" w:rsidRDefault="00B76B7F" w:rsidP="00B76B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1.1. Определять цели и задачи, планировать учебно-тренировочные занятия.</w:t>
      </w:r>
    </w:p>
    <w:p w:rsidR="00B76B7F" w:rsidRPr="009F154C" w:rsidRDefault="00B76B7F" w:rsidP="00B76B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1.2. Проводить учебно-тренировочные занятия.</w:t>
      </w:r>
    </w:p>
    <w:p w:rsidR="00B76B7F" w:rsidRPr="009F154C" w:rsidRDefault="00B76B7F" w:rsidP="00B76B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1.3. Руководить соревновательной деятельностью спортсменов.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1.4.Осуществлять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1.5. Анализировать учебно-тренировочные занятия, процесс и результаты руководства соревновательной деятельностью.</w:t>
      </w:r>
    </w:p>
    <w:p w:rsidR="00B76B7F" w:rsidRPr="009F154C" w:rsidRDefault="00B76B7F" w:rsidP="00B76B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1.6. Проводить спортивный отбор и спортивную ориентацию.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2.1. Определять цели, задачи и планировать физкультурно-спортивные мероприятия и занятия с различными возрастными группами населения.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3.5. Участвовать в исследовательской и проектной деятельности в области образования, физической культуры и спорта.</w:t>
      </w: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B7F" w:rsidRPr="009F154C" w:rsidRDefault="00B76B7F" w:rsidP="00B76B7F">
      <w:pPr>
        <w:spacing w:line="276" w:lineRule="auto"/>
        <w:ind w:left="180" w:righ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1.4. Рекомендуемое количество часов на освоение программы дисциплины:</w:t>
      </w:r>
    </w:p>
    <w:p w:rsidR="00B76B7F" w:rsidRPr="009F154C" w:rsidRDefault="00B76B7F" w:rsidP="00B76B7F">
      <w:pPr>
        <w:spacing w:line="276" w:lineRule="auto"/>
        <w:ind w:left="180" w:right="1440" w:firstLine="528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Максимальной учебной нагрузки обучающегося 148 часов, в том числе: обязательной аудиторной учебной нагрузки обучающегося 108 часов; самостоятельной работы обучающегося 40 часов.</w:t>
      </w: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B7F" w:rsidRPr="009F154C" w:rsidRDefault="00B76B7F" w:rsidP="00B76B7F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1.5. Форма итоговой аттестации – экзамен</w:t>
      </w:r>
    </w:p>
    <w:p w:rsidR="00B76B7F" w:rsidRPr="009F154C" w:rsidRDefault="00B76B7F" w:rsidP="00B76B7F">
      <w:pPr>
        <w:rPr>
          <w:rFonts w:ascii="Times New Roman" w:hAnsi="Times New Roman" w:cs="Times New Roman"/>
          <w:b/>
          <w:sz w:val="24"/>
          <w:szCs w:val="24"/>
        </w:rPr>
      </w:pPr>
    </w:p>
    <w:p w:rsidR="00B76B7F" w:rsidRPr="009F154C" w:rsidRDefault="00B76B7F" w:rsidP="00B76B7F">
      <w:pPr>
        <w:rPr>
          <w:rFonts w:ascii="Times New Roman" w:hAnsi="Times New Roman" w:cs="Times New Roman"/>
          <w:b/>
          <w:sz w:val="24"/>
          <w:szCs w:val="24"/>
        </w:rPr>
      </w:pPr>
    </w:p>
    <w:p w:rsidR="00B76B7F" w:rsidRPr="009F154C" w:rsidRDefault="00B76B7F" w:rsidP="00B76B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B76B7F" w:rsidRPr="009F154C" w:rsidRDefault="00B76B7F" w:rsidP="00B76B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ОП.02. </w:t>
      </w: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Физиология с основами биохимии</w:t>
      </w:r>
    </w:p>
    <w:p w:rsidR="00B76B7F" w:rsidRPr="009F154C" w:rsidRDefault="00B76B7F" w:rsidP="00B76B7F">
      <w:pPr>
        <w:pStyle w:val="a3"/>
        <w:numPr>
          <w:ilvl w:val="1"/>
          <w:numId w:val="5"/>
        </w:numPr>
        <w:tabs>
          <w:tab w:val="left" w:pos="122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Область применения программы</w:t>
      </w:r>
    </w:p>
    <w:p w:rsidR="00B76B7F" w:rsidRPr="009F154C" w:rsidRDefault="00B76B7F" w:rsidP="00B76B7F">
      <w:pPr>
        <w:spacing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ОП.02 «Физиология с основами биохимии»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</w:t>
      </w: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B7F" w:rsidRPr="009F154C" w:rsidRDefault="00B76B7F" w:rsidP="00B76B7F">
      <w:pPr>
        <w:pStyle w:val="a3"/>
        <w:numPr>
          <w:ilvl w:val="1"/>
          <w:numId w:val="5"/>
        </w:numPr>
        <w:tabs>
          <w:tab w:val="left" w:pos="122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дисциплины в структуре ППССЗ</w:t>
      </w:r>
    </w:p>
    <w:p w:rsidR="00B76B7F" w:rsidRPr="009F154C" w:rsidRDefault="00B76B7F" w:rsidP="00B76B7F">
      <w:pPr>
        <w:spacing w:line="276" w:lineRule="auto"/>
        <w:ind w:left="180" w:right="50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Учебная дисциплина «Физиология с основами биохимии» относится профессиональному учебному циклу (общепрофессиональные дисциплины) программы подготовки специалистов среднего звена.</w:t>
      </w: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B7F" w:rsidRPr="009F154C" w:rsidRDefault="00B76B7F" w:rsidP="00B76B7F">
      <w:pPr>
        <w:pStyle w:val="a3"/>
        <w:numPr>
          <w:ilvl w:val="1"/>
          <w:numId w:val="5"/>
        </w:numPr>
        <w:tabs>
          <w:tab w:val="left" w:pos="156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Цели и задачи дисциплины - требования к результатам освоения дисциплины:</w:t>
      </w: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уметь:</w:t>
      </w:r>
    </w:p>
    <w:p w:rsidR="00B76B7F" w:rsidRPr="009F154C" w:rsidRDefault="00B76B7F" w:rsidP="00B76B7F">
      <w:pPr>
        <w:numPr>
          <w:ilvl w:val="0"/>
          <w:numId w:val="4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измерять и оценивать физиологические показатели организма человека;</w:t>
      </w:r>
    </w:p>
    <w:p w:rsidR="00B76B7F" w:rsidRPr="009F154C" w:rsidRDefault="00B76B7F" w:rsidP="00B76B7F">
      <w:pPr>
        <w:numPr>
          <w:ilvl w:val="0"/>
          <w:numId w:val="7"/>
        </w:numPr>
        <w:tabs>
          <w:tab w:val="left" w:pos="917"/>
        </w:tabs>
        <w:spacing w:line="276" w:lineRule="auto"/>
        <w:ind w:left="180" w:right="56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оценивать функциональное состояние человека и его работоспособность, в том числе с помощью лабораторных методов;</w:t>
      </w:r>
    </w:p>
    <w:p w:rsidR="00B76B7F" w:rsidRPr="009F154C" w:rsidRDefault="00B76B7F" w:rsidP="00B76B7F">
      <w:pPr>
        <w:numPr>
          <w:ilvl w:val="0"/>
          <w:numId w:val="7"/>
        </w:numPr>
        <w:tabs>
          <w:tab w:val="left" w:pos="917"/>
        </w:tabs>
        <w:spacing w:line="276" w:lineRule="auto"/>
        <w:ind w:left="180" w:right="2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оценивать факторы внешней среды с точки зрения влияния на функционирование и развитие организма человека в детском, подростковом и юношеском возрасте;</w:t>
      </w:r>
    </w:p>
    <w:p w:rsidR="00B76B7F" w:rsidRPr="009F154C" w:rsidRDefault="00B76B7F" w:rsidP="00B76B7F">
      <w:pPr>
        <w:numPr>
          <w:ilvl w:val="0"/>
          <w:numId w:val="7"/>
        </w:numPr>
        <w:tabs>
          <w:tab w:val="left" w:pos="917"/>
        </w:tabs>
        <w:spacing w:line="276" w:lineRule="auto"/>
        <w:ind w:left="180" w:right="90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использовать знания биохимии для определения нагрузок при занятиях физической культурой;</w:t>
      </w: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знать:</w:t>
      </w:r>
    </w:p>
    <w:p w:rsidR="00B76B7F" w:rsidRPr="009F154C" w:rsidRDefault="00B76B7F" w:rsidP="00B76B7F">
      <w:pPr>
        <w:numPr>
          <w:ilvl w:val="0"/>
          <w:numId w:val="8"/>
        </w:numPr>
        <w:tabs>
          <w:tab w:val="left" w:pos="917"/>
        </w:tabs>
        <w:spacing w:line="276" w:lineRule="auto"/>
        <w:ind w:left="180" w:right="74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физиологические характеристики основных процессов жизнедеятельности организма человека;</w:t>
      </w:r>
    </w:p>
    <w:p w:rsidR="00B76B7F" w:rsidRPr="009F154C" w:rsidRDefault="00B76B7F" w:rsidP="00B76B7F">
      <w:pPr>
        <w:numPr>
          <w:ilvl w:val="0"/>
          <w:numId w:val="8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понятия метаболизма, гомеостаза, физиологической адаптации человека;</w:t>
      </w:r>
    </w:p>
    <w:p w:rsidR="00B76B7F" w:rsidRPr="009F154C" w:rsidRDefault="00B76B7F" w:rsidP="00B76B7F">
      <w:pPr>
        <w:numPr>
          <w:ilvl w:val="0"/>
          <w:numId w:val="8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регулирующие функции нервной и эндокринной систем;</w:t>
      </w:r>
      <w:proofErr w:type="gramEnd"/>
    </w:p>
    <w:p w:rsidR="00B76B7F" w:rsidRPr="009F154C" w:rsidRDefault="00B76B7F" w:rsidP="00B76B7F">
      <w:pPr>
        <w:numPr>
          <w:ilvl w:val="0"/>
          <w:numId w:val="8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роль центральной нервной системы в регуляции движений;</w:t>
      </w:r>
    </w:p>
    <w:p w:rsidR="00B76B7F" w:rsidRPr="009F154C" w:rsidRDefault="00B76B7F" w:rsidP="00B76B7F">
      <w:pPr>
        <w:numPr>
          <w:ilvl w:val="0"/>
          <w:numId w:val="8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особенности физиологии детей, подростков и молодежи;</w:t>
      </w:r>
    </w:p>
    <w:p w:rsidR="00B76B7F" w:rsidRPr="009F154C" w:rsidRDefault="00B76B7F" w:rsidP="00B76B7F">
      <w:pPr>
        <w:numPr>
          <w:ilvl w:val="0"/>
          <w:numId w:val="8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взаимосвязи физических нагрузок и функциональных возможностей организма;</w:t>
      </w:r>
    </w:p>
    <w:p w:rsidR="00B76B7F" w:rsidRPr="009F154C" w:rsidRDefault="00B76B7F" w:rsidP="00B76B7F">
      <w:pPr>
        <w:numPr>
          <w:ilvl w:val="0"/>
          <w:numId w:val="8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физиологические закономерности двигательной активности и процессов восстановления;</w:t>
      </w:r>
    </w:p>
    <w:p w:rsidR="00B76B7F" w:rsidRPr="009F154C" w:rsidRDefault="00B76B7F" w:rsidP="00B76B7F">
      <w:pPr>
        <w:numPr>
          <w:ilvl w:val="0"/>
          <w:numId w:val="8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механизмы энергетического обеспечения различных видов мышечной деятельности;</w:t>
      </w:r>
    </w:p>
    <w:p w:rsidR="00B76B7F" w:rsidRPr="009F154C" w:rsidRDefault="00B76B7F" w:rsidP="00B76B7F">
      <w:pPr>
        <w:numPr>
          <w:ilvl w:val="0"/>
          <w:numId w:val="8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физиологические основы тренировки силы, быстроты, выносливости;</w:t>
      </w:r>
    </w:p>
    <w:p w:rsidR="00B76B7F" w:rsidRPr="009F154C" w:rsidRDefault="00B76B7F" w:rsidP="00B76B7F">
      <w:pPr>
        <w:numPr>
          <w:ilvl w:val="0"/>
          <w:numId w:val="8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физиологические основы спортивного отбора и ориентации;</w:t>
      </w:r>
    </w:p>
    <w:p w:rsidR="00B76B7F" w:rsidRPr="009F154C" w:rsidRDefault="00B76B7F" w:rsidP="00B76B7F">
      <w:pPr>
        <w:numPr>
          <w:ilvl w:val="0"/>
          <w:numId w:val="8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биохимические основы развития физических качеств;</w:t>
      </w:r>
    </w:p>
    <w:p w:rsidR="00B76B7F" w:rsidRPr="009F154C" w:rsidRDefault="00B76B7F" w:rsidP="00B76B7F">
      <w:pPr>
        <w:numPr>
          <w:ilvl w:val="0"/>
          <w:numId w:val="8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биохимические основы питания;</w:t>
      </w:r>
    </w:p>
    <w:p w:rsidR="00B76B7F" w:rsidRPr="009F154C" w:rsidRDefault="00B76B7F" w:rsidP="00B76B7F">
      <w:pPr>
        <w:numPr>
          <w:ilvl w:val="0"/>
          <w:numId w:val="8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общие закономерности и особенности обмена веще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>и занятиях физической культурой;</w:t>
      </w:r>
    </w:p>
    <w:p w:rsidR="00B76B7F" w:rsidRPr="009F154C" w:rsidRDefault="00B76B7F" w:rsidP="00B76B7F">
      <w:pPr>
        <w:numPr>
          <w:ilvl w:val="0"/>
          <w:numId w:val="8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возрастные особенности биохимического состояния организма;</w:t>
      </w:r>
    </w:p>
    <w:p w:rsidR="00B76B7F" w:rsidRPr="009F154C" w:rsidRDefault="00B76B7F" w:rsidP="00B76B7F">
      <w:pPr>
        <w:numPr>
          <w:ilvl w:val="0"/>
          <w:numId w:val="8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методы контроля</w:t>
      </w: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B7F" w:rsidRPr="009F154C" w:rsidRDefault="00B76B7F" w:rsidP="00B76B7F">
      <w:pPr>
        <w:spacing w:line="276" w:lineRule="auto"/>
        <w:ind w:left="5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Перечень формируемых компетенций</w:t>
      </w: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B7F" w:rsidRPr="009F154C" w:rsidRDefault="00B76B7F" w:rsidP="00B76B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B76B7F" w:rsidRPr="009F154C" w:rsidRDefault="00B76B7F" w:rsidP="00B76B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3. Оценивать риски и принимать решения в нестандартных ситуациях.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6. Работать в коллективе и команде, взаимодействовать с коллегами и социальными партнерами.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9. Осуществлять профессиональную деятельность в условиях обновления ее целей, содержания и смены технологий.</w:t>
      </w:r>
    </w:p>
    <w:p w:rsidR="00B76B7F" w:rsidRPr="009F154C" w:rsidRDefault="00B76B7F" w:rsidP="00B76B7F">
      <w:pPr>
        <w:spacing w:line="276" w:lineRule="auto"/>
        <w:ind w:left="180" w:right="13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10. Осуществлять профилактику травматизма, обеспечивать охрану жизни и здоровья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занимающихся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11. Строить профессиональную деятельность с соблюдением правовых норм, ее регулирующих.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12. Владеть профессионально значимыми двигательными действиями избранного вида спорта, базовых и новых видов физкультурно-спортивной деятельности.</w:t>
      </w:r>
    </w:p>
    <w:p w:rsidR="00B76B7F" w:rsidRPr="009F154C" w:rsidRDefault="00B76B7F" w:rsidP="00B76B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1.1. Определять цели и задачи, планировать учебно-тренировочные занятия.</w:t>
      </w:r>
    </w:p>
    <w:p w:rsidR="00B76B7F" w:rsidRPr="009F154C" w:rsidRDefault="00B76B7F" w:rsidP="00B76B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1.2. Проводить учебно-тренировочные занятия.</w:t>
      </w:r>
    </w:p>
    <w:p w:rsidR="00B76B7F" w:rsidRPr="009F154C" w:rsidRDefault="00B76B7F" w:rsidP="00B76B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1.3. Руководить соревновательной деятельностью спортсменов.</w:t>
      </w:r>
    </w:p>
    <w:p w:rsidR="00B76B7F" w:rsidRPr="009F154C" w:rsidRDefault="00B76B7F" w:rsidP="00B76B7F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         ПК 1.4.Осуществлять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ab/>
        <w:t>педагогический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ab/>
        <w:t>контроль,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ab/>
        <w:t>оценивать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ab/>
        <w:t>процесс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ab/>
        <w:t>и результаты деятельности спортсменов на учебно-тренировочных занятиях и соревнованиях.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1.5. Анализировать учебно-тренировочные занятия, процесс и результаты руководства соревновательной деятельностью.</w:t>
      </w:r>
    </w:p>
    <w:p w:rsidR="00B76B7F" w:rsidRPr="009F154C" w:rsidRDefault="00B76B7F" w:rsidP="00B76B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1.6. Проводить спортивный отбор и спортивную ориентацию.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1.7. Подбирать, эксплуатировать и готовить к занятиям и соревнованиям спортивное оборудование и инвентарь.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1.8. Оформлять и вести документацию, обеспечивающую учебно-тренировочный процесс и соревновательную деятельность спортсменов.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2.1. Определять цели, задачи и планировать физкультурно-спортивные мероприятия и занятия с различными возрастными группами населения.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2.2. Мотивировать население различных возрастных групп к участию в физкультурно-спортивной деятельности.</w:t>
      </w:r>
    </w:p>
    <w:p w:rsidR="00B76B7F" w:rsidRPr="009F154C" w:rsidRDefault="00B76B7F" w:rsidP="00B76B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2.3. Организовывать и проводить физкультурно-спортивные мероприятия и занятия.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2.4. Осуществлять педагогический контроль в процессе проведения физкультурно-спортивных мероприятий и занятий.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ПК 2.5. Организовывать обустройство и эксплуатацию спортивных сооружений и мест занятий физической культурой и спортом.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2.6. 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3.1. 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3.2. Разрабатывать методическое обеспечение организации и проведения физкультурно-спортивных занятий с различными возрастными группами населения.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</w:r>
    </w:p>
    <w:p w:rsidR="00B76B7F" w:rsidRPr="009F154C" w:rsidRDefault="00B76B7F" w:rsidP="00B76B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3.4. Оформлять методические разработки в виде отчетов, рефератов, выступлений.</w:t>
      </w:r>
    </w:p>
    <w:p w:rsidR="00B76B7F" w:rsidRPr="009F154C" w:rsidRDefault="00B76B7F" w:rsidP="00B76B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3.5. Участвовать в исследовательской и проектной деятельности в области образования, физической культуры и спорта.</w:t>
      </w: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B7F" w:rsidRPr="009F154C" w:rsidRDefault="00B76B7F" w:rsidP="00B76B7F">
      <w:pPr>
        <w:pStyle w:val="a3"/>
        <w:numPr>
          <w:ilvl w:val="1"/>
          <w:numId w:val="5"/>
        </w:numPr>
        <w:spacing w:line="276" w:lineRule="auto"/>
        <w:ind w:righ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Рекомендуемое количество часов на освоение программы дисциплины: </w:t>
      </w:r>
    </w:p>
    <w:p w:rsidR="00B76B7F" w:rsidRPr="009F154C" w:rsidRDefault="00B76B7F" w:rsidP="00B76B7F">
      <w:pPr>
        <w:pStyle w:val="a3"/>
        <w:spacing w:line="276" w:lineRule="auto"/>
        <w:ind w:left="360" w:right="14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Максимальной учебной нагрузки обучающегося 195 часов, в том числе: обязательной аудиторной учебной нагрузки обучающегося 124</w:t>
      </w:r>
      <w:r w:rsidR="003C20B0" w:rsidRPr="009F154C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>; самостоятельной работы обучающегося 71</w:t>
      </w:r>
      <w:r w:rsidR="003C20B0" w:rsidRPr="009F154C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B7F" w:rsidRPr="009F154C" w:rsidRDefault="00B76B7F" w:rsidP="00B76B7F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1.5.Форма итоговой аттестации - экзамен</w:t>
      </w:r>
    </w:p>
    <w:p w:rsidR="00B76B7F" w:rsidRPr="009F154C" w:rsidRDefault="00B76B7F" w:rsidP="00B76B7F">
      <w:pPr>
        <w:tabs>
          <w:tab w:val="left" w:pos="1240"/>
          <w:tab w:val="left" w:pos="1800"/>
          <w:tab w:val="left" w:pos="3340"/>
          <w:tab w:val="left" w:pos="5040"/>
          <w:tab w:val="left" w:pos="6160"/>
          <w:tab w:val="left" w:pos="7340"/>
          <w:tab w:val="left" w:pos="8300"/>
          <w:tab w:val="left" w:pos="8620"/>
        </w:tabs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</w:p>
    <w:p w:rsidR="00D1140B" w:rsidRPr="009F154C" w:rsidRDefault="00D1140B" w:rsidP="00B76B7F">
      <w:pPr>
        <w:tabs>
          <w:tab w:val="left" w:pos="1240"/>
          <w:tab w:val="left" w:pos="1800"/>
          <w:tab w:val="left" w:pos="3340"/>
          <w:tab w:val="left" w:pos="5040"/>
          <w:tab w:val="left" w:pos="6160"/>
          <w:tab w:val="left" w:pos="7340"/>
          <w:tab w:val="left" w:pos="8300"/>
          <w:tab w:val="left" w:pos="8620"/>
        </w:tabs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</w:p>
    <w:p w:rsidR="00D1140B" w:rsidRPr="009F154C" w:rsidRDefault="00D1140B" w:rsidP="00D114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D1140B" w:rsidRPr="009F154C" w:rsidRDefault="00D1140B" w:rsidP="00D1140B">
      <w:pPr>
        <w:spacing w:line="276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ОП.03</w:t>
      </w:r>
      <w:r w:rsidR="002B0849" w:rsidRPr="009F154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Гигиенические основы физической культуры и спорта</w:t>
      </w:r>
    </w:p>
    <w:p w:rsidR="00D1140B" w:rsidRPr="009F154C" w:rsidRDefault="00D1140B" w:rsidP="00D114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40B" w:rsidRPr="009F154C" w:rsidRDefault="00D1140B" w:rsidP="00D1140B">
      <w:pPr>
        <w:pStyle w:val="a3"/>
        <w:numPr>
          <w:ilvl w:val="1"/>
          <w:numId w:val="9"/>
        </w:numPr>
        <w:tabs>
          <w:tab w:val="left" w:pos="126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Область применения программы</w:t>
      </w:r>
    </w:p>
    <w:p w:rsidR="00D1140B" w:rsidRPr="009F154C" w:rsidRDefault="00D1140B" w:rsidP="00D1140B">
      <w:pPr>
        <w:spacing w:line="276" w:lineRule="auto"/>
        <w:ind w:left="180" w:right="300" w:firstLine="60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ОП.03. «Гигиенические основы физической культуры и спорта»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</w:t>
      </w:r>
    </w:p>
    <w:p w:rsidR="00D1140B" w:rsidRPr="009F154C" w:rsidRDefault="00D1140B" w:rsidP="00D114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40B" w:rsidRPr="009F154C" w:rsidRDefault="00D1140B" w:rsidP="00D1140B">
      <w:pPr>
        <w:pStyle w:val="a3"/>
        <w:numPr>
          <w:ilvl w:val="1"/>
          <w:numId w:val="9"/>
        </w:numPr>
        <w:tabs>
          <w:tab w:val="left" w:pos="126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дисциплины в структуре ППССЗ</w:t>
      </w:r>
    </w:p>
    <w:p w:rsidR="00D1140B" w:rsidRPr="009F154C" w:rsidRDefault="00D1140B" w:rsidP="00D1140B">
      <w:pPr>
        <w:spacing w:line="276" w:lineRule="auto"/>
        <w:ind w:left="180" w:right="80" w:firstLine="60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Учебная дисциплина «Гигиенические основы физической культуры и спорта» относится профессиональному учебному циклу (общепрофессиональные дисциплины) программы подготовки специалистов среднего звена.</w:t>
      </w:r>
    </w:p>
    <w:p w:rsidR="00D1140B" w:rsidRPr="009F154C" w:rsidRDefault="00D1140B" w:rsidP="00D1140B">
      <w:pPr>
        <w:spacing w:line="276" w:lineRule="auto"/>
        <w:ind w:left="180" w:right="80" w:firstLine="600"/>
        <w:rPr>
          <w:rFonts w:ascii="Times New Roman" w:eastAsia="Times New Roman" w:hAnsi="Times New Roman" w:cs="Times New Roman"/>
          <w:sz w:val="24"/>
          <w:szCs w:val="24"/>
        </w:rPr>
      </w:pPr>
    </w:p>
    <w:p w:rsidR="00D1140B" w:rsidRPr="009F154C" w:rsidRDefault="00D1140B" w:rsidP="00D1140B">
      <w:pPr>
        <w:pStyle w:val="a3"/>
        <w:numPr>
          <w:ilvl w:val="1"/>
          <w:numId w:val="9"/>
        </w:numPr>
        <w:tabs>
          <w:tab w:val="left" w:pos="156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Цели и задачи дисциплины - требования к результатам освоения дисциплины:</w:t>
      </w:r>
    </w:p>
    <w:p w:rsidR="00D1140B" w:rsidRPr="009F154C" w:rsidRDefault="00D1140B" w:rsidP="00D114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40B" w:rsidRPr="009F154C" w:rsidRDefault="00D1140B" w:rsidP="00D1140B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уметь:</w:t>
      </w:r>
    </w:p>
    <w:p w:rsidR="00D1140B" w:rsidRPr="009F154C" w:rsidRDefault="00D1140B" w:rsidP="00D114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40B" w:rsidRPr="009F154C" w:rsidRDefault="00D1140B" w:rsidP="00D1140B">
      <w:pPr>
        <w:numPr>
          <w:ilvl w:val="0"/>
          <w:numId w:val="10"/>
        </w:numPr>
        <w:tabs>
          <w:tab w:val="left" w:pos="912"/>
        </w:tabs>
        <w:spacing w:line="276" w:lineRule="auto"/>
        <w:ind w:left="180" w:right="46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знания гигиены в профессиональной деятельности, в том числе в процессе гигиенического просвещения обучающихся, педагогов, родителей (лиц, их заменяющих);</w:t>
      </w:r>
    </w:p>
    <w:p w:rsidR="00D1140B" w:rsidRPr="009F154C" w:rsidRDefault="00D1140B" w:rsidP="00D1140B">
      <w:pPr>
        <w:numPr>
          <w:ilvl w:val="0"/>
          <w:numId w:val="10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составлять режим суточной активности с учетом возраста и характера физических нагрузок;</w:t>
      </w:r>
    </w:p>
    <w:p w:rsidR="00D1140B" w:rsidRPr="009F154C" w:rsidRDefault="00D1140B" w:rsidP="00D1140B">
      <w:pPr>
        <w:numPr>
          <w:ilvl w:val="0"/>
          <w:numId w:val="10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определять суточный расход энергии, составлять меню;</w:t>
      </w:r>
    </w:p>
    <w:p w:rsidR="00D1140B" w:rsidRPr="009F154C" w:rsidRDefault="00D1140B" w:rsidP="00D1140B">
      <w:pPr>
        <w:numPr>
          <w:ilvl w:val="0"/>
          <w:numId w:val="10"/>
        </w:numPr>
        <w:tabs>
          <w:tab w:val="left" w:pos="912"/>
        </w:tabs>
        <w:spacing w:line="276" w:lineRule="auto"/>
        <w:ind w:left="180" w:right="16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обеспечивать соблюдение гигиенических требований в здании и помещениях, при занятиях физическими упражнениями, организации учебно-тренировочного процесса;</w:t>
      </w:r>
    </w:p>
    <w:p w:rsidR="00D1140B" w:rsidRPr="009F154C" w:rsidRDefault="00D1140B" w:rsidP="00D1140B">
      <w:pPr>
        <w:numPr>
          <w:ilvl w:val="0"/>
          <w:numId w:val="10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обеспечивать соблюдение гигиенических требований при подготовке спортсменов;</w:t>
      </w:r>
    </w:p>
    <w:p w:rsidR="00D1140B" w:rsidRPr="009F154C" w:rsidRDefault="00D1140B" w:rsidP="00D114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40B" w:rsidRPr="009F154C" w:rsidRDefault="00D1140B" w:rsidP="00D1140B">
      <w:pPr>
        <w:numPr>
          <w:ilvl w:val="0"/>
          <w:numId w:val="11"/>
        </w:numPr>
        <w:tabs>
          <w:tab w:val="left" w:pos="700"/>
        </w:tabs>
        <w:spacing w:line="276" w:lineRule="auto"/>
        <w:ind w:left="700" w:hanging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знать:</w:t>
      </w:r>
    </w:p>
    <w:p w:rsidR="00D1140B" w:rsidRPr="009F154C" w:rsidRDefault="00D1140B" w:rsidP="00D1140B">
      <w:pPr>
        <w:spacing w:line="276" w:lineRule="auto"/>
        <w:ind w:left="50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-основы гигиены различных возрастных групп занимающихся;</w:t>
      </w:r>
    </w:p>
    <w:p w:rsidR="00D1140B" w:rsidRPr="009F154C" w:rsidRDefault="00D1140B" w:rsidP="00D1140B">
      <w:pPr>
        <w:spacing w:line="276" w:lineRule="auto"/>
        <w:ind w:left="50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-гигиенические нормы, требования и правила сохранения и укрепления здоровья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D1140B" w:rsidRPr="009F154C" w:rsidRDefault="00D1140B" w:rsidP="00D1140B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различных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этапах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онтогенеза;</w:t>
      </w:r>
    </w:p>
    <w:p w:rsidR="00D1140B" w:rsidRPr="009F154C" w:rsidRDefault="00D1140B" w:rsidP="00D1140B">
      <w:pPr>
        <w:numPr>
          <w:ilvl w:val="0"/>
          <w:numId w:val="12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понятие медицинской группы;</w:t>
      </w:r>
    </w:p>
    <w:p w:rsidR="00D1140B" w:rsidRPr="009F154C" w:rsidRDefault="00D1140B" w:rsidP="00D1140B">
      <w:pPr>
        <w:numPr>
          <w:ilvl w:val="0"/>
          <w:numId w:val="12"/>
        </w:numPr>
        <w:tabs>
          <w:tab w:val="left" w:pos="912"/>
        </w:tabs>
        <w:spacing w:line="276" w:lineRule="auto"/>
        <w:ind w:left="180" w:right="18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гигиеническое значение биологических факторов внешней среды при занятиях физической культурой;</w:t>
      </w:r>
    </w:p>
    <w:p w:rsidR="00D1140B" w:rsidRPr="009F154C" w:rsidRDefault="00D1140B" w:rsidP="00D1140B">
      <w:pPr>
        <w:numPr>
          <w:ilvl w:val="0"/>
          <w:numId w:val="12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вспомогательные гигиенические средства восстановления и повышения работоспособности;</w:t>
      </w:r>
    </w:p>
    <w:p w:rsidR="00D1140B" w:rsidRPr="009F154C" w:rsidRDefault="00D1140B" w:rsidP="00D1140B">
      <w:pPr>
        <w:numPr>
          <w:ilvl w:val="0"/>
          <w:numId w:val="12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основы профилактики инфекционных заболеваний;</w:t>
      </w:r>
    </w:p>
    <w:p w:rsidR="00D1140B" w:rsidRPr="009F154C" w:rsidRDefault="00D1140B" w:rsidP="00D1140B">
      <w:pPr>
        <w:numPr>
          <w:ilvl w:val="0"/>
          <w:numId w:val="12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основы гигиены питания различных возрастных групп занимающихся;</w:t>
      </w:r>
    </w:p>
    <w:p w:rsidR="00D1140B" w:rsidRPr="009F154C" w:rsidRDefault="00D1140B" w:rsidP="00D1140B">
      <w:pPr>
        <w:numPr>
          <w:ilvl w:val="0"/>
          <w:numId w:val="12"/>
        </w:numPr>
        <w:tabs>
          <w:tab w:val="left" w:pos="912"/>
        </w:tabs>
        <w:spacing w:line="276" w:lineRule="auto"/>
        <w:ind w:left="180" w:right="98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гигиена физической культуры при проведении занятий на производстве и по месту жительства;</w:t>
      </w:r>
    </w:p>
    <w:p w:rsidR="00D1140B" w:rsidRPr="009F154C" w:rsidRDefault="00D1140B" w:rsidP="00D1140B">
      <w:pPr>
        <w:numPr>
          <w:ilvl w:val="0"/>
          <w:numId w:val="12"/>
        </w:numPr>
        <w:tabs>
          <w:tab w:val="left" w:pos="912"/>
        </w:tabs>
        <w:spacing w:line="276" w:lineRule="auto"/>
        <w:ind w:left="180" w:right="72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гигиенические требования к спортивным сооружениям и оборудованию мест учебно-тренировочных занятий;</w:t>
      </w:r>
    </w:p>
    <w:p w:rsidR="00D1140B" w:rsidRPr="009F154C" w:rsidRDefault="00D1140B" w:rsidP="00D1140B">
      <w:pPr>
        <w:numPr>
          <w:ilvl w:val="0"/>
          <w:numId w:val="12"/>
        </w:numPr>
        <w:tabs>
          <w:tab w:val="left" w:pos="912"/>
        </w:tabs>
        <w:spacing w:line="276" w:lineRule="auto"/>
        <w:ind w:left="180" w:right="32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гигиеническую характеристику основных форм занятий физической культурой и спортом различных возрастных групп занимающихся;</w:t>
      </w:r>
    </w:p>
    <w:p w:rsidR="00D1140B" w:rsidRPr="009F154C" w:rsidRDefault="00D1140B" w:rsidP="00D1140B">
      <w:pPr>
        <w:numPr>
          <w:ilvl w:val="0"/>
          <w:numId w:val="12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основы личной гигиены при занятиях физическими упражнениями, спортом;</w:t>
      </w:r>
    </w:p>
    <w:p w:rsidR="00D1140B" w:rsidRPr="009F154C" w:rsidRDefault="00D1140B" w:rsidP="00D1140B">
      <w:pPr>
        <w:numPr>
          <w:ilvl w:val="0"/>
          <w:numId w:val="12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гигиеническое обеспечение подготовки спортсменов;</w:t>
      </w:r>
    </w:p>
    <w:p w:rsidR="00D1140B" w:rsidRPr="009F154C" w:rsidRDefault="00D1140B" w:rsidP="00D1140B">
      <w:pPr>
        <w:numPr>
          <w:ilvl w:val="0"/>
          <w:numId w:val="12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гигиенические основы закаливания;</w:t>
      </w:r>
    </w:p>
    <w:p w:rsidR="00D1140B" w:rsidRPr="009F154C" w:rsidRDefault="00D1140B" w:rsidP="00D1140B">
      <w:pPr>
        <w:numPr>
          <w:ilvl w:val="0"/>
          <w:numId w:val="12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физиолого-гигиенические и социальные аспекты курения, </w:t>
      </w:r>
      <w:proofErr w:type="spellStart"/>
      <w:r w:rsidRPr="009F154C">
        <w:rPr>
          <w:rFonts w:ascii="Times New Roman" w:eastAsia="Times New Roman" w:hAnsi="Times New Roman" w:cs="Times New Roman"/>
          <w:sz w:val="24"/>
          <w:szCs w:val="24"/>
        </w:rPr>
        <w:t>нарк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9F154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и токсикомании;</w:t>
      </w:r>
    </w:p>
    <w:p w:rsidR="00D1140B" w:rsidRPr="009F154C" w:rsidRDefault="00D1140B" w:rsidP="00D1140B">
      <w:pPr>
        <w:numPr>
          <w:ilvl w:val="0"/>
          <w:numId w:val="12"/>
        </w:numPr>
        <w:tabs>
          <w:tab w:val="left" w:pos="912"/>
        </w:tabs>
        <w:spacing w:line="276" w:lineRule="auto"/>
        <w:ind w:left="180" w:right="136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понятие о двигательной активности человека, еѐ нормирование и поддержание оптимального уровня</w:t>
      </w:r>
    </w:p>
    <w:p w:rsidR="00D1140B" w:rsidRPr="009F154C" w:rsidRDefault="00D1140B" w:rsidP="00D114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40B" w:rsidRPr="009F154C" w:rsidRDefault="00D1140B" w:rsidP="00D1140B">
      <w:pPr>
        <w:spacing w:line="276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D1140B" w:rsidRPr="009F154C" w:rsidRDefault="00D1140B" w:rsidP="00D1140B">
      <w:pPr>
        <w:spacing w:line="276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40B" w:rsidRPr="009F154C" w:rsidRDefault="00D1140B" w:rsidP="00D1140B">
      <w:pPr>
        <w:spacing w:line="276" w:lineRule="auto"/>
        <w:ind w:right="200"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D1140B" w:rsidRPr="009F154C" w:rsidRDefault="00D1140B" w:rsidP="00D1140B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3. Оценивать риски и принимать решения в нестандартных ситуациях.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1140B" w:rsidRPr="009F154C" w:rsidRDefault="00D1140B" w:rsidP="00D114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6. Работать в коллективе и команде, взаимодействовать с коллегами и социальными партнерами.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9. Осуществлять профессиональную деятельность в условиях обновления ее целей, содержания и смены технологий.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10. Осуществлять профилактику травматизма, обеспечивать охрану жизни и здоровья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занимающихся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11. Строить профессиональную деятельность с соблюдением правовых норм, ее регулирующих.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12. Владеть профессионально значимыми двигательными действиями избранного вида спорта, базовых и новых видов физкультурно-спортивной деятельности.</w:t>
      </w:r>
    </w:p>
    <w:p w:rsidR="00D1140B" w:rsidRPr="009F154C" w:rsidRDefault="00D1140B" w:rsidP="00D1140B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1.1. Определять цели и задачи, планировать учебно-тренировочные занятия.</w:t>
      </w:r>
    </w:p>
    <w:p w:rsidR="00D1140B" w:rsidRPr="009F154C" w:rsidRDefault="00D1140B" w:rsidP="00D1140B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1.2. Проводить учебно-тренировочные занятия.</w:t>
      </w:r>
    </w:p>
    <w:p w:rsidR="00D1140B" w:rsidRPr="009F154C" w:rsidRDefault="00D1140B" w:rsidP="00D1140B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1.3. Руководить соревновательной деятельностью спортсменов.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1.5. Анализировать учебно-тренировочные занятия, процесс и результаты руководства соревновательной деятельностью.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1.7. Подбирать, эксплуатировать и готовить к занятиям и соревнованиям спортивное оборудование и инвентарь.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2.1. Определять цели, задачи и планировать физкультурно-спортивные мероприятия и занятия с различными возрастными группами населения.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2.2. Мотивировать население различных возрастных групп к участию в физкультурно-спортивной деятельности.</w:t>
      </w:r>
    </w:p>
    <w:p w:rsidR="00D1140B" w:rsidRPr="009F154C" w:rsidRDefault="00D1140B" w:rsidP="00D1140B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2.3. Организовывать и проводить физкультурно-спортивные мероприятия и занятия.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2.4. Осуществлять педагогический контроль в процессе проведения физкультурно-спортивных мероприятий и занятий.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2.5. Организовывать обустройство и эксплуатацию спортивных сооружений и мест занятий физической культурой и спортом.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2.6. 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3.1. 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D1140B" w:rsidRPr="009F154C" w:rsidRDefault="00D1140B" w:rsidP="00D1140B">
      <w:pPr>
        <w:spacing w:line="276" w:lineRule="auto"/>
        <w:ind w:left="180" w:right="156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ПК 3.2. Разрабатывать методическое обеспечение организации и проведения физкультурно-спортивных занятий с различными возрастными группами населения.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</w:r>
    </w:p>
    <w:p w:rsidR="00D1140B" w:rsidRPr="009F154C" w:rsidRDefault="00D1140B" w:rsidP="00D1140B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3.4. Оформлять методические разработки в виде отчетов, рефератов, выступлений.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3.5. Участвовать в исследовательской и проектной деятельности в области образования, физической культуры и спорта.</w:t>
      </w:r>
    </w:p>
    <w:p w:rsidR="00D1140B" w:rsidRPr="009F154C" w:rsidRDefault="00D1140B" w:rsidP="00D114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40B" w:rsidRPr="009F154C" w:rsidRDefault="00D1140B" w:rsidP="00D1140B">
      <w:pPr>
        <w:pStyle w:val="a3"/>
        <w:numPr>
          <w:ilvl w:val="1"/>
          <w:numId w:val="9"/>
        </w:numPr>
        <w:spacing w:line="276" w:lineRule="auto"/>
        <w:ind w:right="1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Рекомендуемое количество часов на освоение программы дисциплины: </w:t>
      </w:r>
    </w:p>
    <w:p w:rsidR="00D1140B" w:rsidRPr="009F154C" w:rsidRDefault="00D1140B" w:rsidP="00D1140B">
      <w:pPr>
        <w:spacing w:line="276" w:lineRule="auto"/>
        <w:ind w:right="154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Максимальной учебно</w:t>
      </w:r>
      <w:r w:rsidR="003C20B0" w:rsidRPr="009F154C">
        <w:rPr>
          <w:rFonts w:ascii="Times New Roman" w:eastAsia="Times New Roman" w:hAnsi="Times New Roman" w:cs="Times New Roman"/>
          <w:sz w:val="24"/>
          <w:szCs w:val="24"/>
        </w:rPr>
        <w:t>й нагрузки обучающегося 61 час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>, в том числе: обязательной аудиторной учебной нагрузки обучающегося 36 часов; самостоятельной работы обучающегося 25 часов.</w:t>
      </w:r>
    </w:p>
    <w:p w:rsidR="00D1140B" w:rsidRPr="009F154C" w:rsidRDefault="00D1140B" w:rsidP="00D114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40B" w:rsidRPr="009F154C" w:rsidRDefault="00D1140B" w:rsidP="00D1140B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1.5. Форма итоговой аттестации - экзамен</w:t>
      </w:r>
    </w:p>
    <w:p w:rsidR="00D1140B" w:rsidRPr="009F154C" w:rsidRDefault="00D1140B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</w:p>
    <w:p w:rsidR="002B0849" w:rsidRPr="009F154C" w:rsidRDefault="002B0849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</w:p>
    <w:p w:rsidR="002B0849" w:rsidRPr="009F154C" w:rsidRDefault="002B0849" w:rsidP="002B0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2B0849" w:rsidRPr="009F154C" w:rsidRDefault="002B0849" w:rsidP="002B0849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ОП.04. Основы врачебного контроля</w:t>
      </w:r>
    </w:p>
    <w:p w:rsidR="002B0849" w:rsidRPr="009F154C" w:rsidRDefault="002B0849" w:rsidP="002B084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849" w:rsidRPr="009F154C" w:rsidRDefault="002B0849" w:rsidP="002B0849">
      <w:pPr>
        <w:pStyle w:val="a3"/>
        <w:numPr>
          <w:ilvl w:val="1"/>
          <w:numId w:val="13"/>
        </w:numPr>
        <w:tabs>
          <w:tab w:val="left" w:pos="124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Область применения программы</w:t>
      </w:r>
    </w:p>
    <w:p w:rsidR="002B0849" w:rsidRPr="009F154C" w:rsidRDefault="002B0849" w:rsidP="003C20B0">
      <w:pPr>
        <w:spacing w:line="276" w:lineRule="auto"/>
        <w:ind w:left="180" w:right="44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ОП.04. «Основы врачебного контроля»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</w:t>
      </w:r>
    </w:p>
    <w:p w:rsidR="002B0849" w:rsidRPr="009F154C" w:rsidRDefault="002B0849" w:rsidP="00D1140B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</w:p>
    <w:p w:rsidR="002B0849" w:rsidRPr="009F154C" w:rsidRDefault="002B0849" w:rsidP="002B0849">
      <w:pPr>
        <w:pStyle w:val="a3"/>
        <w:numPr>
          <w:ilvl w:val="1"/>
          <w:numId w:val="13"/>
        </w:numPr>
        <w:tabs>
          <w:tab w:val="left" w:pos="124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дисциплины в структуре ППССЗ</w:t>
      </w:r>
    </w:p>
    <w:p w:rsidR="002B0849" w:rsidRPr="009F154C" w:rsidRDefault="002B0849" w:rsidP="002B0849">
      <w:pPr>
        <w:spacing w:line="276" w:lineRule="auto"/>
        <w:ind w:left="180" w:right="900" w:firstLine="7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Учебная дисциплина «Основы врачебного контроля» относится к профессиональному учебному циклу (общепрофессиональные дисциплины) программы подготовки специалистов среднего звена.</w:t>
      </w:r>
    </w:p>
    <w:p w:rsidR="002B0849" w:rsidRPr="009F154C" w:rsidRDefault="002B0849" w:rsidP="002B084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849" w:rsidRPr="009F154C" w:rsidRDefault="002B0849" w:rsidP="002B0849">
      <w:pPr>
        <w:tabs>
          <w:tab w:val="left" w:pos="124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дисциплины - требования к результатам освоения дисциплины:</w:t>
      </w:r>
    </w:p>
    <w:p w:rsidR="002B0849" w:rsidRPr="009F154C" w:rsidRDefault="002B0849" w:rsidP="002B084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849" w:rsidRPr="009F154C" w:rsidRDefault="002B0849" w:rsidP="002B0849">
      <w:pPr>
        <w:spacing w:line="276" w:lineRule="auto"/>
        <w:ind w:left="4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уметь:</w:t>
      </w:r>
    </w:p>
    <w:p w:rsidR="002B0849" w:rsidRPr="009F154C" w:rsidRDefault="002B0849" w:rsidP="002B0849">
      <w:pPr>
        <w:numPr>
          <w:ilvl w:val="0"/>
          <w:numId w:val="14"/>
        </w:numPr>
        <w:tabs>
          <w:tab w:val="left" w:pos="710"/>
        </w:tabs>
        <w:spacing w:line="276" w:lineRule="auto"/>
        <w:ind w:left="180" w:right="540" w:firstLine="29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взаимодействовать с медицинским работником при проведении врачебно педагогических наблюдений, обсуждать их результаты;</w:t>
      </w:r>
    </w:p>
    <w:p w:rsidR="002B0849" w:rsidRPr="009F154C" w:rsidRDefault="002B0849" w:rsidP="002B0849">
      <w:pPr>
        <w:numPr>
          <w:ilvl w:val="0"/>
          <w:numId w:val="14"/>
        </w:numPr>
        <w:tabs>
          <w:tab w:val="left" w:pos="740"/>
        </w:tabs>
        <w:spacing w:line="276" w:lineRule="auto"/>
        <w:ind w:left="740" w:hanging="26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проводить простейшие функциональные пробы;</w:t>
      </w:r>
    </w:p>
    <w:p w:rsidR="002B0849" w:rsidRPr="009F154C" w:rsidRDefault="002B0849" w:rsidP="002B084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0849" w:rsidRPr="009F154C" w:rsidRDefault="002B0849" w:rsidP="002B0849">
      <w:pPr>
        <w:spacing w:line="276" w:lineRule="auto"/>
        <w:ind w:left="4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знать:</w:t>
      </w:r>
    </w:p>
    <w:p w:rsidR="002B0849" w:rsidRPr="009F154C" w:rsidRDefault="002B0849" w:rsidP="002B0849">
      <w:pPr>
        <w:numPr>
          <w:ilvl w:val="0"/>
          <w:numId w:val="15"/>
        </w:numPr>
        <w:tabs>
          <w:tab w:val="left" w:pos="710"/>
        </w:tabs>
        <w:spacing w:line="276" w:lineRule="auto"/>
        <w:ind w:left="180" w:right="620" w:firstLine="29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цели, задачи и содержание врачебного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лицами, занимающимися физической культурой;</w:t>
      </w:r>
    </w:p>
    <w:p w:rsidR="002B0849" w:rsidRPr="009F154C" w:rsidRDefault="002B0849" w:rsidP="002B0849">
      <w:pPr>
        <w:numPr>
          <w:ilvl w:val="0"/>
          <w:numId w:val="15"/>
        </w:numPr>
        <w:tabs>
          <w:tab w:val="left" w:pos="740"/>
        </w:tabs>
        <w:spacing w:line="276" w:lineRule="auto"/>
        <w:ind w:left="740" w:hanging="26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назначение и методику проведения простейших функциональных проб;</w:t>
      </w:r>
    </w:p>
    <w:p w:rsidR="002B0849" w:rsidRPr="009F154C" w:rsidRDefault="002B0849" w:rsidP="002B0849">
      <w:pPr>
        <w:numPr>
          <w:ilvl w:val="0"/>
          <w:numId w:val="15"/>
        </w:numPr>
        <w:tabs>
          <w:tab w:val="left" w:pos="710"/>
        </w:tabs>
        <w:spacing w:line="276" w:lineRule="auto"/>
        <w:ind w:left="180" w:right="740" w:firstLine="29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основы использования данных врачебного контроля в практической профессиональной деятельности.</w:t>
      </w:r>
    </w:p>
    <w:p w:rsidR="002B0849" w:rsidRPr="009F154C" w:rsidRDefault="002B0849" w:rsidP="003C20B0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Перечень формируемых компетенций </w:t>
      </w:r>
    </w:p>
    <w:p w:rsidR="002B0849" w:rsidRPr="009F154C" w:rsidRDefault="002B0849" w:rsidP="003C20B0">
      <w:pPr>
        <w:spacing w:line="276" w:lineRule="auto"/>
        <w:ind w:left="760" w:hanging="5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2B0849" w:rsidRPr="009F154C" w:rsidRDefault="002B0849" w:rsidP="003C20B0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2B0849" w:rsidRPr="009F154C" w:rsidRDefault="002B0849" w:rsidP="003C20B0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3. Оценивать риски и принимать решения в нестандартных ситуациях.</w:t>
      </w:r>
    </w:p>
    <w:p w:rsidR="002B0849" w:rsidRPr="009F154C" w:rsidRDefault="002B0849" w:rsidP="003C20B0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B0849" w:rsidRPr="009F154C" w:rsidRDefault="002B0849" w:rsidP="003C20B0">
      <w:pPr>
        <w:spacing w:line="276" w:lineRule="auto"/>
        <w:ind w:left="180" w:right="204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6. Работать в коллективе и команде, взаимодействовать с коллегами и социальными партнерами.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9. Осуществлять профессиональную деятельность в условиях обновления ее целей, содержания и смены технологий.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10. Осуществлять профилактику травматизма, обеспечивать охрану жизни и здоровья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занимающихся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11. Строить профессиональную деятельность с соблюдением правовых норм, ее регулирующих.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12. Владеть профессионально значимыми двигательными действиями избранного вида спорта, базовых и новых видов физкультурно-спортивной деятельности.</w:t>
      </w:r>
    </w:p>
    <w:p w:rsidR="003C20B0" w:rsidRPr="009F154C" w:rsidRDefault="003C20B0" w:rsidP="003C20B0">
      <w:pPr>
        <w:spacing w:line="276" w:lineRule="auto"/>
        <w:ind w:left="740" w:right="142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1.1. Определять цели и задачи, планировать учебно-тренировочные занятия. ПК 1.2. Проводить учебно-тренировочные занятия.</w:t>
      </w:r>
    </w:p>
    <w:p w:rsidR="003C20B0" w:rsidRPr="009F154C" w:rsidRDefault="003C20B0" w:rsidP="003C20B0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1.3. Руководить соревновательной деятельностью спортсменов.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1.5. Анализировать учебно-тренировочные занятия, процесс и результаты руководства соревновательной деятельностью.</w:t>
      </w:r>
    </w:p>
    <w:p w:rsidR="003C20B0" w:rsidRPr="009F154C" w:rsidRDefault="003C20B0" w:rsidP="003C20B0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1.6. Проводить спортивный отбор и спортивную ориентацию.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1.7. Подбирать, эксплуатировать и готовить к занятиям и соревнованиям спортивное оборудование и инвентарь.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1.8. Оформлять и вести документацию, обеспечивающую учебно-тренировочный процесс и соревновательную деятельность спортсменов.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2.1. Определять цели, задачи и планировать физкультурно-спортивные мероприятия и занятия с различными возрастными группами населения.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2.2. Мотивировать население различных возрастных групп к участию в физкультурно-спортивной деятельности.</w:t>
      </w:r>
    </w:p>
    <w:p w:rsidR="003C20B0" w:rsidRPr="009F154C" w:rsidRDefault="003C20B0" w:rsidP="003C20B0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2.3. Организовывать и проводить физкультурно-спортивные мероприятия и занятия.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ПК 2.4. Осуществлять педагогический контроль в процессе проведения физкультурно-спортивных мероприятий и занятий.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2.5. Организовывать обустройство и эксплуатацию спортивных сооружений и мест занятий физической культурой и спортом.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2.6. 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3.1. 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3.2. Разрабатывать методическое обеспечение организации и проведения физкультурно-спортивных занятий с различными возрастными группами населения.</w:t>
      </w:r>
    </w:p>
    <w:p w:rsidR="003C20B0" w:rsidRPr="009F154C" w:rsidRDefault="003C20B0" w:rsidP="003C20B0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</w:r>
    </w:p>
    <w:p w:rsidR="003C20B0" w:rsidRPr="009F154C" w:rsidRDefault="003C20B0" w:rsidP="003C20B0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3.4. Оформлять методические разработки в виде отчетов, рефератов, выступлений.</w:t>
      </w:r>
    </w:p>
    <w:p w:rsidR="003C20B0" w:rsidRPr="009F154C" w:rsidRDefault="003C20B0" w:rsidP="003C20B0">
      <w:pPr>
        <w:spacing w:line="276" w:lineRule="auto"/>
        <w:ind w:left="180" w:right="2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3.5. Участвовать в исследовательской и проектной деятельности в области образования, физической культуры и спорта.</w:t>
      </w:r>
    </w:p>
    <w:p w:rsidR="003C20B0" w:rsidRPr="009F154C" w:rsidRDefault="003C20B0" w:rsidP="003C20B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0B0" w:rsidRPr="009F154C" w:rsidRDefault="003C20B0" w:rsidP="003C20B0">
      <w:pPr>
        <w:pStyle w:val="a3"/>
        <w:spacing w:line="276" w:lineRule="auto"/>
        <w:ind w:left="360" w:righ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1.4. Рекомендуемое количество часов на освоение программы дисциплины: </w:t>
      </w:r>
    </w:p>
    <w:p w:rsidR="003C20B0" w:rsidRPr="009F154C" w:rsidRDefault="003C20B0" w:rsidP="003C20B0">
      <w:pPr>
        <w:spacing w:line="276" w:lineRule="auto"/>
        <w:ind w:right="144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Максимальной учебной нагрузки обучающегося 112 часов, в том числе: обязательной аудиторной учебной нагрузки обучающегося 72 часа; самостоятельной работы обучающегося 40 часов.</w:t>
      </w:r>
    </w:p>
    <w:p w:rsidR="003C20B0" w:rsidRPr="009F154C" w:rsidRDefault="003C20B0" w:rsidP="003C20B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0B0" w:rsidRPr="009F154C" w:rsidRDefault="003C20B0" w:rsidP="003C20B0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1.5. Форма итоговой аттестации - зачет</w:t>
      </w:r>
    </w:p>
    <w:p w:rsidR="003C20B0" w:rsidRPr="009F154C" w:rsidRDefault="003C20B0" w:rsidP="003C20B0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</w:p>
    <w:p w:rsidR="003C20B0" w:rsidRPr="009F154C" w:rsidRDefault="003C20B0" w:rsidP="003C20B0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</w:p>
    <w:p w:rsidR="003C20B0" w:rsidRPr="009F154C" w:rsidRDefault="003C20B0" w:rsidP="003C20B0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</w:p>
    <w:p w:rsidR="003C20B0" w:rsidRPr="009F154C" w:rsidRDefault="003C20B0" w:rsidP="003C2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3C20B0" w:rsidRPr="009F154C" w:rsidRDefault="003C20B0" w:rsidP="003C20B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ОП.05. Педагогика</w:t>
      </w:r>
    </w:p>
    <w:p w:rsidR="003C20B0" w:rsidRPr="009F154C" w:rsidRDefault="003C20B0" w:rsidP="00157A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0B0" w:rsidRPr="009F154C" w:rsidRDefault="003C20B0" w:rsidP="003C20B0">
      <w:pPr>
        <w:pStyle w:val="a3"/>
        <w:numPr>
          <w:ilvl w:val="1"/>
          <w:numId w:val="17"/>
        </w:numPr>
        <w:tabs>
          <w:tab w:val="left" w:pos="122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Область применения программы</w:t>
      </w:r>
    </w:p>
    <w:p w:rsidR="003C20B0" w:rsidRPr="009F154C" w:rsidRDefault="003C20B0" w:rsidP="003C20B0">
      <w:pPr>
        <w:spacing w:line="276" w:lineRule="auto"/>
        <w:ind w:left="180" w:right="54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ОП.05. «Педагогика»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</w:t>
      </w:r>
    </w:p>
    <w:p w:rsidR="003C20B0" w:rsidRPr="009F154C" w:rsidRDefault="003C20B0" w:rsidP="003C20B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0B0" w:rsidRPr="009F154C" w:rsidRDefault="003C20B0" w:rsidP="003C20B0">
      <w:pPr>
        <w:pStyle w:val="a3"/>
        <w:numPr>
          <w:ilvl w:val="1"/>
          <w:numId w:val="17"/>
        </w:numPr>
        <w:tabs>
          <w:tab w:val="left" w:pos="122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дисциплины в структуре ППССЗ</w:t>
      </w:r>
    </w:p>
    <w:p w:rsidR="003C20B0" w:rsidRPr="009F154C" w:rsidRDefault="003C20B0" w:rsidP="003C20B0">
      <w:pPr>
        <w:spacing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Учебная дисциплина «Педагогика» относится к профессиональному учебному циклу</w:t>
      </w:r>
    </w:p>
    <w:p w:rsidR="003C20B0" w:rsidRPr="009F154C" w:rsidRDefault="003C20B0" w:rsidP="003C20B0">
      <w:pPr>
        <w:spacing w:line="276" w:lineRule="auto"/>
        <w:ind w:left="40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(общепрофессиональные дисциплины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>рограммы подготовки специалистов среднего звена.</w:t>
      </w:r>
    </w:p>
    <w:p w:rsidR="003C20B0" w:rsidRPr="009F154C" w:rsidRDefault="003C20B0" w:rsidP="003C20B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0B0" w:rsidRPr="009F154C" w:rsidRDefault="003C20B0" w:rsidP="003C20B0">
      <w:pPr>
        <w:pStyle w:val="a3"/>
        <w:numPr>
          <w:ilvl w:val="1"/>
          <w:numId w:val="17"/>
        </w:numPr>
        <w:tabs>
          <w:tab w:val="left" w:pos="156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Цели и задачи дисциплины - требования к результатам освоения дисциплины:</w:t>
      </w:r>
    </w:p>
    <w:p w:rsidR="003C20B0" w:rsidRPr="009F154C" w:rsidRDefault="003C20B0" w:rsidP="003C20B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0B0" w:rsidRPr="009F154C" w:rsidRDefault="003C20B0" w:rsidP="003C20B0">
      <w:pPr>
        <w:spacing w:line="276" w:lineRule="auto"/>
        <w:ind w:left="5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уметь:</w:t>
      </w:r>
    </w:p>
    <w:p w:rsidR="003C20B0" w:rsidRPr="009F154C" w:rsidRDefault="003C20B0" w:rsidP="003C20B0">
      <w:pPr>
        <w:numPr>
          <w:ilvl w:val="0"/>
          <w:numId w:val="16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оценивать постановку цели и задач, определять педагогические возможности и</w:t>
      </w:r>
    </w:p>
    <w:p w:rsidR="003C20B0" w:rsidRPr="009F154C" w:rsidRDefault="003C20B0" w:rsidP="003C20B0">
      <w:pPr>
        <w:spacing w:line="276" w:lineRule="auto"/>
        <w:ind w:left="180" w:right="2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эффективность применения различных методов, приемов, методик, форм организации обучения и воспитания;</w:t>
      </w:r>
    </w:p>
    <w:p w:rsidR="003C20B0" w:rsidRPr="009F154C" w:rsidRDefault="003C20B0" w:rsidP="003C20B0">
      <w:pPr>
        <w:numPr>
          <w:ilvl w:val="0"/>
          <w:numId w:val="18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анализировать педагогическую деятельность, педагогические факты и явления;</w:t>
      </w:r>
    </w:p>
    <w:p w:rsidR="003C20B0" w:rsidRPr="009F154C" w:rsidRDefault="003C20B0" w:rsidP="003C20B0">
      <w:pPr>
        <w:numPr>
          <w:ilvl w:val="0"/>
          <w:numId w:val="18"/>
        </w:numPr>
        <w:tabs>
          <w:tab w:val="left" w:pos="902"/>
        </w:tabs>
        <w:spacing w:line="276" w:lineRule="auto"/>
        <w:ind w:left="180" w:right="54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:rsidR="003C20B0" w:rsidRPr="009F154C" w:rsidRDefault="003C20B0" w:rsidP="003C20B0">
      <w:pPr>
        <w:numPr>
          <w:ilvl w:val="0"/>
          <w:numId w:val="18"/>
        </w:numPr>
        <w:tabs>
          <w:tab w:val="left" w:pos="902"/>
        </w:tabs>
        <w:spacing w:line="276" w:lineRule="auto"/>
        <w:ind w:left="180" w:right="88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ориентироваться в современных проблемах образования, тенденциях его развития и направлениях реформирования;</w:t>
      </w:r>
    </w:p>
    <w:p w:rsidR="003C20B0" w:rsidRPr="009F154C" w:rsidRDefault="003C20B0" w:rsidP="003C20B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0B0" w:rsidRPr="009F154C" w:rsidRDefault="003C20B0" w:rsidP="003C20B0">
      <w:pPr>
        <w:numPr>
          <w:ilvl w:val="1"/>
          <w:numId w:val="19"/>
        </w:numPr>
        <w:tabs>
          <w:tab w:val="left" w:pos="700"/>
        </w:tabs>
        <w:spacing w:line="276" w:lineRule="auto"/>
        <w:ind w:left="700" w:hanging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знать:</w:t>
      </w:r>
    </w:p>
    <w:p w:rsidR="003C20B0" w:rsidRPr="009F154C" w:rsidRDefault="003C20B0" w:rsidP="003C20B0">
      <w:pPr>
        <w:spacing w:line="276" w:lineRule="auto"/>
        <w:ind w:left="50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-тенденции их развития;</w:t>
      </w:r>
    </w:p>
    <w:p w:rsidR="003C20B0" w:rsidRPr="009F154C" w:rsidRDefault="003C20B0" w:rsidP="003C20B0">
      <w:pPr>
        <w:spacing w:line="276" w:lineRule="auto"/>
        <w:ind w:left="500" w:right="14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- значение и логику целеполагания в обучении и педагогической деятельности; - принципы обучения и воспитания;</w:t>
      </w:r>
    </w:p>
    <w:p w:rsidR="003C20B0" w:rsidRPr="009F154C" w:rsidRDefault="003C20B0" w:rsidP="003C20B0">
      <w:pPr>
        <w:spacing w:line="276" w:lineRule="auto"/>
        <w:ind w:left="50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-особенности содержания и организации педагогического процесса в условиях разных типов и видов образовательных учреждений, на различных ступенях образования;</w:t>
      </w:r>
    </w:p>
    <w:p w:rsidR="003C20B0" w:rsidRPr="009F154C" w:rsidRDefault="003C20B0" w:rsidP="003C20B0">
      <w:pPr>
        <w:numPr>
          <w:ilvl w:val="0"/>
          <w:numId w:val="20"/>
        </w:numPr>
        <w:tabs>
          <w:tab w:val="left" w:pos="902"/>
        </w:tabs>
        <w:spacing w:line="276" w:lineRule="auto"/>
        <w:ind w:left="180" w:right="74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формы, методы и средства обучения и воспитания, их педагогические возможности и условия применения;</w:t>
      </w:r>
    </w:p>
    <w:p w:rsidR="003C20B0" w:rsidRPr="009F154C" w:rsidRDefault="003C20B0" w:rsidP="003C20B0">
      <w:pPr>
        <w:numPr>
          <w:ilvl w:val="0"/>
          <w:numId w:val="20"/>
        </w:numPr>
        <w:tabs>
          <w:tab w:val="left" w:pos="902"/>
        </w:tabs>
        <w:spacing w:line="276" w:lineRule="auto"/>
        <w:ind w:left="180" w:right="68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 w:rsidR="003C20B0" w:rsidRPr="009F154C" w:rsidRDefault="003C20B0" w:rsidP="003C20B0">
      <w:pPr>
        <w:numPr>
          <w:ilvl w:val="0"/>
          <w:numId w:val="20"/>
        </w:numPr>
        <w:tabs>
          <w:tab w:val="left" w:pos="902"/>
        </w:tabs>
        <w:spacing w:line="276" w:lineRule="auto"/>
        <w:ind w:left="180" w:right="14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</w:r>
    </w:p>
    <w:p w:rsidR="003C20B0" w:rsidRPr="009F154C" w:rsidRDefault="003C20B0" w:rsidP="003C20B0">
      <w:pPr>
        <w:numPr>
          <w:ilvl w:val="0"/>
          <w:numId w:val="20"/>
        </w:numPr>
        <w:tabs>
          <w:tab w:val="left" w:pos="890"/>
        </w:tabs>
        <w:spacing w:line="276" w:lineRule="auto"/>
        <w:ind w:left="180" w:right="118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работы с одаренными детьми, детьми с особыми образовательными потребностями, </w:t>
      </w:r>
      <w:proofErr w:type="spellStart"/>
      <w:r w:rsidRPr="009F154C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поведением;</w:t>
      </w:r>
    </w:p>
    <w:p w:rsidR="003C20B0" w:rsidRPr="009F154C" w:rsidRDefault="003C20B0" w:rsidP="003C20B0">
      <w:pPr>
        <w:numPr>
          <w:ilvl w:val="0"/>
          <w:numId w:val="20"/>
        </w:numPr>
        <w:tabs>
          <w:tab w:val="left" w:pos="890"/>
        </w:tabs>
        <w:spacing w:line="276" w:lineRule="auto"/>
        <w:ind w:left="180" w:right="86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приемы привлечения учащихся к целеполаганию, организации и анализу процесса и результатов обучения;</w:t>
      </w:r>
    </w:p>
    <w:p w:rsidR="003C20B0" w:rsidRPr="009F154C" w:rsidRDefault="003C20B0" w:rsidP="003C20B0">
      <w:pPr>
        <w:numPr>
          <w:ilvl w:val="0"/>
          <w:numId w:val="20"/>
        </w:numPr>
        <w:tabs>
          <w:tab w:val="left" w:pos="890"/>
        </w:tabs>
        <w:spacing w:line="276" w:lineRule="auto"/>
        <w:ind w:left="180" w:right="76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средства контроля и оценки качества образования, психолого-педагогические основы оценочной деятельности педагога</w:t>
      </w:r>
    </w:p>
    <w:p w:rsidR="003C20B0" w:rsidRPr="009F154C" w:rsidRDefault="003C20B0" w:rsidP="003C20B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0B0" w:rsidRPr="009F154C" w:rsidRDefault="003C20B0" w:rsidP="003C20B0">
      <w:pPr>
        <w:spacing w:line="276" w:lineRule="auto"/>
        <w:ind w:left="760" w:hanging="26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3C20B0" w:rsidRPr="009F154C" w:rsidRDefault="003C20B0" w:rsidP="003C20B0">
      <w:pPr>
        <w:spacing w:line="276" w:lineRule="auto"/>
        <w:ind w:left="760" w:hanging="5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1. Понимать сущность и социальную значимость своей будущей профессии, проявлять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3C20B0" w:rsidRPr="009F154C" w:rsidRDefault="003C20B0" w:rsidP="003C20B0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ней устойчивый интерес.</w:t>
      </w:r>
    </w:p>
    <w:p w:rsidR="003C20B0" w:rsidRPr="009F154C" w:rsidRDefault="003C20B0" w:rsidP="003C20B0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3C20B0" w:rsidRPr="009F154C" w:rsidRDefault="003C20B0" w:rsidP="003C20B0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3. Оценивать риски и принимать решения в нестандартных ситуациях.</w:t>
      </w:r>
    </w:p>
    <w:p w:rsidR="003C20B0" w:rsidRPr="009F154C" w:rsidRDefault="003C20B0" w:rsidP="003C20B0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3C20B0" w:rsidRPr="009F154C" w:rsidRDefault="003C20B0" w:rsidP="003C20B0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3C20B0" w:rsidRPr="009F154C" w:rsidRDefault="003C20B0" w:rsidP="003C20B0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6. Работать в коллективе и команде, взаимодействовать с коллегами и социальными партнерами.</w:t>
      </w:r>
    </w:p>
    <w:p w:rsidR="003C20B0" w:rsidRPr="009F154C" w:rsidRDefault="003C20B0" w:rsidP="003C20B0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3C20B0" w:rsidRPr="009F154C" w:rsidRDefault="003C20B0" w:rsidP="003C20B0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C20B0" w:rsidRPr="009F154C" w:rsidRDefault="003C20B0" w:rsidP="00157A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9. Осуществлять профессиональную деятельность в условиях обновления ее целей, содержания и смены технологий.</w:t>
      </w:r>
    </w:p>
    <w:p w:rsidR="003C20B0" w:rsidRPr="009F154C" w:rsidRDefault="003C20B0" w:rsidP="00157A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10. Осуществлять профилактику травматизма, обеспечивать охрану жизни и здоровья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занимающихся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20B0" w:rsidRPr="009F154C" w:rsidRDefault="003C20B0" w:rsidP="00157A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11. Строить профессиональную деятельность с соблюдением правовых норм, ее регулирующих.</w:t>
      </w:r>
    </w:p>
    <w:p w:rsidR="00157A7F" w:rsidRPr="009F154C" w:rsidRDefault="003C20B0" w:rsidP="00157A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12. Владеть профессионально значимыми двигательными действиями избранного вида</w:t>
      </w:r>
      <w:r w:rsidR="00157A7F" w:rsidRPr="009F154C">
        <w:rPr>
          <w:rFonts w:ascii="Times New Roman" w:eastAsia="Times New Roman" w:hAnsi="Times New Roman" w:cs="Times New Roman"/>
          <w:sz w:val="24"/>
          <w:szCs w:val="24"/>
        </w:rPr>
        <w:t xml:space="preserve"> спорта, базовых и новых видов физкультурно-спортивной деятельности.</w:t>
      </w:r>
    </w:p>
    <w:p w:rsidR="00157A7F" w:rsidRPr="009F154C" w:rsidRDefault="00157A7F" w:rsidP="00157A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1.1. Определять цели и задачи, планировать учебно-тренировочные занятия.</w:t>
      </w:r>
    </w:p>
    <w:p w:rsidR="00157A7F" w:rsidRPr="009F154C" w:rsidRDefault="00157A7F" w:rsidP="00157A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1.2. Проводить учебно-тренировочные занятия.</w:t>
      </w:r>
    </w:p>
    <w:p w:rsidR="00157A7F" w:rsidRPr="009F154C" w:rsidRDefault="00157A7F" w:rsidP="00157A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</w:r>
    </w:p>
    <w:p w:rsidR="00157A7F" w:rsidRPr="009F154C" w:rsidRDefault="00157A7F" w:rsidP="00157A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1.5. Анализировать учебно-тренировочные занятия, процесс и результаты руководства соревновательной деятельностью.</w:t>
      </w:r>
    </w:p>
    <w:p w:rsidR="00157A7F" w:rsidRPr="009F154C" w:rsidRDefault="00157A7F" w:rsidP="00157A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1.6. Проводить спортивный отбор и спортивную ориентацию.</w:t>
      </w:r>
    </w:p>
    <w:p w:rsidR="00157A7F" w:rsidRPr="009F154C" w:rsidRDefault="00157A7F" w:rsidP="00157A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1.7. Подбирать, эксплуатировать и готовить к занятиям и соревнованиям спортивное оборудование и инвентарь.</w:t>
      </w:r>
    </w:p>
    <w:p w:rsidR="00157A7F" w:rsidRPr="009F154C" w:rsidRDefault="00157A7F" w:rsidP="00157A7F">
      <w:pPr>
        <w:spacing w:line="276" w:lineRule="auto"/>
        <w:ind w:left="180" w:right="760" w:firstLine="528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1.8. Оформлять и вести документацию, обеспечивающую учебно-тренировочный процесс и соревновательную деятельность спортсменов.</w:t>
      </w:r>
    </w:p>
    <w:p w:rsidR="00157A7F" w:rsidRPr="009F154C" w:rsidRDefault="00157A7F" w:rsidP="00157A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2.1. Определять цели, задачи и планировать физкультурно-спортивные мероприятия и занятия с различными возрастными группами населения.</w:t>
      </w:r>
    </w:p>
    <w:p w:rsidR="00157A7F" w:rsidRPr="009F154C" w:rsidRDefault="00157A7F" w:rsidP="00157A7F">
      <w:pPr>
        <w:spacing w:line="276" w:lineRule="auto"/>
        <w:ind w:left="180" w:right="680" w:firstLine="528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2.2. Мотивировать население различных возрастных групп к участию в физкультурно-спортивной деятельности.</w:t>
      </w:r>
    </w:p>
    <w:p w:rsidR="00157A7F" w:rsidRPr="009F154C" w:rsidRDefault="00157A7F" w:rsidP="00157A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2.4. Осуществлять педагогический контроль в процессе проведения физкультурно-спортивных мероприятий и занятий.</w:t>
      </w:r>
    </w:p>
    <w:p w:rsidR="00157A7F" w:rsidRPr="009F154C" w:rsidRDefault="00157A7F" w:rsidP="00157A7F">
      <w:pPr>
        <w:spacing w:line="276" w:lineRule="auto"/>
        <w:ind w:left="180" w:right="124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2.5. Организовывать обустройство и эксплуатацию спортивных сооружений и мест занятий физической культурой и спортом.</w:t>
      </w:r>
    </w:p>
    <w:p w:rsidR="00157A7F" w:rsidRPr="009F154C" w:rsidRDefault="00157A7F" w:rsidP="00157A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2.6. 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:rsidR="00157A7F" w:rsidRPr="009F154C" w:rsidRDefault="00157A7F" w:rsidP="00157A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3.1. 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3C20B0" w:rsidRPr="009F154C" w:rsidRDefault="00157A7F" w:rsidP="00157A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3.2. Разрабатывать методическое обеспечение организации и проведения физкультурно-спортивных занятий с различными возрастными группами населения.</w:t>
      </w:r>
    </w:p>
    <w:p w:rsidR="00157A7F" w:rsidRPr="009F154C" w:rsidRDefault="00157A7F" w:rsidP="00157A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</w:r>
    </w:p>
    <w:p w:rsidR="00157A7F" w:rsidRPr="009F154C" w:rsidRDefault="00157A7F" w:rsidP="00157A7F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3.4. Оформлять методические разработки в виде отчетов, рефератов, выступлений.</w:t>
      </w:r>
    </w:p>
    <w:p w:rsidR="00157A7F" w:rsidRPr="009F154C" w:rsidRDefault="00157A7F" w:rsidP="00157A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ПК 3.5. Участвовать в исследовательской и проектной деятельности в области образования, физической культуры и спорта.</w:t>
      </w:r>
    </w:p>
    <w:p w:rsidR="00157A7F" w:rsidRPr="009F154C" w:rsidRDefault="00157A7F" w:rsidP="00157A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A7F" w:rsidRPr="009F154C" w:rsidRDefault="00157A7F" w:rsidP="00157A7F">
      <w:pPr>
        <w:pStyle w:val="a3"/>
        <w:numPr>
          <w:ilvl w:val="1"/>
          <w:numId w:val="17"/>
        </w:numPr>
        <w:spacing w:line="276" w:lineRule="auto"/>
        <w:ind w:right="15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Рекомендуемое количество часов на освоение программы дисциплины: </w:t>
      </w:r>
    </w:p>
    <w:p w:rsidR="00157A7F" w:rsidRPr="009F154C" w:rsidRDefault="00157A7F" w:rsidP="00157A7F">
      <w:pPr>
        <w:spacing w:line="276" w:lineRule="auto"/>
        <w:ind w:right="15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Максимальной учебной нагрузки обучающегося 272 часа, в том числе: обязательной аудиторной учебной нагрузки обучающегося 192 часа; самостоятельной работы обучающегося 80 часов.</w:t>
      </w:r>
    </w:p>
    <w:p w:rsidR="00157A7F" w:rsidRPr="009F154C" w:rsidRDefault="00157A7F" w:rsidP="00157A7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A7F" w:rsidRPr="009F154C" w:rsidRDefault="00157A7F" w:rsidP="00157A7F">
      <w:pPr>
        <w:tabs>
          <w:tab w:val="left" w:pos="860"/>
        </w:tabs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1.5.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ab/>
      </w: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Форма итоговой аттестации - зачет</w:t>
      </w:r>
    </w:p>
    <w:p w:rsidR="00157A7F" w:rsidRPr="009F154C" w:rsidRDefault="00157A7F" w:rsidP="00157A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</w:p>
    <w:p w:rsidR="00157A7F" w:rsidRPr="009F154C" w:rsidRDefault="00157A7F" w:rsidP="00157A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</w:p>
    <w:p w:rsidR="00157A7F" w:rsidRPr="009F154C" w:rsidRDefault="00157A7F" w:rsidP="00157A7F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</w:p>
    <w:p w:rsidR="00922D95" w:rsidRPr="009F154C" w:rsidRDefault="00922D95" w:rsidP="00922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737B56" w:rsidRPr="009F154C" w:rsidRDefault="00737B56" w:rsidP="00737B56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ОП.06</w:t>
      </w:r>
      <w:r w:rsidR="00922D95"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Психология</w:t>
      </w:r>
    </w:p>
    <w:p w:rsidR="00737B56" w:rsidRPr="009F154C" w:rsidRDefault="00737B56" w:rsidP="00737B5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B56" w:rsidRPr="009F154C" w:rsidRDefault="00737B56" w:rsidP="00737B56">
      <w:pPr>
        <w:pStyle w:val="a3"/>
        <w:numPr>
          <w:ilvl w:val="1"/>
          <w:numId w:val="21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 Область применения программы</w:t>
      </w:r>
    </w:p>
    <w:p w:rsidR="00737B56" w:rsidRPr="009F154C" w:rsidRDefault="00737B56" w:rsidP="00737B56">
      <w:pPr>
        <w:spacing w:line="276" w:lineRule="auto"/>
        <w:ind w:left="180" w:right="54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ОП.06 «Психология»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</w:t>
      </w:r>
    </w:p>
    <w:p w:rsidR="00737B56" w:rsidRPr="009F154C" w:rsidRDefault="00737B56" w:rsidP="00737B5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B56" w:rsidRPr="009F154C" w:rsidRDefault="00737B56" w:rsidP="00737B56">
      <w:pPr>
        <w:pStyle w:val="a3"/>
        <w:numPr>
          <w:ilvl w:val="1"/>
          <w:numId w:val="21"/>
        </w:numPr>
        <w:tabs>
          <w:tab w:val="left" w:pos="122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дисциплины в структуре ППССЗ</w:t>
      </w:r>
    </w:p>
    <w:p w:rsidR="00737B56" w:rsidRPr="009F154C" w:rsidRDefault="00737B56" w:rsidP="00737B56">
      <w:pPr>
        <w:spacing w:line="276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Учебная дисциплина «Психология» относится к профессиональному учебному циклу</w:t>
      </w:r>
    </w:p>
    <w:p w:rsidR="00737B56" w:rsidRPr="009F154C" w:rsidRDefault="00737B56" w:rsidP="00737B56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(общепрофессиональные дисциплины) программы подготовки специалистов среднего звена.</w:t>
      </w:r>
    </w:p>
    <w:p w:rsidR="00737B56" w:rsidRPr="009F154C" w:rsidRDefault="00737B56" w:rsidP="00737B56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737B56" w:rsidRPr="009F154C" w:rsidRDefault="00737B56" w:rsidP="00737B56">
      <w:pPr>
        <w:pStyle w:val="a3"/>
        <w:numPr>
          <w:ilvl w:val="1"/>
          <w:numId w:val="21"/>
        </w:numPr>
        <w:tabs>
          <w:tab w:val="left" w:pos="122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Цели и задачи дисциплины - требования к результатам освоения дисциплины:</w:t>
      </w:r>
    </w:p>
    <w:p w:rsidR="00737B56" w:rsidRPr="009F154C" w:rsidRDefault="00737B56" w:rsidP="00737B5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B56" w:rsidRPr="009F154C" w:rsidRDefault="00737B56" w:rsidP="00737B56">
      <w:pPr>
        <w:spacing w:line="276" w:lineRule="auto"/>
        <w:ind w:left="5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уметь:</w:t>
      </w:r>
    </w:p>
    <w:p w:rsidR="00737B56" w:rsidRPr="009F154C" w:rsidRDefault="00737B56" w:rsidP="00737B56">
      <w:pPr>
        <w:numPr>
          <w:ilvl w:val="0"/>
          <w:numId w:val="22"/>
        </w:numPr>
        <w:tabs>
          <w:tab w:val="left" w:pos="960"/>
        </w:tabs>
        <w:spacing w:line="276" w:lineRule="auto"/>
        <w:ind w:left="960" w:hanging="47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применять знания по психологии при решении педагогических задач;</w:t>
      </w:r>
    </w:p>
    <w:p w:rsidR="00737B56" w:rsidRPr="009F154C" w:rsidRDefault="00737B56" w:rsidP="00737B56">
      <w:pPr>
        <w:numPr>
          <w:ilvl w:val="0"/>
          <w:numId w:val="22"/>
        </w:numPr>
        <w:tabs>
          <w:tab w:val="left" w:pos="960"/>
        </w:tabs>
        <w:spacing w:line="276" w:lineRule="auto"/>
        <w:ind w:left="960" w:hanging="47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выявлять индивидуальные и типологические особенности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37B56" w:rsidRPr="009F154C" w:rsidRDefault="00737B56" w:rsidP="00737B5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B56" w:rsidRPr="009F154C" w:rsidRDefault="00737B56" w:rsidP="00737B56">
      <w:pPr>
        <w:spacing w:line="276" w:lineRule="auto"/>
        <w:ind w:left="5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знать:</w:t>
      </w:r>
    </w:p>
    <w:p w:rsidR="00737B56" w:rsidRPr="009F154C" w:rsidRDefault="00737B56" w:rsidP="00737B56">
      <w:pPr>
        <w:numPr>
          <w:ilvl w:val="0"/>
          <w:numId w:val="23"/>
        </w:numPr>
        <w:tabs>
          <w:tab w:val="left" w:pos="960"/>
        </w:tabs>
        <w:spacing w:line="276" w:lineRule="auto"/>
        <w:ind w:left="960" w:hanging="47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особенности психологии как науки, ее связь с педагогической наукой и практикой;</w:t>
      </w:r>
    </w:p>
    <w:p w:rsidR="00737B56" w:rsidRPr="009F154C" w:rsidRDefault="00737B56" w:rsidP="00737B56">
      <w:pPr>
        <w:numPr>
          <w:ilvl w:val="0"/>
          <w:numId w:val="23"/>
        </w:numPr>
        <w:tabs>
          <w:tab w:val="left" w:pos="960"/>
        </w:tabs>
        <w:spacing w:line="276" w:lineRule="auto"/>
        <w:ind w:left="960" w:hanging="47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основы психологии личности;</w:t>
      </w:r>
    </w:p>
    <w:p w:rsidR="00737B56" w:rsidRPr="009F154C" w:rsidRDefault="00737B56" w:rsidP="00737B56">
      <w:pPr>
        <w:numPr>
          <w:ilvl w:val="0"/>
          <w:numId w:val="23"/>
        </w:numPr>
        <w:tabs>
          <w:tab w:val="left" w:pos="965"/>
        </w:tabs>
        <w:spacing w:line="276" w:lineRule="auto"/>
        <w:ind w:left="180" w:right="18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закономерности психического развития человека как субъекта образовательного процесса, личности и индивидуальности;</w:t>
      </w:r>
    </w:p>
    <w:p w:rsidR="00737B56" w:rsidRPr="009F154C" w:rsidRDefault="00737B56" w:rsidP="00737B56">
      <w:pPr>
        <w:numPr>
          <w:ilvl w:val="0"/>
          <w:numId w:val="23"/>
        </w:numPr>
        <w:tabs>
          <w:tab w:val="left" w:pos="910"/>
        </w:tabs>
        <w:spacing w:line="276" w:lineRule="auto"/>
        <w:ind w:left="180" w:right="78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возрастную периодизацию, возрастные, половые, типологические и индивидуальные особенности обучающихся, их учет в обучении и воспитании, в том числе при организации физкультурно-спортивной деятельности;</w:t>
      </w:r>
    </w:p>
    <w:p w:rsidR="00737B56" w:rsidRPr="009F154C" w:rsidRDefault="00737B56" w:rsidP="00737B56">
      <w:pPr>
        <w:numPr>
          <w:ilvl w:val="0"/>
          <w:numId w:val="23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психологическое значение возрастно-половых факторов в физической культуре и спорте;</w:t>
      </w:r>
    </w:p>
    <w:p w:rsidR="00737B56" w:rsidRPr="009F154C" w:rsidRDefault="00737B56" w:rsidP="00737B56">
      <w:pPr>
        <w:numPr>
          <w:ilvl w:val="0"/>
          <w:numId w:val="23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особенности общения и группового поведения в школьном и дошкольном возрасте;</w:t>
      </w:r>
    </w:p>
    <w:p w:rsidR="00737B56" w:rsidRPr="009F154C" w:rsidRDefault="00737B56" w:rsidP="00737B56">
      <w:pPr>
        <w:numPr>
          <w:ilvl w:val="0"/>
          <w:numId w:val="23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групповую динамику;</w:t>
      </w:r>
    </w:p>
    <w:p w:rsidR="00737B56" w:rsidRPr="009F154C" w:rsidRDefault="00737B56" w:rsidP="00737B56">
      <w:pPr>
        <w:numPr>
          <w:ilvl w:val="0"/>
          <w:numId w:val="23"/>
        </w:numPr>
        <w:tabs>
          <w:tab w:val="left" w:pos="910"/>
        </w:tabs>
        <w:spacing w:line="276" w:lineRule="auto"/>
        <w:ind w:left="180" w:right="60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понятия, причины, психологические основы предупреждения и коррекции школьной и социальной </w:t>
      </w:r>
      <w:proofErr w:type="spellStart"/>
      <w:r w:rsidRPr="009F154C">
        <w:rPr>
          <w:rFonts w:ascii="Times New Roman" w:eastAsia="Times New Roman" w:hAnsi="Times New Roman" w:cs="Times New Roman"/>
          <w:sz w:val="24"/>
          <w:szCs w:val="24"/>
        </w:rPr>
        <w:t>дезадаптации</w:t>
      </w:r>
      <w:proofErr w:type="spell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54C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поведения;</w:t>
      </w:r>
    </w:p>
    <w:p w:rsidR="00737B56" w:rsidRPr="009F154C" w:rsidRDefault="00737B56" w:rsidP="00737B56">
      <w:pPr>
        <w:numPr>
          <w:ilvl w:val="0"/>
          <w:numId w:val="23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основы психологии творчества;</w:t>
      </w:r>
    </w:p>
    <w:p w:rsidR="00737B56" w:rsidRPr="009F154C" w:rsidRDefault="00737B56" w:rsidP="00737B56">
      <w:pPr>
        <w:numPr>
          <w:ilvl w:val="0"/>
          <w:numId w:val="23"/>
        </w:numPr>
        <w:tabs>
          <w:tab w:val="left" w:pos="910"/>
        </w:tabs>
        <w:spacing w:line="276" w:lineRule="auto"/>
        <w:ind w:left="180" w:right="14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психологические основы развития индивидуальности и личности в процессе физкультурно-спортивной деятельности;</w:t>
      </w:r>
    </w:p>
    <w:p w:rsidR="00737B56" w:rsidRPr="009F154C" w:rsidRDefault="00737B56" w:rsidP="00737B56">
      <w:pPr>
        <w:numPr>
          <w:ilvl w:val="0"/>
          <w:numId w:val="23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механизмы развития мотивации физкультурно-спортивной деятельности;</w:t>
      </w:r>
    </w:p>
    <w:p w:rsidR="00737B56" w:rsidRPr="009F154C" w:rsidRDefault="00737B56" w:rsidP="00737B56">
      <w:pPr>
        <w:numPr>
          <w:ilvl w:val="0"/>
          <w:numId w:val="23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влияние спортивной деятельности на психологическое состояние личности и коллектива (команды);</w:t>
      </w:r>
    </w:p>
    <w:p w:rsidR="00737B56" w:rsidRPr="009F154C" w:rsidRDefault="00737B56" w:rsidP="00737B56">
      <w:pPr>
        <w:numPr>
          <w:ilvl w:val="0"/>
          <w:numId w:val="24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основы психологии тренировочного процесса;</w:t>
      </w:r>
    </w:p>
    <w:p w:rsidR="00737B56" w:rsidRPr="009F154C" w:rsidRDefault="00737B56" w:rsidP="00737B56">
      <w:pPr>
        <w:numPr>
          <w:ilvl w:val="0"/>
          <w:numId w:val="24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основы спортивной психодиагностики.</w:t>
      </w:r>
    </w:p>
    <w:p w:rsidR="00737B56" w:rsidRPr="009F154C" w:rsidRDefault="00737B56" w:rsidP="00737B5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B56" w:rsidRPr="009F154C" w:rsidRDefault="00737B56" w:rsidP="00737B56">
      <w:pPr>
        <w:spacing w:line="276" w:lineRule="auto"/>
        <w:ind w:left="760" w:hanging="26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737B56" w:rsidRPr="009F154C" w:rsidRDefault="00737B56" w:rsidP="00737B56">
      <w:pPr>
        <w:spacing w:line="276" w:lineRule="auto"/>
        <w:ind w:left="760" w:hanging="5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737B56" w:rsidRPr="009F154C" w:rsidRDefault="00737B56" w:rsidP="00737B56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3. Оценивать риски и принимать решения в нестандартных ситуациях.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6. Работать в коллективе и команде, взаимодействовать с коллегами и социальными партнерами.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9. Осуществлять профессиональную деятельность в условиях обновления ее целей, содержания и смены технологий.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10. Осуществлять профилактику травматизма, обеспечивать охрану жизни и здоровья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занимающихся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7B56" w:rsidRPr="009F154C" w:rsidRDefault="00737B56" w:rsidP="00737B56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1.1. Определять цели и задачи, планировать учебно-тренировочные занятия.</w:t>
      </w:r>
    </w:p>
    <w:p w:rsidR="00737B56" w:rsidRPr="009F154C" w:rsidRDefault="00737B56" w:rsidP="00737B56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1.2. Проводить учебно-тренировочные занятия.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1.5. Анализировать учебно-тренировочные занятия, процесс и результаты руководства соревновательной деятельностью.</w:t>
      </w:r>
    </w:p>
    <w:p w:rsidR="00737B56" w:rsidRPr="009F154C" w:rsidRDefault="00737B56" w:rsidP="00737B56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1.6. Проводить спортивный отбор и спортивную ориентацию.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1.7. Подбирать, эксплуатировать и готовить к занятиям и соревнованиям спортивное оборудование и инвентарь.</w:t>
      </w:r>
    </w:p>
    <w:p w:rsidR="00737B56" w:rsidRPr="009F154C" w:rsidRDefault="00737B56" w:rsidP="00737B56">
      <w:pPr>
        <w:spacing w:line="276" w:lineRule="auto"/>
        <w:ind w:left="180" w:right="760" w:firstLine="73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1.8. Оформлять и вести документацию, обеспечивающую учебно-тренировочный процесс и соревновательную деятельность спортсменов.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2.1. Определять цели, задачи и планировать физкультурно-спортивные мероприятия и занятия с различными возрастными группами населения.</w:t>
      </w:r>
    </w:p>
    <w:p w:rsidR="00737B56" w:rsidRPr="009F154C" w:rsidRDefault="00737B56" w:rsidP="00737B5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B56" w:rsidRPr="009F154C" w:rsidRDefault="00737B56" w:rsidP="00737B56">
      <w:pPr>
        <w:spacing w:line="276" w:lineRule="auto"/>
        <w:ind w:left="180" w:right="260" w:firstLine="73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ПК 2.2. Мотивировать население различных возрастных групп к участию в физкультурно-спортивной деятельности.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2.4. Осуществлять педагогический контроль в процессе проведения физкультурно-спортивных мероприятий и занятий.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2.5. Организовывать обустройство и эксплуатацию спортивных сооружений и мест занятий физической культурой и спортом.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2.6. 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3.1. 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3.2. Разрабатывать методическое обеспечение организации и проведения физкультурно-спортивных занятий с различными возрастными группами населения.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</w:r>
    </w:p>
    <w:p w:rsidR="00737B56" w:rsidRPr="009F154C" w:rsidRDefault="00737B56" w:rsidP="00737B56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3.4. Оформлять методические разработки в виде отчетов, рефератов, выступлений.</w:t>
      </w: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3.5. Участвовать в исследовательской и проектной деятельности в области образования, физической культуры и спорта.</w:t>
      </w:r>
    </w:p>
    <w:p w:rsidR="00737B56" w:rsidRPr="009F154C" w:rsidRDefault="00737B56" w:rsidP="00737B56">
      <w:pPr>
        <w:tabs>
          <w:tab w:val="left" w:pos="640"/>
        </w:tabs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7B56" w:rsidRPr="009F154C" w:rsidRDefault="00737B56" w:rsidP="00737B56">
      <w:pPr>
        <w:tabs>
          <w:tab w:val="left" w:pos="640"/>
        </w:tabs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1.4.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ab/>
      </w: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Рекомендуемое количество часов на освоение программы дисциплины:</w:t>
      </w:r>
    </w:p>
    <w:p w:rsidR="00737B56" w:rsidRPr="009F154C" w:rsidRDefault="00737B56" w:rsidP="00737B56">
      <w:pPr>
        <w:spacing w:line="276" w:lineRule="auto"/>
        <w:ind w:left="180" w:right="1440" w:firstLine="528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Максимальной учебной нагрузки обучающегося 126 часов, в том числе: обязательной аудиторной учебной нагрузки обучающегося 96 часов; самостоятельной работы обучающегося 30 часов.</w:t>
      </w:r>
    </w:p>
    <w:p w:rsidR="00737B56" w:rsidRPr="009F154C" w:rsidRDefault="00737B56" w:rsidP="00737B5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B56" w:rsidRPr="009F154C" w:rsidRDefault="00737B56" w:rsidP="00737B56">
      <w:pPr>
        <w:tabs>
          <w:tab w:val="left" w:pos="860"/>
        </w:tabs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1.5.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ab/>
      </w: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Форма итоговой аттестации - экзамен</w:t>
      </w:r>
    </w:p>
    <w:p w:rsidR="00157A7F" w:rsidRPr="009F154C" w:rsidRDefault="00157A7F" w:rsidP="00D326D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B56" w:rsidRPr="009F154C" w:rsidRDefault="00737B56" w:rsidP="00737B56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</w:p>
    <w:p w:rsidR="00D326DE" w:rsidRPr="009F154C" w:rsidRDefault="00D326DE" w:rsidP="00D32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D326DE" w:rsidRPr="009F154C" w:rsidRDefault="00D326DE" w:rsidP="00D326DE">
      <w:pPr>
        <w:spacing w:line="276" w:lineRule="auto"/>
        <w:ind w:left="15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ОП.07. Теория и история физической культуры и спорта</w:t>
      </w:r>
    </w:p>
    <w:p w:rsidR="00D326DE" w:rsidRPr="009F154C" w:rsidRDefault="00D326DE" w:rsidP="00D326D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6DE" w:rsidRPr="009F154C" w:rsidRDefault="00D326DE" w:rsidP="00D326DE">
      <w:pPr>
        <w:pStyle w:val="a3"/>
        <w:numPr>
          <w:ilvl w:val="1"/>
          <w:numId w:val="25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Область применения программы</w:t>
      </w:r>
    </w:p>
    <w:p w:rsidR="00D326DE" w:rsidRPr="009F154C" w:rsidRDefault="00D326DE" w:rsidP="00D326DE">
      <w:pPr>
        <w:spacing w:line="276" w:lineRule="auto"/>
        <w:ind w:left="180" w:right="30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ОП.07. «Теория и история физической культуры и спорта»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</w:t>
      </w:r>
    </w:p>
    <w:p w:rsidR="00D326DE" w:rsidRPr="009F154C" w:rsidRDefault="00D326DE" w:rsidP="00D326D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26DE" w:rsidRPr="009F154C" w:rsidRDefault="00D326DE" w:rsidP="00D326DE">
      <w:pPr>
        <w:pStyle w:val="a3"/>
        <w:numPr>
          <w:ilvl w:val="1"/>
          <w:numId w:val="25"/>
        </w:numPr>
        <w:tabs>
          <w:tab w:val="left" w:pos="120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дисциплины в структуре ППССЗ</w:t>
      </w:r>
    </w:p>
    <w:p w:rsidR="00D326DE" w:rsidRPr="009F154C" w:rsidRDefault="00D326DE" w:rsidP="00D326DE">
      <w:pPr>
        <w:spacing w:line="276" w:lineRule="auto"/>
        <w:ind w:right="3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Учебная дисциплина «Теория и история физической культуры и спорта» относится к профессиональному учебному циклу (общепрофессиональные дисциплины) программы подготовки специалистов среднего звена.</w:t>
      </w:r>
    </w:p>
    <w:p w:rsidR="00D326DE" w:rsidRPr="009F154C" w:rsidRDefault="00D326DE" w:rsidP="00D326D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26DE" w:rsidRPr="009F154C" w:rsidRDefault="00D326DE" w:rsidP="00D326DE">
      <w:pPr>
        <w:pStyle w:val="a3"/>
        <w:numPr>
          <w:ilvl w:val="1"/>
          <w:numId w:val="25"/>
        </w:numPr>
        <w:tabs>
          <w:tab w:val="left" w:pos="120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Цели и задачи дисциплины - требования к результатам освоения дисциплины:</w:t>
      </w:r>
    </w:p>
    <w:p w:rsidR="00D326DE" w:rsidRPr="009F154C" w:rsidRDefault="00D326DE" w:rsidP="00D326D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26DE" w:rsidRPr="009F154C" w:rsidRDefault="00D326DE" w:rsidP="00D326DE">
      <w:pPr>
        <w:spacing w:line="276" w:lineRule="auto"/>
        <w:ind w:left="5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уметь:</w:t>
      </w:r>
    </w:p>
    <w:p w:rsidR="00D326DE" w:rsidRPr="009F154C" w:rsidRDefault="00D326DE" w:rsidP="00D326DE">
      <w:pPr>
        <w:numPr>
          <w:ilvl w:val="0"/>
          <w:numId w:val="26"/>
        </w:numPr>
        <w:tabs>
          <w:tab w:val="left" w:pos="620"/>
        </w:tabs>
        <w:spacing w:line="276" w:lineRule="auto"/>
        <w:ind w:left="620" w:hanging="13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ориентироваться в истории и тенденциях развития физической культуры и спорта;</w:t>
      </w:r>
    </w:p>
    <w:p w:rsidR="00D326DE" w:rsidRPr="009F154C" w:rsidRDefault="00D326DE" w:rsidP="00D326DE">
      <w:pPr>
        <w:tabs>
          <w:tab w:val="left" w:pos="902"/>
        </w:tabs>
        <w:spacing w:line="276" w:lineRule="auto"/>
        <w:ind w:left="490" w:right="12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- использовать знания истории физической культуры и спорта в профессиональной деятельности, в том числе при решении задач нравственного и патриотического воспитания детей, подростков и молодежи, для организации физкультурно-спортивной деятельности, анализа учебно-тренировочного и соревновательного процесса, повышения интереса к физической культуре и спорту;</w:t>
      </w:r>
    </w:p>
    <w:p w:rsidR="00D326DE" w:rsidRPr="009F154C" w:rsidRDefault="00D326DE" w:rsidP="00D326DE">
      <w:pPr>
        <w:numPr>
          <w:ilvl w:val="0"/>
          <w:numId w:val="26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правильно использовать терминологию в области физической культуры;</w:t>
      </w:r>
    </w:p>
    <w:p w:rsidR="00D326DE" w:rsidRPr="009F154C" w:rsidRDefault="00D326DE" w:rsidP="00D326DE">
      <w:pPr>
        <w:numPr>
          <w:ilvl w:val="0"/>
          <w:numId w:val="26"/>
        </w:numPr>
        <w:tabs>
          <w:tab w:val="left" w:pos="902"/>
        </w:tabs>
        <w:spacing w:line="276" w:lineRule="auto"/>
        <w:ind w:left="180" w:right="8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оценивать постановку цели и задач, определять педагогические возможности и эффективность применения различных методов, приемов, методик, форм физического воспитания и спортивной и оздоровительной тренировки;</w:t>
      </w:r>
    </w:p>
    <w:p w:rsidR="00D326DE" w:rsidRPr="009F154C" w:rsidRDefault="00D326DE" w:rsidP="00D326DE">
      <w:pPr>
        <w:numPr>
          <w:ilvl w:val="0"/>
          <w:numId w:val="26"/>
        </w:numPr>
        <w:tabs>
          <w:tab w:val="left" w:pos="902"/>
        </w:tabs>
        <w:spacing w:line="276" w:lineRule="auto"/>
        <w:ind w:left="180" w:right="48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находить и анализировать информацию по теории и истории физической культуры, необходимую для решения профессиональных проблем, профессионального самообразования и саморазвития;</w:t>
      </w:r>
    </w:p>
    <w:p w:rsidR="00D326DE" w:rsidRPr="009F154C" w:rsidRDefault="00D326DE" w:rsidP="00D326D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26DE" w:rsidRPr="009F154C" w:rsidRDefault="00D326DE" w:rsidP="00D326DE">
      <w:pPr>
        <w:spacing w:line="276" w:lineRule="auto"/>
        <w:ind w:left="5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знать:</w:t>
      </w:r>
    </w:p>
    <w:p w:rsidR="00D326DE" w:rsidRPr="009F154C" w:rsidRDefault="00D326DE" w:rsidP="00D326DE">
      <w:pPr>
        <w:numPr>
          <w:ilvl w:val="0"/>
          <w:numId w:val="27"/>
        </w:numPr>
        <w:tabs>
          <w:tab w:val="left" w:pos="902"/>
        </w:tabs>
        <w:spacing w:line="276" w:lineRule="auto"/>
        <w:ind w:left="180" w:right="84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понятийный аппарат теории физической культуры и спорта и взаимосвязь основных понятий;</w:t>
      </w:r>
    </w:p>
    <w:p w:rsidR="00D326DE" w:rsidRPr="009F154C" w:rsidRDefault="00D326DE" w:rsidP="00D326DE">
      <w:pPr>
        <w:numPr>
          <w:ilvl w:val="0"/>
          <w:numId w:val="27"/>
        </w:numPr>
        <w:tabs>
          <w:tab w:val="left" w:pos="902"/>
        </w:tabs>
        <w:spacing w:line="276" w:lineRule="auto"/>
        <w:ind w:left="180" w:right="94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историю становления и развития отечественных и зарубежных систем физического воспитания и международного олимпийского движения;</w:t>
      </w:r>
    </w:p>
    <w:p w:rsidR="00D326DE" w:rsidRPr="009F154C" w:rsidRDefault="00D326DE" w:rsidP="00D326DE">
      <w:pPr>
        <w:numPr>
          <w:ilvl w:val="0"/>
          <w:numId w:val="27"/>
        </w:numPr>
        <w:tabs>
          <w:tab w:val="left" w:pos="902"/>
        </w:tabs>
        <w:spacing w:line="276" w:lineRule="auto"/>
        <w:ind w:left="180" w:right="106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современные концепции физического воспитания, спортивной и оздоровительной тренировки;</w:t>
      </w:r>
    </w:p>
    <w:p w:rsidR="00D326DE" w:rsidRPr="009F154C" w:rsidRDefault="00D326DE" w:rsidP="00D326DE">
      <w:pPr>
        <w:numPr>
          <w:ilvl w:val="0"/>
          <w:numId w:val="27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задачи и принципы физического воспитания, спортивной и оздоровительной тренировки;</w:t>
      </w:r>
    </w:p>
    <w:p w:rsidR="00D326DE" w:rsidRPr="009F154C" w:rsidRDefault="00D326DE" w:rsidP="00D326DE">
      <w:pPr>
        <w:numPr>
          <w:ilvl w:val="0"/>
          <w:numId w:val="27"/>
        </w:numPr>
        <w:tabs>
          <w:tab w:val="left" w:pos="902"/>
        </w:tabs>
        <w:spacing w:line="276" w:lineRule="auto"/>
        <w:ind w:left="180" w:right="88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средства, методы и формы физического воспитания, спортивной и оздоровительной тренировки, их дидактические и воспитательные возможности;</w:t>
      </w:r>
    </w:p>
    <w:p w:rsidR="00D326DE" w:rsidRPr="009F154C" w:rsidRDefault="00D326DE" w:rsidP="00D326DE">
      <w:pPr>
        <w:numPr>
          <w:ilvl w:val="0"/>
          <w:numId w:val="27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основы теории обучения двигательным действиям;</w:t>
      </w:r>
    </w:p>
    <w:p w:rsidR="00D326DE" w:rsidRPr="009F154C" w:rsidRDefault="00D326DE" w:rsidP="00D326DE">
      <w:pPr>
        <w:numPr>
          <w:ilvl w:val="0"/>
          <w:numId w:val="27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теоретические основы развития физических качеств;</w:t>
      </w:r>
    </w:p>
    <w:p w:rsidR="00D326DE" w:rsidRPr="009F154C" w:rsidRDefault="00D326DE" w:rsidP="00D326DE">
      <w:pPr>
        <w:numPr>
          <w:ilvl w:val="0"/>
          <w:numId w:val="27"/>
        </w:numPr>
        <w:tabs>
          <w:tab w:val="left" w:pos="902"/>
        </w:tabs>
        <w:spacing w:line="276" w:lineRule="auto"/>
        <w:ind w:left="180" w:right="84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основы формирования технико-тактического мастерства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занимающихся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физической культурой и спортом;</w:t>
      </w:r>
    </w:p>
    <w:p w:rsidR="00D326DE" w:rsidRPr="009F154C" w:rsidRDefault="00D326DE" w:rsidP="00D326DE">
      <w:pPr>
        <w:numPr>
          <w:ilvl w:val="0"/>
          <w:numId w:val="27"/>
        </w:numPr>
        <w:tabs>
          <w:tab w:val="left" w:pos="902"/>
        </w:tabs>
        <w:spacing w:line="276" w:lineRule="auto"/>
        <w:ind w:left="180" w:right="50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механизмы и средства развития личности в процессе физического воспитания и занятий спортом;</w:t>
      </w:r>
    </w:p>
    <w:p w:rsidR="00D326DE" w:rsidRPr="009F154C" w:rsidRDefault="00D326DE" w:rsidP="00D326DE">
      <w:pPr>
        <w:numPr>
          <w:ilvl w:val="0"/>
          <w:numId w:val="27"/>
        </w:numPr>
        <w:tabs>
          <w:tab w:val="left" w:pos="902"/>
        </w:tabs>
        <w:spacing w:line="276" w:lineRule="auto"/>
        <w:ind w:left="180" w:right="34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мотивы занятий физической культурой и спортом, условия и способы их формирования и развития;</w:t>
      </w:r>
    </w:p>
    <w:p w:rsidR="00D326DE" w:rsidRPr="009F154C" w:rsidRDefault="00D326DE" w:rsidP="00D326DE">
      <w:pPr>
        <w:numPr>
          <w:ilvl w:val="0"/>
          <w:numId w:val="27"/>
        </w:numPr>
        <w:tabs>
          <w:tab w:val="left" w:pos="902"/>
        </w:tabs>
        <w:spacing w:line="276" w:lineRule="auto"/>
        <w:ind w:left="180" w:right="68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понятие «здоровый образ жизни» и основы его формирования средствами физической культуры;</w:t>
      </w:r>
    </w:p>
    <w:p w:rsidR="00D326DE" w:rsidRPr="009F154C" w:rsidRDefault="00D326DE" w:rsidP="00C463C9">
      <w:pPr>
        <w:numPr>
          <w:ilvl w:val="0"/>
          <w:numId w:val="27"/>
        </w:numPr>
        <w:tabs>
          <w:tab w:val="left" w:pos="902"/>
        </w:tabs>
        <w:spacing w:line="276" w:lineRule="auto"/>
        <w:ind w:left="180" w:right="14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физического воспитания обучающихся с ослабленным здоровьем, </w:t>
      </w:r>
      <w:proofErr w:type="spellStart"/>
      <w:r w:rsidRPr="009F154C">
        <w:rPr>
          <w:rFonts w:ascii="Times New Roman" w:eastAsia="Times New Roman" w:hAnsi="Times New Roman" w:cs="Times New Roman"/>
          <w:sz w:val="24"/>
          <w:szCs w:val="24"/>
        </w:rPr>
        <w:t>двигательно</w:t>
      </w:r>
      <w:proofErr w:type="spell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одаренных детей, детей с особыми образовательными потребностями, </w:t>
      </w:r>
      <w:proofErr w:type="spellStart"/>
      <w:r w:rsidRPr="009F154C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поведением;</w:t>
      </w:r>
    </w:p>
    <w:p w:rsidR="00D326DE" w:rsidRPr="009F154C" w:rsidRDefault="00D326DE" w:rsidP="00C463C9">
      <w:pPr>
        <w:numPr>
          <w:ilvl w:val="0"/>
          <w:numId w:val="27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структуру и основы построения процесса спортивной подготовки;</w:t>
      </w:r>
    </w:p>
    <w:p w:rsidR="00D326DE" w:rsidRPr="009F154C" w:rsidRDefault="00D326DE" w:rsidP="00C463C9">
      <w:pPr>
        <w:numPr>
          <w:ilvl w:val="0"/>
          <w:numId w:val="27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основы теории соревновательной деятельности;</w:t>
      </w:r>
    </w:p>
    <w:p w:rsidR="00D326DE" w:rsidRPr="009F154C" w:rsidRDefault="00D326DE" w:rsidP="00C463C9">
      <w:pPr>
        <w:numPr>
          <w:ilvl w:val="0"/>
          <w:numId w:val="27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основы спортивной ориентации и спортивного отбора.</w:t>
      </w:r>
    </w:p>
    <w:p w:rsidR="00D326DE" w:rsidRPr="009F154C" w:rsidRDefault="00D326DE" w:rsidP="00C463C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26DE" w:rsidRPr="009F154C" w:rsidRDefault="00D326DE" w:rsidP="00C463C9">
      <w:pPr>
        <w:spacing w:line="276" w:lineRule="auto"/>
        <w:ind w:left="5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Перечень формируемых компетенций</w:t>
      </w:r>
    </w:p>
    <w:p w:rsidR="00D326DE" w:rsidRPr="009F154C" w:rsidRDefault="00D326DE" w:rsidP="00C463C9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1. Понимать сущность и социальную значимость своей будущей профессии, проявлять к </w:t>
      </w:r>
      <w:r w:rsidR="00C463C9" w:rsidRPr="009F154C">
        <w:rPr>
          <w:rFonts w:ascii="Times New Roman" w:eastAsia="Times New Roman" w:hAnsi="Times New Roman" w:cs="Times New Roman"/>
          <w:sz w:val="24"/>
          <w:szCs w:val="24"/>
        </w:rPr>
        <w:t>ней устойчивый интерес</w:t>
      </w:r>
    </w:p>
    <w:p w:rsidR="00D326DE" w:rsidRPr="009F154C" w:rsidRDefault="00D326DE" w:rsidP="00C463C9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D326DE" w:rsidRPr="009F154C" w:rsidRDefault="00D326DE" w:rsidP="00C463C9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3. Оценивать риски и принимать решения в нестандартных ситуациях.</w:t>
      </w:r>
    </w:p>
    <w:p w:rsidR="00D326DE" w:rsidRPr="009F154C" w:rsidRDefault="00D326DE" w:rsidP="00C463C9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326DE" w:rsidRPr="009F154C" w:rsidRDefault="00D326DE" w:rsidP="00C463C9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D326DE" w:rsidRPr="009F154C" w:rsidRDefault="00D326DE" w:rsidP="00C463C9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6. Работать в коллективе и команде, взаимодействовать с коллегами и</w:t>
      </w:r>
    </w:p>
    <w:p w:rsidR="00C463C9" w:rsidRPr="009F154C" w:rsidRDefault="00C463C9" w:rsidP="00C463C9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социальными партнерами.</w:t>
      </w:r>
    </w:p>
    <w:p w:rsidR="00C463C9" w:rsidRPr="009F154C" w:rsidRDefault="00C463C9" w:rsidP="00C463C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C463C9" w:rsidRPr="009F154C" w:rsidRDefault="00C463C9" w:rsidP="00C463C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463C9" w:rsidRPr="009F154C" w:rsidRDefault="00C463C9" w:rsidP="00C463C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9. Осуществлять профессиональную деятельность в условиях обновления ее целей, содержания и смены технологий.</w:t>
      </w:r>
    </w:p>
    <w:p w:rsidR="00C463C9" w:rsidRPr="009F154C" w:rsidRDefault="00C463C9" w:rsidP="00C463C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10. Осуществлять профилактику травматизма, обеспечивать охрану жизни и здоровья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занимающихся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63C9" w:rsidRPr="009F154C" w:rsidRDefault="00C463C9" w:rsidP="00C463C9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1.1. Определять цели и задачи, планировать учебно-тренировочные занятия.</w:t>
      </w:r>
    </w:p>
    <w:p w:rsidR="00C463C9" w:rsidRPr="009F154C" w:rsidRDefault="00C463C9" w:rsidP="00C463C9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1.2. Проводить учебно-тренировочные занятия.</w:t>
      </w:r>
    </w:p>
    <w:p w:rsidR="00C463C9" w:rsidRPr="009F154C" w:rsidRDefault="00C463C9" w:rsidP="00C463C9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1.3. Руководить соревновательной деятельностью спортсменов.</w:t>
      </w:r>
    </w:p>
    <w:p w:rsidR="00C463C9" w:rsidRPr="009F154C" w:rsidRDefault="00C463C9" w:rsidP="00C463C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</w:r>
    </w:p>
    <w:p w:rsidR="00C463C9" w:rsidRPr="009F154C" w:rsidRDefault="00C463C9" w:rsidP="00C463C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1.5. Анализировать учебно-тренировочные занятия, процесс и результаты руководства соревновательной деятельностью.</w:t>
      </w:r>
    </w:p>
    <w:p w:rsidR="00C463C9" w:rsidRPr="009F154C" w:rsidRDefault="00C463C9" w:rsidP="00C463C9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1.6. Проводить спортивный отбор и спортивную ориентацию.</w:t>
      </w:r>
    </w:p>
    <w:p w:rsidR="00C463C9" w:rsidRPr="009F154C" w:rsidRDefault="00C463C9" w:rsidP="00C463C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1.7. Подбирать, эксплуатировать и готовить к занятиям и соревнованиям спортивное оборудование и инвентарь.</w:t>
      </w:r>
    </w:p>
    <w:p w:rsidR="00C463C9" w:rsidRPr="009F154C" w:rsidRDefault="00C463C9" w:rsidP="00C463C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1.8. Оформлять и вести документацию, обеспечивающую учебно-тренировочный процесс и соревновательную деятельность спортсменов.</w:t>
      </w:r>
    </w:p>
    <w:p w:rsidR="00C463C9" w:rsidRPr="009F154C" w:rsidRDefault="00C463C9" w:rsidP="00C463C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2.1. Определять цели, задачи и планировать физкультурно-спортивные мероприятия и занятия с различными возрастными группами населения.</w:t>
      </w:r>
    </w:p>
    <w:p w:rsidR="00C463C9" w:rsidRPr="009F154C" w:rsidRDefault="00C463C9" w:rsidP="00C463C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2.2. Мотивировать население различных возрастных групп к участию в физкультурно-спортивной деятельности.</w:t>
      </w:r>
    </w:p>
    <w:p w:rsidR="00C463C9" w:rsidRPr="009F154C" w:rsidRDefault="00C463C9" w:rsidP="00C463C9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2.3. Организовывать и проводить физкультурно-спортивные мероприятия и занятия.</w:t>
      </w:r>
    </w:p>
    <w:p w:rsidR="00C463C9" w:rsidRPr="009F154C" w:rsidRDefault="00C463C9" w:rsidP="00C463C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2.4. Осуществлять педагогический контроль в процессе проведения физкультурно-спортивных мероприятий и занятий.</w:t>
      </w:r>
    </w:p>
    <w:p w:rsidR="00C463C9" w:rsidRPr="009F154C" w:rsidRDefault="00C463C9" w:rsidP="00C463C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2.5. Организовывать обустройство и эксплуатацию спортивных сооружений и мест занятий физической культурой и спортом.</w:t>
      </w:r>
    </w:p>
    <w:p w:rsidR="00C463C9" w:rsidRPr="009F154C" w:rsidRDefault="00C463C9" w:rsidP="00C463C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2.6. 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:rsidR="00C463C9" w:rsidRPr="009F154C" w:rsidRDefault="00C463C9" w:rsidP="00C463C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ПК 3.1. 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C463C9" w:rsidRPr="009F154C" w:rsidRDefault="00C463C9" w:rsidP="00C463C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3.2. Разрабатывать методическое обеспечение организации и проведения физкультурно-спортивных занятий с различными возрастными группами населения.</w:t>
      </w:r>
    </w:p>
    <w:p w:rsidR="00C463C9" w:rsidRPr="009F154C" w:rsidRDefault="00C463C9" w:rsidP="00C463C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</w:r>
    </w:p>
    <w:p w:rsidR="00C463C9" w:rsidRPr="009F154C" w:rsidRDefault="00C463C9" w:rsidP="00C463C9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3.4. Оформлять методические разработки в виде отчетов, рефератов, выступлений.</w:t>
      </w:r>
    </w:p>
    <w:p w:rsidR="00C463C9" w:rsidRPr="009F154C" w:rsidRDefault="00C463C9" w:rsidP="00C463C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3.5. Участвовать в исследовательской и проектной деятельности в области образования, физической культуры и спорта.</w:t>
      </w:r>
    </w:p>
    <w:p w:rsidR="00C463C9" w:rsidRPr="009F154C" w:rsidRDefault="00C463C9" w:rsidP="00C463C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3C9" w:rsidRPr="009F154C" w:rsidRDefault="00C463C9" w:rsidP="00C463C9">
      <w:pPr>
        <w:pStyle w:val="a3"/>
        <w:numPr>
          <w:ilvl w:val="1"/>
          <w:numId w:val="25"/>
        </w:numPr>
        <w:spacing w:line="276" w:lineRule="auto"/>
        <w:ind w:right="16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 Рекомендуемое количество часов на освоение программы дисциплины: </w:t>
      </w:r>
    </w:p>
    <w:p w:rsidR="00C463C9" w:rsidRPr="009F154C" w:rsidRDefault="00C463C9" w:rsidP="00C463C9">
      <w:pPr>
        <w:spacing w:line="276" w:lineRule="auto"/>
        <w:ind w:right="164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Максимальной учебной нагрузки обучающегося 208 часов, в том числе: обязательной аудиторной учебной нагрузки обучающегося 128 часов; самостоятельной работы обучающегося 80 часов.</w:t>
      </w:r>
    </w:p>
    <w:p w:rsidR="00C463C9" w:rsidRPr="009F154C" w:rsidRDefault="00C463C9" w:rsidP="00C463C9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</w:p>
    <w:p w:rsidR="00C463C9" w:rsidRPr="009F154C" w:rsidRDefault="00C463C9" w:rsidP="00C463C9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</w:p>
    <w:p w:rsidR="00C463C9" w:rsidRPr="009F154C" w:rsidRDefault="00C463C9" w:rsidP="00C463C9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1.5. Форма итоговой аттестации - экзамен</w:t>
      </w:r>
    </w:p>
    <w:p w:rsidR="00C463C9" w:rsidRPr="009F154C" w:rsidRDefault="00C463C9" w:rsidP="00C463C9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</w:p>
    <w:p w:rsidR="007A6929" w:rsidRPr="009F154C" w:rsidRDefault="007A6929" w:rsidP="007A692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929" w:rsidRPr="009F154C" w:rsidRDefault="007A6929" w:rsidP="007A69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7A6929" w:rsidRPr="009F154C" w:rsidRDefault="007A6929" w:rsidP="007A6929">
      <w:pPr>
        <w:spacing w:line="276" w:lineRule="auto"/>
        <w:ind w:left="110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page6"/>
      <w:bookmarkEnd w:id="1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ОП.08. Правовое обеспечение профессиональной деятельности</w:t>
      </w:r>
    </w:p>
    <w:p w:rsidR="00D1140B" w:rsidRPr="009F154C" w:rsidRDefault="00D1140B" w:rsidP="007A692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929" w:rsidRPr="009F154C" w:rsidRDefault="007A6929" w:rsidP="007A6929">
      <w:pPr>
        <w:pStyle w:val="a3"/>
        <w:numPr>
          <w:ilvl w:val="1"/>
          <w:numId w:val="30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Область применения программы</w:t>
      </w:r>
    </w:p>
    <w:p w:rsidR="007A6929" w:rsidRPr="009F154C" w:rsidRDefault="007A6929" w:rsidP="007A6929">
      <w:pPr>
        <w:spacing w:line="276" w:lineRule="auto"/>
        <w:ind w:left="180" w:right="780" w:firstLine="73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ОП.08. «Правовое обеспечение профессиональной деятельности»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</w:t>
      </w:r>
    </w:p>
    <w:p w:rsidR="007A6929" w:rsidRPr="009F154C" w:rsidRDefault="007A6929" w:rsidP="007A692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929" w:rsidRPr="009F154C" w:rsidRDefault="007A6929" w:rsidP="007A6929">
      <w:pPr>
        <w:pStyle w:val="a3"/>
        <w:numPr>
          <w:ilvl w:val="1"/>
          <w:numId w:val="30"/>
        </w:numPr>
        <w:tabs>
          <w:tab w:val="left" w:pos="156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Место дисциплины в структуре ППССЗ</w:t>
      </w:r>
    </w:p>
    <w:p w:rsidR="007A6929" w:rsidRPr="009F154C" w:rsidRDefault="007A6929" w:rsidP="007A6929">
      <w:pPr>
        <w:spacing w:line="276" w:lineRule="auto"/>
        <w:ind w:left="180" w:right="80" w:firstLine="73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Учебная дисциплина «Правовое обеспечение профессиональной деятельности» относится к профессиональному учебному циклу (общепрофессиональные дисциплины) программы подготовки специалистов среднего звена.</w:t>
      </w:r>
    </w:p>
    <w:p w:rsidR="007A6929" w:rsidRPr="009F154C" w:rsidRDefault="007A6929" w:rsidP="007A692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929" w:rsidRPr="009F154C" w:rsidRDefault="007A6929" w:rsidP="007A6929">
      <w:pPr>
        <w:pStyle w:val="a3"/>
        <w:numPr>
          <w:ilvl w:val="1"/>
          <w:numId w:val="30"/>
        </w:numPr>
        <w:tabs>
          <w:tab w:val="left" w:pos="156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 Цели и задачи дисциплины - требования к результатам освоения дисциплины:</w:t>
      </w:r>
    </w:p>
    <w:p w:rsidR="007A6929" w:rsidRPr="009F154C" w:rsidRDefault="007A6929" w:rsidP="007A692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929" w:rsidRPr="009F154C" w:rsidRDefault="007A6929" w:rsidP="007A6929">
      <w:pPr>
        <w:spacing w:line="276" w:lineRule="auto"/>
        <w:ind w:left="5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уметь:</w:t>
      </w:r>
    </w:p>
    <w:p w:rsidR="007A6929" w:rsidRPr="009F154C" w:rsidRDefault="007A6929" w:rsidP="007A6929">
      <w:pPr>
        <w:numPr>
          <w:ilvl w:val="0"/>
          <w:numId w:val="28"/>
        </w:numPr>
        <w:tabs>
          <w:tab w:val="left" w:pos="905"/>
        </w:tabs>
        <w:spacing w:line="276" w:lineRule="auto"/>
        <w:ind w:left="180" w:right="12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использовать нормативно-правовые документы, регламентирующие деятельность в области образования, физической культуры и спорта в профессиональной деятельности;</w:t>
      </w:r>
    </w:p>
    <w:p w:rsidR="007A6929" w:rsidRPr="009F154C" w:rsidRDefault="007A6929" w:rsidP="007A6929">
      <w:pPr>
        <w:numPr>
          <w:ilvl w:val="0"/>
          <w:numId w:val="28"/>
        </w:numPr>
        <w:tabs>
          <w:tab w:val="left" w:pos="905"/>
        </w:tabs>
        <w:spacing w:line="276" w:lineRule="auto"/>
        <w:ind w:left="180" w:right="88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защищать свои права в соответствии с гражданским, гражданско-процессуальным и трудовым законодательством;</w:t>
      </w:r>
    </w:p>
    <w:p w:rsidR="007A6929" w:rsidRPr="009F154C" w:rsidRDefault="007A6929" w:rsidP="007A6929">
      <w:pPr>
        <w:numPr>
          <w:ilvl w:val="0"/>
          <w:numId w:val="28"/>
        </w:numPr>
        <w:tabs>
          <w:tab w:val="left" w:pos="905"/>
        </w:tabs>
        <w:spacing w:line="276" w:lineRule="auto"/>
        <w:ind w:left="180" w:right="42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анализировать и оценивать результаты и последствия действий (бездействия) с правовой точки зрения;</w:t>
      </w:r>
    </w:p>
    <w:p w:rsidR="007A6929" w:rsidRPr="009F154C" w:rsidRDefault="007A6929" w:rsidP="007A692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929" w:rsidRPr="009F154C" w:rsidRDefault="007A6929" w:rsidP="007A6929">
      <w:pPr>
        <w:spacing w:line="276" w:lineRule="auto"/>
        <w:ind w:left="5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знать:</w:t>
      </w:r>
    </w:p>
    <w:p w:rsidR="007A6929" w:rsidRPr="009F154C" w:rsidRDefault="007A6929" w:rsidP="007A6929">
      <w:pPr>
        <w:numPr>
          <w:ilvl w:val="1"/>
          <w:numId w:val="29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основные положения Конституции Российской Федерации;</w:t>
      </w:r>
    </w:p>
    <w:p w:rsidR="007A6929" w:rsidRPr="009F154C" w:rsidRDefault="007A6929" w:rsidP="007A6929">
      <w:pPr>
        <w:numPr>
          <w:ilvl w:val="1"/>
          <w:numId w:val="29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права и свободы человека и гражданина, механизмы их реализации;</w:t>
      </w:r>
    </w:p>
    <w:p w:rsidR="007A6929" w:rsidRPr="009F154C" w:rsidRDefault="007A6929" w:rsidP="007A6929">
      <w:pPr>
        <w:numPr>
          <w:ilvl w:val="1"/>
          <w:numId w:val="29"/>
        </w:numPr>
        <w:tabs>
          <w:tab w:val="left" w:pos="905"/>
        </w:tabs>
        <w:spacing w:line="276" w:lineRule="auto"/>
        <w:ind w:left="180" w:right="16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понятие и основы правового регулирования в области образования, физической культуры и спорта, в том числе регулирование деятельности общественных объединений физкультурно-спортивной направленности;</w:t>
      </w:r>
    </w:p>
    <w:p w:rsidR="007A6929" w:rsidRPr="009F154C" w:rsidRDefault="007A6929" w:rsidP="007A6929">
      <w:pPr>
        <w:numPr>
          <w:ilvl w:val="0"/>
          <w:numId w:val="29"/>
        </w:numPr>
        <w:tabs>
          <w:tab w:val="left" w:pos="320"/>
        </w:tabs>
        <w:spacing w:line="276" w:lineRule="auto"/>
        <w:ind w:left="320" w:hanging="14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основные законодательные акты и нормативные документы, регулирующие правоотношения области образования, физической культуры и спорта;</w:t>
      </w:r>
    </w:p>
    <w:p w:rsidR="007A6929" w:rsidRPr="009F154C" w:rsidRDefault="007A6929" w:rsidP="007A6929">
      <w:pPr>
        <w:numPr>
          <w:ilvl w:val="1"/>
          <w:numId w:val="29"/>
        </w:numPr>
        <w:tabs>
          <w:tab w:val="left" w:pos="905"/>
        </w:tabs>
        <w:spacing w:line="276" w:lineRule="auto"/>
        <w:ind w:left="180" w:right="52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правовое положение коммерческих и некоммерческих организаций в сфере физической культуры и спорта;</w:t>
      </w:r>
    </w:p>
    <w:p w:rsidR="007A6929" w:rsidRPr="009F154C" w:rsidRDefault="007A6929" w:rsidP="007A6929">
      <w:pPr>
        <w:numPr>
          <w:ilvl w:val="1"/>
          <w:numId w:val="29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социально-правовой статус учителя, преподавателя, организатора физической культуры и спорта;</w:t>
      </w:r>
    </w:p>
    <w:p w:rsidR="007A6929" w:rsidRPr="009F154C" w:rsidRDefault="007A6929" w:rsidP="007A6929">
      <w:pPr>
        <w:numPr>
          <w:ilvl w:val="1"/>
          <w:numId w:val="29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порядок заключения трудового договора и основания его прекращения;</w:t>
      </w:r>
    </w:p>
    <w:p w:rsidR="007A6929" w:rsidRPr="009F154C" w:rsidRDefault="007A6929" w:rsidP="007A6929">
      <w:pPr>
        <w:numPr>
          <w:ilvl w:val="1"/>
          <w:numId w:val="29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правила оплаты труда;</w:t>
      </w:r>
    </w:p>
    <w:p w:rsidR="007A6929" w:rsidRPr="009F154C" w:rsidRDefault="007A6929" w:rsidP="007A6929">
      <w:pPr>
        <w:numPr>
          <w:ilvl w:val="1"/>
          <w:numId w:val="29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понятие дисциплинарной и материальной ответственности работника;</w:t>
      </w:r>
    </w:p>
    <w:p w:rsidR="007A6929" w:rsidRPr="009F154C" w:rsidRDefault="007A6929" w:rsidP="007A6929">
      <w:pPr>
        <w:numPr>
          <w:ilvl w:val="1"/>
          <w:numId w:val="29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виды административных правонарушений и административной ответственности;</w:t>
      </w:r>
    </w:p>
    <w:p w:rsidR="007A6929" w:rsidRPr="009F154C" w:rsidRDefault="007A6929" w:rsidP="007A6929">
      <w:pPr>
        <w:numPr>
          <w:ilvl w:val="1"/>
          <w:numId w:val="29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нормативно-правовые основы защиты нарушенных прав и судебный порядок разрешения споров</w:t>
      </w:r>
    </w:p>
    <w:p w:rsidR="007A6929" w:rsidRPr="009F154C" w:rsidRDefault="007A6929" w:rsidP="007A692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929" w:rsidRPr="009F154C" w:rsidRDefault="007A6929" w:rsidP="007A6929">
      <w:pPr>
        <w:spacing w:line="276" w:lineRule="auto"/>
        <w:ind w:left="780" w:right="1380" w:hanging="28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7A6929" w:rsidRPr="009F154C" w:rsidRDefault="007A6929" w:rsidP="007A6929">
      <w:pPr>
        <w:spacing w:line="276" w:lineRule="auto"/>
        <w:ind w:left="780" w:right="1380" w:hanging="7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7A6929" w:rsidRPr="009F154C" w:rsidRDefault="007A6929" w:rsidP="007A6929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3. Оценивать риски и принимать решения в нестандартных ситуациях.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6. Работать в коллективе и команде, взаимодействовать с коллегами и социальными партнерами.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9. Осуществлять профессиональную деятельность в условиях обновления ее целей, содержания и смены технологий.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10. Осуществлять профилактику травматизма, обеспечивать охрану жизни и здоровья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занимающихся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6929" w:rsidRPr="009F154C" w:rsidRDefault="007A6929" w:rsidP="007A6929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1.1. Определять цели и задачи, планировать учебно-тренировочные занятия.</w:t>
      </w:r>
    </w:p>
    <w:p w:rsidR="007A6929" w:rsidRPr="009F154C" w:rsidRDefault="007A6929" w:rsidP="007A6929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1.2. Проводить учебно-тренировочные занятия.</w:t>
      </w:r>
    </w:p>
    <w:p w:rsidR="007A6929" w:rsidRPr="009F154C" w:rsidRDefault="007A6929" w:rsidP="007A6929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1.3. Руководить соревновательной деятельностью спортсменов.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1.5. Анализировать учебно-тренировочные занятия, процесс и результаты руководства соревновательной деятельностью.</w:t>
      </w:r>
    </w:p>
    <w:p w:rsidR="007A6929" w:rsidRPr="009F154C" w:rsidRDefault="007A6929" w:rsidP="007A6929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1.6. Проводить спортивный отбор и спортивную ориентацию.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1.7. Подбирать, эксплуатировать и готовить к занятиям и соревнованиям спортивное оборудование и инвентарь.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1.8. Оформлять и вести документацию, обеспечивающую учебно-тренировочный процесс и соревновательную деятельность спортсменов.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2.1. Определять цели, задачи и планировать физкультурно-спортивные мероприятия и занятия с различными возрастными группами населения.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2.2. Мотивировать население различных возрастных групп к участию в физкультурно-спортивной деятельности.</w:t>
      </w:r>
    </w:p>
    <w:p w:rsidR="007A6929" w:rsidRPr="009F154C" w:rsidRDefault="007A6929" w:rsidP="007A6929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2.3. Организовывать и проводить физкультурно-спортивные мероприятия и занятия.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2.4. Осуществлять педагогический контроль в процессе проведения физкультурно-спортивных мероприятий и занятий.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2.5. Организовывать обустройство и эксплуатацию спортивных сооружений и мест занятий физической культурой и спортом.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ПК 2.6. Оформлять документацию (учебную, учетную, отчетную, </w:t>
      </w:r>
      <w:proofErr w:type="spellStart"/>
      <w:r w:rsidRPr="009F154C">
        <w:rPr>
          <w:rFonts w:ascii="Times New Roman" w:eastAsia="Times New Roman" w:hAnsi="Times New Roman" w:cs="Times New Roman"/>
          <w:sz w:val="24"/>
          <w:szCs w:val="24"/>
        </w:rPr>
        <w:t>сметнофинансовую</w:t>
      </w:r>
      <w:proofErr w:type="spellEnd"/>
      <w:r w:rsidRPr="009F154C">
        <w:rPr>
          <w:rFonts w:ascii="Times New Roman" w:eastAsia="Times New Roman" w:hAnsi="Times New Roman" w:cs="Times New Roman"/>
          <w:sz w:val="24"/>
          <w:szCs w:val="24"/>
        </w:rPr>
        <w:t>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:rsidR="007A6929" w:rsidRPr="009F154C" w:rsidRDefault="007A6929" w:rsidP="007A692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3.1. 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7A6929" w:rsidRPr="009F154C" w:rsidRDefault="007A6929" w:rsidP="007A6929">
      <w:pPr>
        <w:spacing w:line="276" w:lineRule="auto"/>
        <w:ind w:left="180" w:right="156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3.2. Разрабатывать методическое обеспечение организации и проведения физкультурно-спортивных занятий с различными возрастными группами населения.</w:t>
      </w:r>
    </w:p>
    <w:p w:rsidR="007A6929" w:rsidRPr="009F154C" w:rsidRDefault="007A6929" w:rsidP="007A6929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</w:r>
    </w:p>
    <w:p w:rsidR="007A6929" w:rsidRPr="009F154C" w:rsidRDefault="007A6929" w:rsidP="007A6929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3.4. Оформлять методические разработки в виде отчетов, рефератов, выступлений.</w:t>
      </w:r>
    </w:p>
    <w:p w:rsidR="007A6929" w:rsidRPr="009F154C" w:rsidRDefault="007A6929" w:rsidP="007A6929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3.5. Участвовать в исследовательской и проектной деятельности в области образования, физической культуры и спорта.</w:t>
      </w:r>
    </w:p>
    <w:p w:rsidR="007A6929" w:rsidRPr="009F154C" w:rsidRDefault="007A6929" w:rsidP="007A692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929" w:rsidRPr="009F154C" w:rsidRDefault="007A6929" w:rsidP="007A6929">
      <w:pPr>
        <w:tabs>
          <w:tab w:val="left" w:pos="680"/>
        </w:tabs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1.4.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ab/>
      </w: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Рекомендуемое количество часов на освоение программы дисциплины:</w:t>
      </w:r>
    </w:p>
    <w:p w:rsidR="007A6929" w:rsidRPr="009F154C" w:rsidRDefault="007A6929" w:rsidP="007A6929">
      <w:pPr>
        <w:spacing w:line="276" w:lineRule="auto"/>
        <w:ind w:left="180" w:right="2100" w:firstLine="528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Максимальной учебной нагрузки обучающегося 68 часов, в том числе: обязательной аудиторной учебной нагрузки обучающегося 48 часа; самостоятельной работы обучающегося 20 часов.</w:t>
      </w:r>
    </w:p>
    <w:p w:rsidR="007A6929" w:rsidRPr="009F154C" w:rsidRDefault="007A6929" w:rsidP="007A692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929" w:rsidRPr="009F154C" w:rsidRDefault="007A6929" w:rsidP="007A6929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1.5. Форма итоговой аттестации - зачет</w:t>
      </w:r>
    </w:p>
    <w:p w:rsidR="007A6929" w:rsidRPr="009F154C" w:rsidRDefault="007A6929" w:rsidP="007A6929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7A6929" w:rsidRPr="009F154C" w:rsidRDefault="007A6929" w:rsidP="00D114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A8E" w:rsidRPr="009F154C" w:rsidRDefault="00CF1A8E" w:rsidP="00CF1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FA7BB9" w:rsidRPr="009F154C" w:rsidRDefault="00FA7BB9" w:rsidP="00FA7BB9">
      <w:pPr>
        <w:spacing w:line="276" w:lineRule="auto"/>
        <w:ind w:left="32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ОП.09. Основы биомеханики</w:t>
      </w:r>
    </w:p>
    <w:p w:rsidR="00FA7BB9" w:rsidRPr="009F154C" w:rsidRDefault="00FA7BB9" w:rsidP="00FA7BB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7BB9" w:rsidRPr="009F154C" w:rsidRDefault="00FA7BB9" w:rsidP="00FA7BB9">
      <w:pPr>
        <w:pStyle w:val="a3"/>
        <w:numPr>
          <w:ilvl w:val="1"/>
          <w:numId w:val="33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Область применения программы</w:t>
      </w:r>
    </w:p>
    <w:p w:rsidR="00FA7BB9" w:rsidRPr="009F154C" w:rsidRDefault="00FA7BB9" w:rsidP="00FA7BB9">
      <w:pPr>
        <w:spacing w:line="276" w:lineRule="auto"/>
        <w:ind w:left="180" w:right="200" w:firstLine="73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ОП.09. «Основы биомеханики»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</w:t>
      </w:r>
    </w:p>
    <w:p w:rsidR="00FA7BB9" w:rsidRPr="009F154C" w:rsidRDefault="00FA7BB9" w:rsidP="00FA7BB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7BB9" w:rsidRPr="009F154C" w:rsidRDefault="00FA7BB9" w:rsidP="00FA7BB9">
      <w:pPr>
        <w:pStyle w:val="a3"/>
        <w:numPr>
          <w:ilvl w:val="1"/>
          <w:numId w:val="33"/>
        </w:numPr>
        <w:tabs>
          <w:tab w:val="left" w:pos="126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дисциплины в структуре ППССЗ</w:t>
      </w:r>
    </w:p>
    <w:p w:rsidR="00FA7BB9" w:rsidRPr="009F154C" w:rsidRDefault="00FA7BB9" w:rsidP="00FA7BB9">
      <w:pPr>
        <w:spacing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Учебная дисциплина «Основы биомеханики» относится к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профессиональному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учебному</w:t>
      </w:r>
    </w:p>
    <w:p w:rsidR="00FA7BB9" w:rsidRPr="009F154C" w:rsidRDefault="00FA7BB9" w:rsidP="00FA7BB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циклу (общепрофессиональные дисциплины) программы подготовки специалистов среднего звена.</w:t>
      </w:r>
    </w:p>
    <w:p w:rsidR="00FA7BB9" w:rsidRPr="009F154C" w:rsidRDefault="00FA7BB9" w:rsidP="00FA7BB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7BB9" w:rsidRPr="009F154C" w:rsidRDefault="00FA7BB9" w:rsidP="00FA7BB9">
      <w:pPr>
        <w:pStyle w:val="a3"/>
        <w:numPr>
          <w:ilvl w:val="1"/>
          <w:numId w:val="33"/>
        </w:numPr>
        <w:tabs>
          <w:tab w:val="left" w:pos="126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Цели и задачи дисциплины - требования к результатам освоения дисциплины:</w:t>
      </w:r>
    </w:p>
    <w:p w:rsidR="00FA7BB9" w:rsidRPr="009F154C" w:rsidRDefault="00FA7BB9" w:rsidP="00FA7BB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7BB9" w:rsidRPr="009F154C" w:rsidRDefault="00FA7BB9" w:rsidP="00FA7BB9">
      <w:pPr>
        <w:spacing w:line="276" w:lineRule="auto"/>
        <w:ind w:left="5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уметь:</w:t>
      </w:r>
    </w:p>
    <w:p w:rsidR="00FA7BB9" w:rsidRPr="009F154C" w:rsidRDefault="00FA7BB9" w:rsidP="00FA7BB9">
      <w:pPr>
        <w:numPr>
          <w:ilvl w:val="0"/>
          <w:numId w:val="31"/>
        </w:numPr>
        <w:tabs>
          <w:tab w:val="left" w:pos="960"/>
        </w:tabs>
        <w:spacing w:line="276" w:lineRule="auto"/>
        <w:ind w:left="960" w:hanging="47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применять знания по биомеханике в профессиональной деятельности;</w:t>
      </w:r>
    </w:p>
    <w:p w:rsidR="00FA7BB9" w:rsidRPr="009F154C" w:rsidRDefault="00FA7BB9" w:rsidP="00FA7BB9">
      <w:pPr>
        <w:numPr>
          <w:ilvl w:val="0"/>
          <w:numId w:val="31"/>
        </w:numPr>
        <w:tabs>
          <w:tab w:val="left" w:pos="960"/>
        </w:tabs>
        <w:spacing w:line="276" w:lineRule="auto"/>
        <w:ind w:left="960" w:hanging="47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проводить биомеханический анализ двигательных действий;</w:t>
      </w:r>
    </w:p>
    <w:p w:rsidR="00FA7BB9" w:rsidRPr="009F154C" w:rsidRDefault="00FA7BB9" w:rsidP="00FA7BB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7BB9" w:rsidRPr="009F154C" w:rsidRDefault="00FA7BB9" w:rsidP="00FA7BB9">
      <w:pPr>
        <w:numPr>
          <w:ilvl w:val="0"/>
          <w:numId w:val="32"/>
        </w:numPr>
        <w:tabs>
          <w:tab w:val="left" w:pos="700"/>
        </w:tabs>
        <w:spacing w:line="276" w:lineRule="auto"/>
        <w:ind w:left="700" w:hanging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знать:</w:t>
      </w:r>
    </w:p>
    <w:p w:rsidR="00FA7BB9" w:rsidRPr="009F154C" w:rsidRDefault="00FA7BB9" w:rsidP="00FA7BB9">
      <w:pPr>
        <w:spacing w:line="276" w:lineRule="auto"/>
        <w:ind w:left="50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-основы кинематики и динамики движений человека;</w:t>
      </w:r>
    </w:p>
    <w:p w:rsidR="00FA7BB9" w:rsidRPr="009F154C" w:rsidRDefault="00FA7BB9" w:rsidP="00FA7BB9">
      <w:pPr>
        <w:spacing w:line="276" w:lineRule="auto"/>
        <w:ind w:left="50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-биомеханические характеристики двигательного аппарата человека;</w:t>
      </w:r>
    </w:p>
    <w:p w:rsidR="00FA7BB9" w:rsidRPr="009F154C" w:rsidRDefault="00FA7BB9" w:rsidP="00FA7BB9">
      <w:pPr>
        <w:spacing w:line="276" w:lineRule="auto"/>
        <w:ind w:left="50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-биомеханику физических качеств человека;</w:t>
      </w:r>
    </w:p>
    <w:p w:rsidR="00FA7BB9" w:rsidRPr="009F154C" w:rsidRDefault="00FA7BB9" w:rsidP="00FA7BB9">
      <w:pPr>
        <w:spacing w:line="276" w:lineRule="auto"/>
        <w:ind w:left="50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-половозрастные особенности моторики человека;</w:t>
      </w:r>
    </w:p>
    <w:p w:rsidR="00FA7BB9" w:rsidRPr="009F154C" w:rsidRDefault="00FA7BB9" w:rsidP="00FA7BB9">
      <w:pPr>
        <w:spacing w:line="276" w:lineRule="auto"/>
        <w:ind w:left="50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-биомеханические основы физических упражнений</w:t>
      </w:r>
    </w:p>
    <w:p w:rsidR="00FA7BB9" w:rsidRPr="009F154C" w:rsidRDefault="00FA7BB9" w:rsidP="00FA7BB9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BB9" w:rsidRPr="009F154C" w:rsidRDefault="00FA7BB9" w:rsidP="00FA7BB9">
      <w:pPr>
        <w:spacing w:line="276" w:lineRule="auto"/>
        <w:ind w:left="760" w:hanging="26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FA7BB9" w:rsidRPr="009F154C" w:rsidRDefault="00FA7BB9" w:rsidP="00FA7BB9">
      <w:pPr>
        <w:spacing w:line="276" w:lineRule="auto"/>
        <w:ind w:left="760" w:hanging="5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FA7BB9" w:rsidRPr="009F154C" w:rsidRDefault="00FA7BB9" w:rsidP="00FA7BB9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FA7BB9" w:rsidRPr="009F154C" w:rsidRDefault="00FA7BB9" w:rsidP="00FA7BB9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3. Оценивать риски и принимать решения в нестандартных ситуациях.</w:t>
      </w:r>
    </w:p>
    <w:p w:rsidR="00FA7BB9" w:rsidRPr="009F154C" w:rsidRDefault="00FA7BB9" w:rsidP="00FA7BB9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FA7BB9" w:rsidRPr="009F154C" w:rsidRDefault="00FA7BB9" w:rsidP="00FA7BB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FA7BB9" w:rsidRPr="009F154C" w:rsidRDefault="00FA7BB9" w:rsidP="00FA7BB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6. Работать в коллективе и команде, взаимодействовать с коллегами и социальными партнерами.</w:t>
      </w:r>
    </w:p>
    <w:p w:rsidR="00FA7BB9" w:rsidRPr="009F154C" w:rsidRDefault="00FA7BB9" w:rsidP="00FA7BB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FA7BB9" w:rsidRPr="009F154C" w:rsidRDefault="00FA7BB9" w:rsidP="00FA7BB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A7BB9" w:rsidRPr="009F154C" w:rsidRDefault="00FA7BB9" w:rsidP="00FA7BB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9. Осуществлять профессиональную деятельность в условиях обновления ее целей, содержания и смены технологий.</w:t>
      </w:r>
    </w:p>
    <w:p w:rsidR="00FA7BB9" w:rsidRPr="009F154C" w:rsidRDefault="00FA7BB9" w:rsidP="00FA7BB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10. Осуществлять профилактику травматизма, обеспечивать охрану жизни и здоровья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занимающихся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7BB9" w:rsidRPr="009F154C" w:rsidRDefault="00FA7BB9" w:rsidP="00FA7BB9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1.1. Определять цели и задачи, планировать учебно-тренировочные занятия.</w:t>
      </w:r>
    </w:p>
    <w:p w:rsidR="00FA7BB9" w:rsidRPr="009F154C" w:rsidRDefault="00FA7BB9" w:rsidP="00FA7BB9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1.2. Проводить учебно-тренировочные занятия.</w:t>
      </w:r>
    </w:p>
    <w:p w:rsidR="00FA7BB9" w:rsidRPr="009F154C" w:rsidRDefault="00FA7BB9" w:rsidP="00FA7BB9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1.3. Руководить соревновательной деятельностью спортсменов.</w:t>
      </w:r>
    </w:p>
    <w:p w:rsidR="00FA7BB9" w:rsidRPr="009F154C" w:rsidRDefault="00FA7BB9" w:rsidP="00FA7BB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</w:r>
    </w:p>
    <w:p w:rsidR="00FA7BB9" w:rsidRPr="009F154C" w:rsidRDefault="00FA7BB9" w:rsidP="00FA7BB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1.5. Анализировать учебно-тренировочные занятия, процесс и результаты руководства соревновательной деятельностью.</w:t>
      </w:r>
    </w:p>
    <w:p w:rsidR="00FA7BB9" w:rsidRPr="009F154C" w:rsidRDefault="00FA7BB9" w:rsidP="00FA7BB9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1.6. Проводить спортивный отбор и спортивную ориентацию.</w:t>
      </w:r>
    </w:p>
    <w:p w:rsidR="00FA7BB9" w:rsidRPr="009F154C" w:rsidRDefault="00FA7BB9" w:rsidP="00FA7BB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1.7. Подбирать, эксплуатировать и готовить к занятиям и соревнованиям спортивное оборудование и инвентарь.</w:t>
      </w:r>
    </w:p>
    <w:p w:rsidR="00FA7BB9" w:rsidRPr="009F154C" w:rsidRDefault="00FA7BB9" w:rsidP="00FA7BB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1.8. Оформлять и вести документацию, обеспечивающую учебно-тренировочный процесс и соревновательную деятельность спортсменов.</w:t>
      </w:r>
    </w:p>
    <w:p w:rsidR="00FA7BB9" w:rsidRPr="009F154C" w:rsidRDefault="00FA7BB9" w:rsidP="00FA7BB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2.1. Определять цели, задачи и планировать физкультурно-спортивные мероприятия и занятия с различными возрастными группами населения.</w:t>
      </w:r>
    </w:p>
    <w:p w:rsidR="00FA7BB9" w:rsidRPr="009F154C" w:rsidRDefault="00FA7BB9" w:rsidP="00FA7BB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2.2. Мотивировать население различных возрастных групп к участию в физкультурно-спортивной деятельности.</w:t>
      </w:r>
    </w:p>
    <w:p w:rsidR="00FA7BB9" w:rsidRPr="009F154C" w:rsidRDefault="00FA7BB9" w:rsidP="00FA7BB9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2.3. Организовывать и проводить физкультурно-спортивные мероприятия и занятия.</w:t>
      </w:r>
    </w:p>
    <w:p w:rsidR="00FA7BB9" w:rsidRPr="009F154C" w:rsidRDefault="00FA7BB9" w:rsidP="00FA7BB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2.4. Осуществлять педагогический контроль в процессе проведения физкультурно-спортивных мероприятий и занятий.</w:t>
      </w:r>
    </w:p>
    <w:p w:rsidR="00FA7BB9" w:rsidRPr="009F154C" w:rsidRDefault="00FA7BB9" w:rsidP="00FA7BB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2.5. Организовывать обустройство и эксплуатацию спортивных сооружений и мест занятий физической культурой и спортом.</w:t>
      </w:r>
    </w:p>
    <w:p w:rsidR="00FA7BB9" w:rsidRPr="009F154C" w:rsidRDefault="00FA7BB9" w:rsidP="00FA7BB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2.6. 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:rsidR="00FA7BB9" w:rsidRPr="009F154C" w:rsidRDefault="00FA7BB9" w:rsidP="00FA7BB9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3.1. 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FA7BB9" w:rsidRPr="009F154C" w:rsidRDefault="00FA7BB9" w:rsidP="00FA7BB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7BB9" w:rsidRPr="009F154C" w:rsidRDefault="00FA7BB9" w:rsidP="00FA7BB9">
      <w:pPr>
        <w:pStyle w:val="a3"/>
        <w:numPr>
          <w:ilvl w:val="1"/>
          <w:numId w:val="33"/>
        </w:numPr>
        <w:spacing w:line="276" w:lineRule="auto"/>
        <w:ind w:righ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Рекомендуемое количество часов на освоение программы дисциплины: </w:t>
      </w:r>
    </w:p>
    <w:p w:rsidR="00FA7BB9" w:rsidRPr="009F154C" w:rsidRDefault="00FA7BB9" w:rsidP="00FA7BB9">
      <w:pPr>
        <w:spacing w:line="276" w:lineRule="auto"/>
        <w:ind w:right="144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Максимальной учебной нагрузки обучающегося 122 часа, в том числе: обязательной аудиторной учебной нагрузки обучающегося 72 часа; самостоятельной работы обучающегося 50 часов.</w:t>
      </w:r>
    </w:p>
    <w:p w:rsidR="00FA7BB9" w:rsidRPr="009F154C" w:rsidRDefault="00FA7BB9" w:rsidP="00FA7BB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7BB9" w:rsidRPr="009F154C" w:rsidRDefault="00FA7BB9" w:rsidP="00FA7BB9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1.5. Форма итоговой аттестации - зачет</w:t>
      </w:r>
    </w:p>
    <w:p w:rsidR="00B76B7F" w:rsidRPr="009F154C" w:rsidRDefault="00B76B7F" w:rsidP="00B76B7F">
      <w:pPr>
        <w:spacing w:line="276" w:lineRule="auto"/>
      </w:pPr>
    </w:p>
    <w:p w:rsidR="00FA7BB9" w:rsidRPr="009F154C" w:rsidRDefault="00FA7BB9" w:rsidP="00B76B7F">
      <w:pPr>
        <w:spacing w:line="276" w:lineRule="auto"/>
      </w:pPr>
    </w:p>
    <w:p w:rsidR="00FA7BB9" w:rsidRPr="009F154C" w:rsidRDefault="003F1D52" w:rsidP="003F1D5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3F1D52" w:rsidRPr="009F154C" w:rsidRDefault="003F1D52" w:rsidP="003F1D52">
      <w:pPr>
        <w:spacing w:line="276" w:lineRule="auto"/>
        <w:ind w:right="-6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ОП.10. Менеджмент физической культуры и спорта</w:t>
      </w:r>
    </w:p>
    <w:p w:rsidR="003F1D52" w:rsidRPr="009F154C" w:rsidRDefault="003F1D52" w:rsidP="003F1D5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D52" w:rsidRPr="009F154C" w:rsidRDefault="003F1D52" w:rsidP="003F1D52">
      <w:pPr>
        <w:pStyle w:val="a3"/>
        <w:numPr>
          <w:ilvl w:val="1"/>
          <w:numId w:val="34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Область применения программы</w:t>
      </w:r>
    </w:p>
    <w:p w:rsidR="003F1D52" w:rsidRPr="009F154C" w:rsidRDefault="003F1D52" w:rsidP="003F1D52">
      <w:pPr>
        <w:spacing w:line="276" w:lineRule="auto"/>
        <w:ind w:left="580" w:right="180" w:firstLine="338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учебной дисциплины ОП.12 «Менеджмент физической культуры и спорта» является частью основной профессиональной образовательной программы по 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подготовке специалистов среднего звена по специальности 49.02.01 Физическая культура в соответствии с ФГОС СПО.</w:t>
      </w:r>
    </w:p>
    <w:p w:rsidR="003F1D52" w:rsidRPr="009F154C" w:rsidRDefault="003F1D52" w:rsidP="003F1D5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D52" w:rsidRPr="009F154C" w:rsidRDefault="003F1D52" w:rsidP="003F1D52">
      <w:pPr>
        <w:pStyle w:val="a3"/>
        <w:numPr>
          <w:ilvl w:val="1"/>
          <w:numId w:val="34"/>
        </w:numPr>
        <w:tabs>
          <w:tab w:val="left" w:pos="136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дисциплины в структуре ППССЗ</w:t>
      </w:r>
    </w:p>
    <w:p w:rsidR="003F1D52" w:rsidRPr="009F154C" w:rsidRDefault="003F1D52" w:rsidP="003F1D52">
      <w:pPr>
        <w:spacing w:line="276" w:lineRule="auto"/>
        <w:ind w:left="580" w:right="440" w:firstLine="338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Учебная дисциплина «Менеджмент физической культуры и спорта» (вариативная часть) относится к профессиональному учебному циклу (общепрофессиональные дисциплины) программы подготовки специалистов среднего звена.</w:t>
      </w:r>
    </w:p>
    <w:p w:rsidR="003F1D52" w:rsidRPr="009F154C" w:rsidRDefault="003F1D52" w:rsidP="003F1D5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D52" w:rsidRPr="009F154C" w:rsidRDefault="003F1D52" w:rsidP="003F1D52">
      <w:pPr>
        <w:pStyle w:val="a3"/>
        <w:numPr>
          <w:ilvl w:val="1"/>
          <w:numId w:val="34"/>
        </w:numPr>
        <w:tabs>
          <w:tab w:val="left" w:pos="136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Цели и задачи дисциплины - требования к результатам освоения дисциплины:</w:t>
      </w:r>
    </w:p>
    <w:p w:rsidR="003F1D52" w:rsidRPr="009F154C" w:rsidRDefault="003F1D52" w:rsidP="003F1D5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D52" w:rsidRPr="009F154C" w:rsidRDefault="003F1D52" w:rsidP="003F1D52">
      <w:pPr>
        <w:spacing w:line="276" w:lineRule="auto"/>
        <w:ind w:left="7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дисциплины студент должен уметь:</w:t>
      </w:r>
    </w:p>
    <w:p w:rsidR="003F1D52" w:rsidRPr="009F154C" w:rsidRDefault="003F1D52" w:rsidP="003F1D52">
      <w:pPr>
        <w:spacing w:line="276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-осознавать/формулировать цели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ab/>
        <w:t>деятельности организации, планировать пути реализации поставленной цели, осуществлять подбор средств выполнения, контролировать процесс деятельности и ее результаты;</w:t>
      </w:r>
    </w:p>
    <w:p w:rsidR="003F1D52" w:rsidRPr="009F154C" w:rsidRDefault="003F1D52" w:rsidP="003F1D52">
      <w:pPr>
        <w:numPr>
          <w:ilvl w:val="1"/>
          <w:numId w:val="35"/>
        </w:numPr>
        <w:tabs>
          <w:tab w:val="left" w:pos="967"/>
        </w:tabs>
        <w:spacing w:line="276" w:lineRule="auto"/>
        <w:ind w:left="180" w:firstLine="59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рассчитывать по принятой методологии основные технико-экономические показатели деятельности организации;</w:t>
      </w:r>
    </w:p>
    <w:p w:rsidR="003F1D52" w:rsidRPr="009F154C" w:rsidRDefault="003F1D52" w:rsidP="003F1D52">
      <w:pPr>
        <w:numPr>
          <w:ilvl w:val="1"/>
          <w:numId w:val="35"/>
        </w:numPr>
        <w:tabs>
          <w:tab w:val="left" w:pos="958"/>
        </w:tabs>
        <w:spacing w:line="276" w:lineRule="auto"/>
        <w:ind w:left="180" w:firstLine="59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разрабатывать и составлять финансовую отчетность, заключать договоры, приобретать физкультурно-спортивный инвентарь.</w:t>
      </w:r>
    </w:p>
    <w:p w:rsidR="003F1D52" w:rsidRPr="009F154C" w:rsidRDefault="003F1D52" w:rsidP="003F1D5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D52" w:rsidRPr="009F154C" w:rsidRDefault="003F1D52" w:rsidP="003F1D52">
      <w:pPr>
        <w:spacing w:line="276" w:lineRule="auto"/>
        <w:ind w:left="7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знать:</w:t>
      </w:r>
    </w:p>
    <w:p w:rsidR="003F1D52" w:rsidRPr="009F154C" w:rsidRDefault="003F1D52" w:rsidP="003F1D52">
      <w:pPr>
        <w:numPr>
          <w:ilvl w:val="0"/>
          <w:numId w:val="35"/>
        </w:numPr>
        <w:tabs>
          <w:tab w:val="left" w:pos="880"/>
        </w:tabs>
        <w:spacing w:line="276" w:lineRule="auto"/>
        <w:ind w:left="880" w:hanging="70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основные понятия, методы и функции менеджмента, маркетинга, паблик </w:t>
      </w:r>
      <w:proofErr w:type="spellStart"/>
      <w:r w:rsidRPr="009F154C">
        <w:rPr>
          <w:rFonts w:ascii="Times New Roman" w:eastAsia="Times New Roman" w:hAnsi="Times New Roman" w:cs="Times New Roman"/>
          <w:sz w:val="24"/>
          <w:szCs w:val="24"/>
        </w:rPr>
        <w:t>релейшинз</w:t>
      </w:r>
      <w:proofErr w:type="spellEnd"/>
      <w:r w:rsidRPr="009F15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F1D52" w:rsidRPr="009F154C" w:rsidRDefault="003F1D52" w:rsidP="003F1D52">
      <w:pPr>
        <w:numPr>
          <w:ilvl w:val="0"/>
          <w:numId w:val="35"/>
        </w:numPr>
        <w:tabs>
          <w:tab w:val="left" w:pos="883"/>
        </w:tabs>
        <w:spacing w:line="276" w:lineRule="auto"/>
        <w:ind w:left="180" w:hanging="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государственные и общественные российские и международные организации и их функции в системе управления в избранном виде спорта;</w:t>
      </w:r>
    </w:p>
    <w:p w:rsidR="003F1D52" w:rsidRPr="009F154C" w:rsidRDefault="003F1D52" w:rsidP="003F1D52">
      <w:pPr>
        <w:numPr>
          <w:ilvl w:val="0"/>
          <w:numId w:val="35"/>
        </w:numPr>
        <w:tabs>
          <w:tab w:val="left" w:pos="883"/>
        </w:tabs>
        <w:spacing w:line="276" w:lineRule="auto"/>
        <w:ind w:left="180" w:hanging="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организационно-правовые основы сферы физической культуры и спорта; экономические отношения в сфере физической культуры и спорта, источники финансирования, основы финансово-хозяйственной деятельности физкультурно-спортивной организации;</w:t>
      </w:r>
    </w:p>
    <w:p w:rsidR="003F1D52" w:rsidRPr="009F154C" w:rsidRDefault="003F1D52" w:rsidP="003F1D52">
      <w:pPr>
        <w:numPr>
          <w:ilvl w:val="0"/>
          <w:numId w:val="35"/>
        </w:numPr>
        <w:tabs>
          <w:tab w:val="left" w:pos="888"/>
        </w:tabs>
        <w:spacing w:line="276" w:lineRule="auto"/>
        <w:ind w:left="180" w:hanging="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материально-технические, трудовые и финансовые ресурсы отрасли и организации, показатели их эффективного использования; методику разработки бизнес-плана;</w:t>
      </w:r>
    </w:p>
    <w:p w:rsidR="003F1D52" w:rsidRPr="009F154C" w:rsidRDefault="003F1D52" w:rsidP="003F1D52">
      <w:pPr>
        <w:numPr>
          <w:ilvl w:val="0"/>
          <w:numId w:val="35"/>
        </w:numPr>
        <w:tabs>
          <w:tab w:val="left" w:pos="880"/>
        </w:tabs>
        <w:spacing w:line="276" w:lineRule="auto"/>
        <w:ind w:left="880" w:hanging="70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основные виды и процедуры внутриорганизационного контроля;</w:t>
      </w:r>
    </w:p>
    <w:p w:rsidR="003F1D52" w:rsidRPr="009F154C" w:rsidRDefault="003F1D52" w:rsidP="003F1D52">
      <w:pPr>
        <w:numPr>
          <w:ilvl w:val="0"/>
          <w:numId w:val="35"/>
        </w:numPr>
        <w:tabs>
          <w:tab w:val="left" w:pos="888"/>
        </w:tabs>
        <w:spacing w:line="276" w:lineRule="auto"/>
        <w:ind w:left="180" w:hanging="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правила составления сметы на проведение физкультурно-спортивного мероприятия, документы индивидуальной отчетности;</w:t>
      </w:r>
    </w:p>
    <w:p w:rsidR="003F1D52" w:rsidRPr="009F154C" w:rsidRDefault="003F1D52" w:rsidP="003F1D5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D52" w:rsidRPr="009F154C" w:rsidRDefault="003F1D52" w:rsidP="003F1D52">
      <w:pPr>
        <w:spacing w:line="276" w:lineRule="auto"/>
        <w:ind w:left="760" w:hanging="26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3F1D52" w:rsidRPr="009F154C" w:rsidRDefault="003F1D52" w:rsidP="003F1D52">
      <w:pPr>
        <w:spacing w:line="276" w:lineRule="auto"/>
        <w:ind w:left="760" w:hanging="5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3F1D52" w:rsidRPr="009F154C" w:rsidRDefault="003F1D52" w:rsidP="003F1D52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3F1D52" w:rsidRPr="009F154C" w:rsidRDefault="003F1D52" w:rsidP="003F1D52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3. Оценивать риски и принимать решения в нестандартных ситуациях.</w:t>
      </w:r>
    </w:p>
    <w:p w:rsidR="003F1D52" w:rsidRPr="009F154C" w:rsidRDefault="003F1D52" w:rsidP="003F1D52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3F1D52" w:rsidRPr="009F154C" w:rsidRDefault="003F1D52" w:rsidP="003F1D52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3F1D52" w:rsidRPr="009F154C" w:rsidRDefault="003F1D52" w:rsidP="003F1D52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6. Работать в коллективе и команде, взаимодействовать с коллегами и социальными партнерами.</w:t>
      </w:r>
    </w:p>
    <w:p w:rsidR="003F1D52" w:rsidRPr="009F154C" w:rsidRDefault="003F1D52" w:rsidP="003F1D52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3F1D52" w:rsidRPr="009F154C" w:rsidRDefault="003F1D52" w:rsidP="003F1D52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F1D52" w:rsidRPr="009F154C" w:rsidRDefault="003F1D52" w:rsidP="003F1D52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9. Осуществлять профессиональную деятельность в условиях обновления ее целей, содержания и смены технологий.</w:t>
      </w:r>
    </w:p>
    <w:p w:rsidR="003F1D52" w:rsidRPr="009F154C" w:rsidRDefault="003F1D52" w:rsidP="003F1D52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10. Осуществлять профилактику травматизма, обеспечивать охрану жизни и здоровья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занимающихся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1D52" w:rsidRPr="009F154C" w:rsidRDefault="003F1D52" w:rsidP="003F1D52">
      <w:pPr>
        <w:spacing w:line="276" w:lineRule="auto"/>
        <w:ind w:left="760" w:right="140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1.1. Определять цели и задачи, планировать учебно-тренировочные занятия. ПК 1.2. Проводить учебно-тренировочные занятия.</w:t>
      </w:r>
    </w:p>
    <w:p w:rsidR="003F1D52" w:rsidRPr="009F154C" w:rsidRDefault="003F1D52" w:rsidP="003F1D52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1.3. Руководить соревновательной деятельностью спортсменов.</w:t>
      </w:r>
    </w:p>
    <w:p w:rsidR="003F1D52" w:rsidRPr="009F154C" w:rsidRDefault="003F1D52" w:rsidP="003F1D52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</w:r>
    </w:p>
    <w:p w:rsidR="003F1D52" w:rsidRPr="009F154C" w:rsidRDefault="003F1D52" w:rsidP="003F1D52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1.5. Анализировать учебно-тренировочные занятия, процесс и результаты руководства соревновательной деятельностью.</w:t>
      </w:r>
    </w:p>
    <w:p w:rsidR="003F1D52" w:rsidRPr="009F154C" w:rsidRDefault="003F1D52" w:rsidP="003F1D52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1.6. Проводить спортивный отбор и спортивную ориентацию.</w:t>
      </w:r>
    </w:p>
    <w:p w:rsidR="003F1D52" w:rsidRPr="009F154C" w:rsidRDefault="003F1D52" w:rsidP="003F1D52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1.7. Подбирать, эксплуатировать и готовить к занятиям и соревнованиям спортивное оборудование и инвентарь.</w:t>
      </w:r>
    </w:p>
    <w:p w:rsidR="003F1D52" w:rsidRPr="009F154C" w:rsidRDefault="003F1D52" w:rsidP="003F1D52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1.8. Оформлять и вести документацию, обеспечивающую учебно-тренировочный процесс и соревновательную деятельность спортсменов.</w:t>
      </w:r>
    </w:p>
    <w:p w:rsidR="003F1D52" w:rsidRPr="009F154C" w:rsidRDefault="003F1D52" w:rsidP="003F1D52">
      <w:pPr>
        <w:spacing w:line="276" w:lineRule="auto"/>
        <w:ind w:left="180" w:firstLine="528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2.1. Определять цели, задачи и планировать физкультурно-спортивные мероприятия и занятия с различными возрастными группами населения.</w:t>
      </w:r>
    </w:p>
    <w:p w:rsidR="003F1D52" w:rsidRPr="009F154C" w:rsidRDefault="003F1D52" w:rsidP="003F1D52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2.2. Мотивировать население различных возрастных групп к участию в физкультурно-спортивной деятельности.</w:t>
      </w:r>
    </w:p>
    <w:p w:rsidR="003F1D52" w:rsidRPr="009F154C" w:rsidRDefault="003F1D52" w:rsidP="003F1D52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2.3. Организовывать и проводить физкультурно-спортивные мероприятия и занятия.</w:t>
      </w:r>
    </w:p>
    <w:p w:rsidR="003F1D52" w:rsidRPr="009F154C" w:rsidRDefault="003F1D52" w:rsidP="003F1D52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2.4. Осуществлять педагогический контроль в процессе проведения физкультурно-спортивных мероприятий и занятий.</w:t>
      </w:r>
    </w:p>
    <w:p w:rsidR="003F1D52" w:rsidRPr="009F154C" w:rsidRDefault="003F1D52" w:rsidP="003F1D52">
      <w:pPr>
        <w:spacing w:line="276" w:lineRule="auto"/>
        <w:ind w:left="180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2.5. Организовывать обустройство и эксплуатацию спортивных сооружений и мест занятий физической культурой и спортом.</w:t>
      </w:r>
    </w:p>
    <w:p w:rsidR="003F1D52" w:rsidRPr="009F154C" w:rsidRDefault="003F1D52" w:rsidP="003F1D52">
      <w:pPr>
        <w:tabs>
          <w:tab w:val="left" w:pos="1180"/>
          <w:tab w:val="left" w:pos="1660"/>
          <w:tab w:val="left" w:pos="2880"/>
          <w:tab w:val="left" w:pos="4420"/>
          <w:tab w:val="left" w:pos="5520"/>
          <w:tab w:val="left" w:pos="6540"/>
          <w:tab w:val="left" w:pos="7640"/>
        </w:tabs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ab/>
        <w:t>2.6.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ab/>
        <w:t>Оформлять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ab/>
        <w:t>документацию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ab/>
        <w:t>(учебную,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ab/>
        <w:t>учетную,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ab/>
        <w:t>отчетную,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ab/>
        <w:t>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:rsidR="003F1D52" w:rsidRPr="009F154C" w:rsidRDefault="003F1D52" w:rsidP="003F1D52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3.1. 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3F1D52" w:rsidRPr="009F154C" w:rsidRDefault="003F1D52" w:rsidP="003F1D52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3.2. Разрабатывать методическое обеспечение организации и проведения физкультурно-спортивных занятий с различными возрастными группами населения.</w:t>
      </w:r>
    </w:p>
    <w:p w:rsidR="003F1D52" w:rsidRPr="009F154C" w:rsidRDefault="003F1D52" w:rsidP="003F1D52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</w:r>
    </w:p>
    <w:p w:rsidR="003F1D52" w:rsidRPr="009F154C" w:rsidRDefault="003F1D52" w:rsidP="003F1D52">
      <w:pPr>
        <w:spacing w:line="276" w:lineRule="auto"/>
        <w:ind w:left="74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ПК 3.4. Оформлять методические разработки в виде отчетов, рефератов, выступлений.</w:t>
      </w:r>
    </w:p>
    <w:p w:rsidR="003F1D52" w:rsidRPr="009F154C" w:rsidRDefault="003F1D52" w:rsidP="003F1D52">
      <w:pPr>
        <w:spacing w:line="276" w:lineRule="auto"/>
        <w:ind w:left="180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3.5. Участвовать в исследовательской и проектной деятельности в области образования, физической культуры и спорта.</w:t>
      </w:r>
    </w:p>
    <w:p w:rsidR="003F1D52" w:rsidRPr="009F154C" w:rsidRDefault="003F1D52" w:rsidP="003F1D5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D52" w:rsidRPr="009F154C" w:rsidRDefault="003F1D52" w:rsidP="003F1D52">
      <w:pPr>
        <w:pStyle w:val="a3"/>
        <w:numPr>
          <w:ilvl w:val="1"/>
          <w:numId w:val="34"/>
        </w:numPr>
        <w:spacing w:line="276" w:lineRule="auto"/>
        <w:ind w:right="3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Рекомендуемое количество часов на освоение программы дисциплины: </w:t>
      </w:r>
    </w:p>
    <w:p w:rsidR="003F1D52" w:rsidRPr="009F154C" w:rsidRDefault="003F1D52" w:rsidP="003F1D52">
      <w:pPr>
        <w:spacing w:line="276" w:lineRule="auto"/>
        <w:ind w:right="38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Максимальной учебной нагрузки обучающегося 56 часов, в том числе: обязательной аудиторной учебной нагрузки обучающегося </w:t>
      </w:r>
      <w:r w:rsidR="009F2145" w:rsidRPr="009F154C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часов; самостоятельной работы обучающегося </w:t>
      </w:r>
      <w:r w:rsidR="009F2145" w:rsidRPr="009F154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3F1D52" w:rsidRPr="009F154C" w:rsidRDefault="003F1D52" w:rsidP="003F1D5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D52" w:rsidRPr="009F154C" w:rsidRDefault="003F1D52" w:rsidP="003F1D52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1.5. Форма итоговой аттестации -</w:t>
      </w:r>
      <w:r w:rsidR="009F2145"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зачет</w:t>
      </w:r>
    </w:p>
    <w:p w:rsidR="003F1D52" w:rsidRPr="009F154C" w:rsidRDefault="003F1D52" w:rsidP="003F1D52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</w:p>
    <w:p w:rsidR="009F2145" w:rsidRPr="009F154C" w:rsidRDefault="009F2145" w:rsidP="003F1D52">
      <w:pPr>
        <w:spacing w:line="276" w:lineRule="auto"/>
        <w:ind w:left="760"/>
        <w:rPr>
          <w:rFonts w:ascii="Times New Roman" w:eastAsia="Times New Roman" w:hAnsi="Times New Roman" w:cs="Times New Roman"/>
          <w:sz w:val="24"/>
          <w:szCs w:val="24"/>
        </w:rPr>
      </w:pPr>
    </w:p>
    <w:p w:rsidR="009F2145" w:rsidRPr="009F154C" w:rsidRDefault="0064246C" w:rsidP="0064246C">
      <w:pPr>
        <w:spacing w:line="276" w:lineRule="auto"/>
        <w:ind w:left="7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64246C" w:rsidRPr="009F154C" w:rsidRDefault="0064246C" w:rsidP="0064246C">
      <w:pPr>
        <w:spacing w:line="276" w:lineRule="auto"/>
        <w:ind w:right="-6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ОП.11. Материально-техническое обеспечение ФСД</w:t>
      </w:r>
    </w:p>
    <w:p w:rsidR="0064246C" w:rsidRPr="009F154C" w:rsidRDefault="0064246C" w:rsidP="0064246C">
      <w:pPr>
        <w:spacing w:line="276" w:lineRule="auto"/>
        <w:ind w:left="7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246C" w:rsidRPr="009F154C" w:rsidRDefault="0064246C" w:rsidP="0064246C">
      <w:pPr>
        <w:pStyle w:val="a3"/>
        <w:numPr>
          <w:ilvl w:val="1"/>
          <w:numId w:val="37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Область применения программы</w:t>
      </w:r>
    </w:p>
    <w:p w:rsidR="0064246C" w:rsidRPr="009F154C" w:rsidRDefault="0064246C" w:rsidP="0064246C">
      <w:pPr>
        <w:spacing w:line="276" w:lineRule="auto"/>
        <w:ind w:right="1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ОП.11 «Материально-техническое обеспечение ФСД»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</w:t>
      </w:r>
    </w:p>
    <w:p w:rsidR="0064246C" w:rsidRPr="009F154C" w:rsidRDefault="0064246C" w:rsidP="0064246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1.2. Место дисциплины в структуре ППССЗ</w:t>
      </w:r>
    </w:p>
    <w:p w:rsidR="0064246C" w:rsidRPr="009F154C" w:rsidRDefault="0064246C" w:rsidP="0064246C">
      <w:pPr>
        <w:spacing w:line="276" w:lineRule="auto"/>
        <w:ind w:left="580" w:right="380" w:firstLine="338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Учебная дисциплина «Материально-техническое обеспечение ФСД» (вариативная часть) относится к профессиональному учебному циклу (общепрофессиональные дисциплины) программы подготовки специалистов среднего звена.</w:t>
      </w:r>
    </w:p>
    <w:p w:rsidR="0064246C" w:rsidRPr="009F154C" w:rsidRDefault="0064246C" w:rsidP="0064246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дисциплины - требования к результатам освоения дисциплины:</w:t>
      </w:r>
    </w:p>
    <w:p w:rsidR="0064246C" w:rsidRPr="009F154C" w:rsidRDefault="0064246C" w:rsidP="0064246C">
      <w:pPr>
        <w:numPr>
          <w:ilvl w:val="1"/>
          <w:numId w:val="36"/>
        </w:numPr>
        <w:tabs>
          <w:tab w:val="left" w:pos="980"/>
        </w:tabs>
        <w:spacing w:line="276" w:lineRule="auto"/>
        <w:ind w:left="980" w:hanging="2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результате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изучения дисциплины студент должен:</w:t>
      </w: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i/>
          <w:sz w:val="24"/>
          <w:szCs w:val="24"/>
        </w:rPr>
        <w:t>знать:</w:t>
      </w:r>
    </w:p>
    <w:p w:rsidR="0064246C" w:rsidRPr="009F154C" w:rsidRDefault="0064246C" w:rsidP="0064246C">
      <w:pPr>
        <w:tabs>
          <w:tab w:val="left" w:pos="520"/>
        </w:tabs>
        <w:spacing w:line="276" w:lineRule="auto"/>
        <w:rPr>
          <w:rFonts w:ascii="Times New Roman" w:eastAsia="Symbol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- основы материально-технического и финансового обеспечения физической культуры;</w:t>
      </w:r>
    </w:p>
    <w:p w:rsidR="0064246C" w:rsidRPr="009F154C" w:rsidRDefault="0064246C" w:rsidP="0064246C">
      <w:pPr>
        <w:tabs>
          <w:tab w:val="left" w:pos="528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- виды спортивных сооружений, оборудование, инвентарь для занятий различными видами физкультурно-спортивной деятельности;</w:t>
      </w:r>
    </w:p>
    <w:p w:rsidR="0064246C" w:rsidRPr="009F154C" w:rsidRDefault="0064246C" w:rsidP="0064246C">
      <w:pPr>
        <w:tabs>
          <w:tab w:val="left" w:pos="520"/>
        </w:tabs>
        <w:spacing w:line="276" w:lineRule="auto"/>
        <w:rPr>
          <w:rFonts w:ascii="Times New Roman" w:eastAsia="Symbol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- правила и нормы эксплуатации спортивных сооружений и оборудования;</w:t>
      </w:r>
    </w:p>
    <w:p w:rsidR="0064246C" w:rsidRPr="009F154C" w:rsidRDefault="0064246C" w:rsidP="0064246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i/>
          <w:sz w:val="24"/>
          <w:szCs w:val="24"/>
        </w:rPr>
        <w:t>уметь:</w:t>
      </w:r>
    </w:p>
    <w:p w:rsidR="0064246C" w:rsidRPr="009F154C" w:rsidRDefault="0064246C" w:rsidP="0064246C">
      <w:pPr>
        <w:tabs>
          <w:tab w:val="left" w:pos="520"/>
        </w:tabs>
        <w:spacing w:line="276" w:lineRule="auto"/>
        <w:rPr>
          <w:rFonts w:ascii="Times New Roman" w:eastAsia="Symbol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- составлять смету доходов и расходов по эксплуатации сооружений;</w:t>
      </w:r>
    </w:p>
    <w:p w:rsidR="0064246C" w:rsidRPr="009F154C" w:rsidRDefault="0064246C" w:rsidP="0064246C">
      <w:pPr>
        <w:tabs>
          <w:tab w:val="left" w:pos="528"/>
        </w:tabs>
        <w:spacing w:line="276" w:lineRule="auto"/>
        <w:rPr>
          <w:rFonts w:ascii="Times New Roman" w:eastAsia="Symbol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- сделать соответствующую разметку для занятий различными видами физкультурно-спортивной деятельности;</w:t>
      </w:r>
    </w:p>
    <w:p w:rsidR="0064246C" w:rsidRPr="009F154C" w:rsidRDefault="0064246C" w:rsidP="0064246C">
      <w:pPr>
        <w:tabs>
          <w:tab w:val="left" w:pos="528"/>
        </w:tabs>
        <w:spacing w:line="276" w:lineRule="auto"/>
        <w:rPr>
          <w:rFonts w:ascii="Times New Roman" w:eastAsia="Symbol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- закупать необходимый инвентарь, оборудование и использовать его в учебной и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вне-классной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работе.</w:t>
      </w:r>
    </w:p>
    <w:p w:rsidR="0064246C" w:rsidRPr="009F154C" w:rsidRDefault="0064246C" w:rsidP="0064246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46C" w:rsidRPr="009F154C" w:rsidRDefault="0064246C" w:rsidP="0064246C">
      <w:pPr>
        <w:spacing w:line="276" w:lineRule="auto"/>
        <w:ind w:left="5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Перечень формируемых компетенций</w:t>
      </w: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64246C" w:rsidRPr="009F154C" w:rsidRDefault="0064246C" w:rsidP="0064246C">
      <w:pPr>
        <w:spacing w:line="276" w:lineRule="auto"/>
        <w:ind w:left="180" w:firstLine="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4246C" w:rsidRPr="009F154C" w:rsidRDefault="0064246C" w:rsidP="0064246C">
      <w:pPr>
        <w:spacing w:line="276" w:lineRule="auto"/>
        <w:ind w:left="180" w:firstLine="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6. Работать в коллективе и команде, взаимодействовать с коллегами и социальными партнерами.</w:t>
      </w:r>
    </w:p>
    <w:p w:rsidR="0064246C" w:rsidRPr="009F154C" w:rsidRDefault="0064246C" w:rsidP="0064246C">
      <w:pPr>
        <w:spacing w:line="276" w:lineRule="auto"/>
        <w:ind w:left="180" w:firstLine="1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1.3. Осуществлять педагогический контроль, оценивать процесс и результаты учения.</w:t>
      </w: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1.4. Анализировать учебные занятия.</w:t>
      </w: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1.5. Вести документацию, обеспечивающую процесс обучения физической культуре. ПК 2.1. Определять цели и задачи, планировать внеурочные мероприятия и занятия. ПК 2.2. Проводить внеурочные мероприятия и занятия.</w:t>
      </w: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2.3. Мотивировать обучающихся, родителей (лиц, их заменяющих) к участию в физкультурно-спортивной деятельности.</w:t>
      </w: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2.6. Вести документацию, обеспечивающую организацию физкультурно-спортивной деятельности.</w:t>
      </w: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3.2.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</w: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3.3. Оформлять педагогические разработки в виде отчетов, рефератов, выступлений.</w:t>
      </w:r>
    </w:p>
    <w:p w:rsidR="0064246C" w:rsidRPr="009F154C" w:rsidRDefault="0064246C" w:rsidP="0064246C">
      <w:pPr>
        <w:spacing w:line="276" w:lineRule="auto"/>
        <w:ind w:left="180" w:right="30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3.4. Участвовать в исследовательской и проектной деятельности в области физического воспитания.</w:t>
      </w:r>
    </w:p>
    <w:p w:rsidR="0064246C" w:rsidRPr="009F154C" w:rsidRDefault="0064246C" w:rsidP="0064246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1.4. Рекомендуемое количество часов на освоение программы дисциплины:</w:t>
      </w:r>
    </w:p>
    <w:p w:rsidR="0064246C" w:rsidRPr="009F154C" w:rsidRDefault="0064246C" w:rsidP="0064246C">
      <w:pPr>
        <w:spacing w:line="276" w:lineRule="auto"/>
        <w:ind w:left="180" w:right="700" w:firstLine="528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Максимальной учебной нагрузки обучающегося 54 часа, в том числе: обязательной аудиторной учебной нагрузки обучающегося 34 часа; самостоятельной работы обучающегося 20 часов.</w:t>
      </w: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1.5. Форма итоговой аттестации - контрольная работа</w:t>
      </w: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301F62" w:rsidRPr="009F154C" w:rsidRDefault="00301F62" w:rsidP="0064246C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301F62" w:rsidRPr="009F154C" w:rsidRDefault="00301F62" w:rsidP="00301F62">
      <w:pPr>
        <w:spacing w:line="276" w:lineRule="auto"/>
        <w:ind w:left="7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301F62" w:rsidRPr="009F154C" w:rsidRDefault="00301F62" w:rsidP="00301F62">
      <w:pPr>
        <w:spacing w:line="276" w:lineRule="auto"/>
        <w:ind w:left="9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ОП.12. Практикум по основам проектно-исследовательской деятельности</w:t>
      </w:r>
    </w:p>
    <w:p w:rsidR="00301F62" w:rsidRPr="009F154C" w:rsidRDefault="00301F62" w:rsidP="0064246C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301F62" w:rsidRPr="009F154C" w:rsidRDefault="00301F62" w:rsidP="0064246C">
      <w:pPr>
        <w:spacing w:line="276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301F62" w:rsidRPr="009F154C" w:rsidRDefault="00301F62" w:rsidP="00301F62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ОП.12. «Практикум по исследовательской работе студентов» является частью основной профессиональной образовательной программы по </w:t>
      </w:r>
      <w:r w:rsidRPr="009F154C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подготовке специалистов среднего звена по специальности 49.02.01 Физическая культура в соответствии с ФГОС СПО. </w:t>
      </w:r>
    </w:p>
    <w:p w:rsidR="00301F62" w:rsidRPr="009F154C" w:rsidRDefault="00301F62" w:rsidP="00301F62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</w:p>
    <w:p w:rsidR="00301F62" w:rsidRPr="009F154C" w:rsidRDefault="00301F62" w:rsidP="00301F62">
      <w:pPr>
        <w:pStyle w:val="a3"/>
        <w:numPr>
          <w:ilvl w:val="1"/>
          <w:numId w:val="3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Место дисциплины в структуре ППССЗ </w:t>
      </w:r>
    </w:p>
    <w:p w:rsidR="00301F62" w:rsidRPr="009F154C" w:rsidRDefault="00301F62" w:rsidP="00301F62">
      <w:pPr>
        <w:pStyle w:val="a3"/>
        <w:spacing w:line="276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Учебная дисциплина «Практикум по исследовательской работе студентов» относится к профессиональному учебному циклу (общепрофессиональные дисциплины) программы подготовки специалистов среднего звена. </w:t>
      </w:r>
    </w:p>
    <w:p w:rsidR="00301F62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F3FB9" w:rsidRPr="009F154C" w:rsidRDefault="00301F62" w:rsidP="004F3FB9">
      <w:pPr>
        <w:pStyle w:val="a3"/>
        <w:numPr>
          <w:ilvl w:val="1"/>
          <w:numId w:val="3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Цели и задачи дисциплины - требования к результатам освоения дисциплины: </w:t>
      </w:r>
    </w:p>
    <w:p w:rsidR="00301F62" w:rsidRPr="009F154C" w:rsidRDefault="00301F62" w:rsidP="004F3FB9">
      <w:pPr>
        <w:pStyle w:val="a3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обучающийся должен знать: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методы психолого-педагогического исследования;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общие и отличительные черты </w:t>
      </w:r>
      <w:proofErr w:type="spellStart"/>
      <w:r w:rsidRPr="009F154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9F154C">
        <w:rPr>
          <w:rFonts w:ascii="Times New Roman" w:hAnsi="Times New Roman" w:cs="Times New Roman"/>
          <w:sz w:val="24"/>
          <w:szCs w:val="24"/>
        </w:rPr>
        <w:t xml:space="preserve">–исследовательской деятельности студентов и </w:t>
      </w:r>
      <w:proofErr w:type="spellStart"/>
      <w:r w:rsidRPr="009F154C">
        <w:rPr>
          <w:rFonts w:ascii="Times New Roman" w:hAnsi="Times New Roman" w:cs="Times New Roman"/>
          <w:sz w:val="24"/>
          <w:szCs w:val="24"/>
        </w:rPr>
        <w:t>научноисследовательской</w:t>
      </w:r>
      <w:proofErr w:type="spellEnd"/>
      <w:r w:rsidRPr="009F154C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spellStart"/>
      <w:r w:rsidRPr="009F154C">
        <w:rPr>
          <w:rFonts w:ascii="Times New Roman" w:hAnsi="Times New Roman" w:cs="Times New Roman"/>
          <w:sz w:val="24"/>
          <w:szCs w:val="24"/>
        </w:rPr>
        <w:t>учѐных</w:t>
      </w:r>
      <w:proofErr w:type="spellEnd"/>
      <w:r w:rsidRPr="009F15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определение и основные характеристики проектной деятельности;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содержание основных понятий и категорий научного поиска;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требования к оформлению результатов исследования в виде курсовой и выпускной квалификационной работ; </w:t>
      </w:r>
    </w:p>
    <w:p w:rsidR="004F3FB9" w:rsidRPr="009F154C" w:rsidRDefault="004F3FB9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обучающийся должен уметь: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выбирать тему исследования, составлять его план;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подбирать из литературы и самостоятельно разрабатывать методы для осуществления исследования;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- обобщать передовой педагогический опыт и организовывать собственную проектно</w:t>
      </w:r>
      <w:r w:rsidR="004F3FB9" w:rsidRPr="009F154C">
        <w:rPr>
          <w:rFonts w:ascii="Times New Roman" w:hAnsi="Times New Roman" w:cs="Times New Roman"/>
          <w:sz w:val="24"/>
          <w:szCs w:val="24"/>
        </w:rPr>
        <w:t>-</w:t>
      </w:r>
      <w:r w:rsidRPr="009F154C">
        <w:rPr>
          <w:rFonts w:ascii="Times New Roman" w:hAnsi="Times New Roman" w:cs="Times New Roman"/>
          <w:sz w:val="24"/>
          <w:szCs w:val="24"/>
        </w:rPr>
        <w:t xml:space="preserve">исследовательскую деятельность, делать необходимые выводы и обобщения;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оформлять и представлять результаты исследовательской и проектной деятельности. </w:t>
      </w:r>
    </w:p>
    <w:p w:rsidR="004F3FB9" w:rsidRPr="009F154C" w:rsidRDefault="004F3FB9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ПК3.3</w:t>
      </w:r>
      <w:proofErr w:type="gramStart"/>
      <w:r w:rsidRPr="009F154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ПК3.4 Оформлять методические разработки в виде отчѐтов, рефератов, выступлений ПК3.5</w:t>
      </w:r>
      <w:proofErr w:type="gramStart"/>
      <w:r w:rsidRPr="009F154C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частвовать в исследовательской и проектной деятельности в области образования, физической культуры и спорта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ОК 1</w:t>
      </w:r>
      <w:proofErr w:type="gramStart"/>
      <w:r w:rsidRPr="009F154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онимать сущность и социальную значимость своей будущей профессии, проявлять к ней устойчивый интерес.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ОК 2</w:t>
      </w:r>
      <w:proofErr w:type="gramStart"/>
      <w:r w:rsidRPr="009F154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онимать сущность и социальную значимость своей будущей профессии, проявлять к ней устойчивый интерес.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ОК 3</w:t>
      </w:r>
      <w:proofErr w:type="gramStart"/>
      <w:r w:rsidRPr="009F154C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ценивать риски и принимать решения в нестандартных ситуациях.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ОК 4</w:t>
      </w:r>
      <w:proofErr w:type="gramStart"/>
      <w:r w:rsidRPr="009F154C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ОК 5</w:t>
      </w:r>
      <w:proofErr w:type="gramStart"/>
      <w:r w:rsidRPr="009F154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спользовать информационно-коммуникационные технологии для совершенствования профессиональной деятельности.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ОК 6</w:t>
      </w:r>
      <w:proofErr w:type="gramStart"/>
      <w:r w:rsidRPr="009F154C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аботать в коллективе и команде, взаимодействовать с руководством, коллегами и социальными партнерами.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lastRenderedPageBreak/>
        <w:t>ОК 7</w:t>
      </w:r>
      <w:proofErr w:type="gramStart"/>
      <w:r w:rsidRPr="009F154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ОК 9</w:t>
      </w:r>
      <w:proofErr w:type="gramStart"/>
      <w:r w:rsidRPr="009F154C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существлять профессиональную деятельность в условиях обновления ее целей, содержания, смены технологий.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ОК 10</w:t>
      </w:r>
      <w:proofErr w:type="gramStart"/>
      <w:r w:rsidRPr="009F154C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существлять профилактику травматизма, обеспечивать охрану жизни и здоровья детей.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ОК 11</w:t>
      </w:r>
      <w:proofErr w:type="gramStart"/>
      <w:r w:rsidRPr="009F154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троить профессиональную деятельность с соблюдением регулирующих ее правовых норм. </w:t>
      </w: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ОК 12</w:t>
      </w:r>
      <w:proofErr w:type="gramStart"/>
      <w:r w:rsidRPr="009F154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ладеть базовыми и новыми видами физкультурно-спортивной деятельности. </w:t>
      </w:r>
    </w:p>
    <w:p w:rsidR="004F3FB9" w:rsidRPr="009F154C" w:rsidRDefault="004F3FB9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ОК</w:t>
      </w:r>
      <w:r w:rsidR="00301F62" w:rsidRPr="009F154C">
        <w:rPr>
          <w:rFonts w:ascii="Times New Roman" w:hAnsi="Times New Roman" w:cs="Times New Roman"/>
          <w:sz w:val="24"/>
          <w:szCs w:val="24"/>
        </w:rPr>
        <w:t xml:space="preserve"> 13</w:t>
      </w:r>
      <w:proofErr w:type="gramStart"/>
      <w:r w:rsidR="00301F62" w:rsidRPr="009F154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301F62" w:rsidRPr="009F154C">
        <w:rPr>
          <w:rFonts w:ascii="Times New Roman" w:hAnsi="Times New Roman" w:cs="Times New Roman"/>
          <w:sz w:val="24"/>
          <w:szCs w:val="24"/>
        </w:rPr>
        <w:t xml:space="preserve">сполнять воинскую обязанность, в том числе с применением полученных профессиональных знаний (для юношей). </w:t>
      </w:r>
    </w:p>
    <w:p w:rsidR="004F3FB9" w:rsidRPr="009F154C" w:rsidRDefault="004F3FB9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F3FB9" w:rsidRPr="009F154C" w:rsidRDefault="00301F62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1.4. Рекомендуемое количество часов на освоение программы дисциплины:</w:t>
      </w:r>
      <w:r w:rsidRPr="009F154C">
        <w:rPr>
          <w:rFonts w:ascii="Times New Roman" w:hAnsi="Times New Roman" w:cs="Times New Roman"/>
          <w:sz w:val="24"/>
          <w:szCs w:val="24"/>
        </w:rPr>
        <w:t xml:space="preserve"> Максимальной учебной нагрузки обучающегося 112 часа, в том числе: обязательной аудиторной учебной нагрузки обучающегося 72 часов; самостоятельной работы обучающегося 40 часа. </w:t>
      </w:r>
    </w:p>
    <w:p w:rsidR="004F3FB9" w:rsidRPr="009F154C" w:rsidRDefault="004F3FB9" w:rsidP="00301F62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246C" w:rsidRPr="009F154C" w:rsidRDefault="00301F62" w:rsidP="00301F62">
      <w:pPr>
        <w:pStyle w:val="a3"/>
        <w:spacing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1.5. Форма итоговой аттестации</w:t>
      </w:r>
      <w:r w:rsidR="004F3FB9" w:rsidRPr="009F1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54C">
        <w:rPr>
          <w:rFonts w:ascii="Times New Roman" w:hAnsi="Times New Roman" w:cs="Times New Roman"/>
          <w:b/>
          <w:sz w:val="24"/>
          <w:szCs w:val="24"/>
        </w:rPr>
        <w:t>- контрольная работа</w:t>
      </w:r>
    </w:p>
    <w:p w:rsidR="0064246C" w:rsidRPr="009F154C" w:rsidRDefault="0064246C" w:rsidP="0064246C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4F3FB9" w:rsidRPr="009F154C" w:rsidRDefault="004F3FB9" w:rsidP="0064246C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4F3FB9" w:rsidRPr="009F154C" w:rsidRDefault="004F3FB9" w:rsidP="0064246C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4F3FB9" w:rsidRPr="009F154C" w:rsidRDefault="004F3FB9" w:rsidP="004F3FB9">
      <w:pPr>
        <w:spacing w:line="276" w:lineRule="auto"/>
        <w:ind w:left="7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4F3FB9" w:rsidRPr="009F154C" w:rsidRDefault="004F3FB9" w:rsidP="004F3FB9">
      <w:pPr>
        <w:spacing w:line="276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ОП.13. Основы информационного и библиографического поиска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ОП.13. «Основы информационного и библиографического поиска»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4F3FB9" w:rsidRPr="009F154C" w:rsidRDefault="004F3FB9" w:rsidP="004F3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F3FB9" w:rsidRPr="009F154C" w:rsidRDefault="004F3FB9" w:rsidP="004F3FB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1.2.Место дисциплины в структуре ППССЗ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Учебная дисциплина «Основы информационного и библиографического поиска» (вариативная часть) относится к профессиональному учебному циклу (общепрофессиональные дисциплины) программы подготовки специалистов среднего звена.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1.3.Цели и задачи дисциплины - требования к результатам освоения дисциплины: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в каких библиографических пособиях можно найти информацию по специальности, и как с ними работать;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взаимосвязь отдельных курсов, что позволит в дальнейшем лучше организовать процесс их углубленного изучения.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lastRenderedPageBreak/>
        <w:t xml:space="preserve">- анализировать основные отличия между понятиями «информация» и «знание»;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проводить классификацию социальной информации;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выявлять место и роль информации в собственной жизни;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осуществлять информационно-библиографическое слежение по выбранной теме;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отбирать, фиксировать наиболее ценную информацию, соотносить ее с личным тезаурусом;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использовать ГОСТы для определения профессиональных терминов.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владеть: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владеть культурой мышления, быть свободным к восприятию, анализу, обобщению информации, постановке цели и выбору путей ее достижения;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быть готовым к овладению перспективными методами библиотечно-информационной деятельности на основе информационно-коммуникативных технологий, использованию научных методов сбора и обработки эмпирической информации.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3. Оценивать риски и принимать решения в нестандартных ситуациях.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5. Использовать информационно-коммуникационные технологии для совершенствования профессиональной деятельности.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6. Работать в коллективе и команде, взаимодействовать с коллегами и социальными партнерами.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9. Осуществлять профессиональную деятельность в условиях обновления ее целей, содержания и смены технологий.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10. Осуществлять профилактику травматизма, обеспечивать охрану жизни и здоровья </w:t>
      </w:r>
      <w:proofErr w:type="gramStart"/>
      <w:r w:rsidRPr="009F154C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1.1. Определять цели и задачи, планировать учебно-тренировочные занятия.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1.2. Проводить учебно-тренировочные занятия.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1.3. Руководить соревновательной деятельностью спортсменов.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1.5. Анализировать учебно-тренировочные занятия, процесс и результаты руководства соревновательной деятельностью.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1.6. Проводить спортивный отбор и спортивную ориентацию.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lastRenderedPageBreak/>
        <w:t xml:space="preserve">ПК 1.7. Подбирать, эксплуатировать и готовить к занятиям и соревнованиям спортивное оборудование и инвентарь.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2.1. Определять цели, задачи и планировать физкультурно-спортивные мероприятия и занятия с различными возрастными группами населения.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2.2. Мотивировать население различных возрастных групп к участию в </w:t>
      </w:r>
      <w:proofErr w:type="spellStart"/>
      <w:r w:rsidRPr="009F154C">
        <w:rPr>
          <w:rFonts w:ascii="Times New Roman" w:hAnsi="Times New Roman" w:cs="Times New Roman"/>
          <w:sz w:val="24"/>
          <w:szCs w:val="24"/>
        </w:rPr>
        <w:t>физкультурноспортивной</w:t>
      </w:r>
      <w:proofErr w:type="spellEnd"/>
      <w:r w:rsidRPr="009F154C"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2.3. Организовывать и проводить физкультурно-спортивные мероприятия и занятия.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2.4. Осуществлять педагогический контроль в процессе проведения </w:t>
      </w:r>
      <w:proofErr w:type="spellStart"/>
      <w:r w:rsidRPr="009F154C">
        <w:rPr>
          <w:rFonts w:ascii="Times New Roman" w:hAnsi="Times New Roman" w:cs="Times New Roman"/>
          <w:sz w:val="24"/>
          <w:szCs w:val="24"/>
        </w:rPr>
        <w:t>физкультурноспортивных</w:t>
      </w:r>
      <w:proofErr w:type="spellEnd"/>
      <w:r w:rsidRPr="009F154C">
        <w:rPr>
          <w:rFonts w:ascii="Times New Roman" w:hAnsi="Times New Roman" w:cs="Times New Roman"/>
          <w:sz w:val="24"/>
          <w:szCs w:val="24"/>
        </w:rPr>
        <w:t xml:space="preserve"> мероприятий и занятий.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2.5. Организовывать обустройство и эксплуатацию спортивных сооружений и мест занятий физической культурой и спортом.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2.6. 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ПК 3.1. 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 ПК 3.2. Разрабатывать методическое обеспечение организации и проведения </w:t>
      </w:r>
      <w:proofErr w:type="spellStart"/>
      <w:r w:rsidRPr="009F154C">
        <w:rPr>
          <w:rFonts w:ascii="Times New Roman" w:hAnsi="Times New Roman" w:cs="Times New Roman"/>
          <w:sz w:val="24"/>
          <w:szCs w:val="24"/>
        </w:rPr>
        <w:t>физкультурноспортивных</w:t>
      </w:r>
      <w:proofErr w:type="spellEnd"/>
      <w:r w:rsidRPr="009F154C">
        <w:rPr>
          <w:rFonts w:ascii="Times New Roman" w:hAnsi="Times New Roman" w:cs="Times New Roman"/>
          <w:sz w:val="24"/>
          <w:szCs w:val="24"/>
        </w:rPr>
        <w:t xml:space="preserve"> занятий с различными возрастными группами населения.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3.4. Оформлять методические разработки в виде отчетов, рефератов, выступлений.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3.5. Участвовать в исследовательской и проектной деятельности в области образования, физической культуры и спорта.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1.4.Рекомендуемое количество часов на освоение программы дисциплины:</w:t>
      </w:r>
      <w:r w:rsidRPr="009F1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88 часов, в том числе: обязательной аудиторной учебной нагрузки обучающегося 68 часов; самостоятельной работы обучающегося 20 часов. </w:t>
      </w:r>
    </w:p>
    <w:p w:rsidR="004F3FB9" w:rsidRPr="009F154C" w:rsidRDefault="004F3FB9" w:rsidP="004F3FB9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</w:p>
    <w:p w:rsidR="004F3FB9" w:rsidRPr="009F154C" w:rsidRDefault="004F3FB9" w:rsidP="004F3FB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1.5.Форма итоговой аттестации - контрольная работа</w:t>
      </w:r>
    </w:p>
    <w:p w:rsidR="004F3FB9" w:rsidRPr="009F154C" w:rsidRDefault="004F3FB9" w:rsidP="004F3FB9">
      <w:pPr>
        <w:spacing w:line="276" w:lineRule="auto"/>
        <w:ind w:left="180"/>
        <w:jc w:val="center"/>
      </w:pPr>
    </w:p>
    <w:p w:rsidR="004F3FB9" w:rsidRPr="009F154C" w:rsidRDefault="004F3FB9" w:rsidP="004F3FB9">
      <w:pPr>
        <w:spacing w:line="276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3FB9" w:rsidRPr="009F154C" w:rsidRDefault="004F3FB9" w:rsidP="004F3FB9">
      <w:pPr>
        <w:spacing w:line="276" w:lineRule="auto"/>
        <w:ind w:left="7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4F3FB9" w:rsidRPr="009F154C" w:rsidRDefault="004F3FB9" w:rsidP="004F3FB9">
      <w:pPr>
        <w:spacing w:line="276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ОП.14. Введение в специальность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ОП.14 «Введение в специальность»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1.2.Место дисциплины в структуре ППССЗ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lastRenderedPageBreak/>
        <w:t xml:space="preserve">Учебная дисциплина «Введение в специальность» (вариативная часть) относится к профессиональному учебному циклу (общепрофессиональные дисциплины) программы подготовки специалистов среднего звена.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1.3.Цели и задачи дисциплины - требования к результатам освоения дисциплины: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</w:t>
      </w: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должен: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ЗНАТЬ: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ценностные основы профессиональной деятельности в области образования;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способы профессионального самопознания и саморазвития.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анализировать социально и личностно значимые проблемы профессионально-личностного самоопределения;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участвовать в профессиональных дискуссиях;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выявлять риски, осуществлять прогнозирование дальнейшего развития образовательных систем. </w:t>
      </w:r>
    </w:p>
    <w:p w:rsidR="009F154C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ВЛАДЕТЬ: </w:t>
      </w:r>
    </w:p>
    <w:p w:rsidR="004F3FB9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навыками рефлексии, самооценки, самоконтроля; </w:t>
      </w:r>
    </w:p>
    <w:p w:rsidR="009F154C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способами ориентации в профессиональных источниках информации; </w:t>
      </w:r>
    </w:p>
    <w:p w:rsidR="009F154C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- способами совершенствования профессиональных знаний и умений путем использования возможностей информационной среды образовательного учреждения, региона, области, страны. </w:t>
      </w:r>
    </w:p>
    <w:p w:rsidR="009F154C" w:rsidRPr="009F154C" w:rsidRDefault="009F154C" w:rsidP="004F3FB9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9F154C" w:rsidRPr="009F154C" w:rsidRDefault="004F3FB9" w:rsidP="004F3FB9">
      <w:pPr>
        <w:spacing w:line="276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OK1. Понимать сущность и социальную значимость своей будущей профессии, проявлять к ней устойчивый интерес.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3. Оценивать риски и принимать решения в нестандартных ситуациях.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5. Использовать информационно-коммуникационные технологии для совершенствования профессиональной деятельности.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6. Работать в коллективе и команде, взаимодействовать с коллегами и социальными партнерами.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OK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hAnsi="Times New Roman" w:cs="Times New Roman"/>
          <w:sz w:val="24"/>
          <w:szCs w:val="24"/>
        </w:rPr>
        <w:t xml:space="preserve"> 9. Осуществлять профессиональную деятельность в условиях обновления ее целей, содержания и смены технологий.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OK11. Строить профессиональную деятельность с соблюдением правовых норм, ее регулирующих.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1.6. Проводить спортивный отбор и спортивную ориентацию.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lastRenderedPageBreak/>
        <w:t xml:space="preserve">ПК 1.8. Оформлять и вести документацию, обеспечивающую учебно-тренировочный процесс и соревновательную деятельность спортсменов.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2.1. Определять цели, задачи и планировать физкультурно-спортивные мероприятия и занятия с различными возрастными группами населения.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2.2. Мотивировать население различных возрастных групп к участию в физкультурно-спортивной деятельности.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2.4. Осуществлять педагогический контроль в процессе проведения </w:t>
      </w:r>
      <w:proofErr w:type="spellStart"/>
      <w:r w:rsidRPr="009F154C">
        <w:rPr>
          <w:rFonts w:ascii="Times New Roman" w:hAnsi="Times New Roman" w:cs="Times New Roman"/>
          <w:sz w:val="24"/>
          <w:szCs w:val="24"/>
        </w:rPr>
        <w:t>физкультурноспортивных</w:t>
      </w:r>
      <w:proofErr w:type="spellEnd"/>
      <w:r w:rsidRPr="009F154C">
        <w:rPr>
          <w:rFonts w:ascii="Times New Roman" w:hAnsi="Times New Roman" w:cs="Times New Roman"/>
          <w:sz w:val="24"/>
          <w:szCs w:val="24"/>
        </w:rPr>
        <w:t xml:space="preserve"> мероприятий и занятий.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3.1. 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 ПК 3.2. Разрабатывать методическое обеспечение организации и проведения физкультурно-спортивных занятий с различными возрастными группами населения.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3.3. Систематизировать педагогический опыт в области физического культуры и спорта на основе изучения профессиональной литературы, самоанализа и анализа деятельности других педагогов.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3.4. Оформлять методические разработки в виде отчетов, рефератов, выступлений.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ПК 3.5. Участвовать в исследовательской и проектной деятельности в области образования, физической культуры и спорта. </w:t>
      </w:r>
    </w:p>
    <w:p w:rsidR="009F154C" w:rsidRPr="009F154C" w:rsidRDefault="009F154C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1.4.Рекомендуемое количество часов на освоение программы дисциплины: </w:t>
      </w:r>
    </w:p>
    <w:p w:rsidR="009F154C" w:rsidRPr="009F154C" w:rsidRDefault="004F3FB9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84 часов, в том числе: обязательной аудиторной учебной нагрузки обучающегося 64 часов; самостоятельной работы обучающегося 20 часов. </w:t>
      </w:r>
    </w:p>
    <w:p w:rsidR="009F154C" w:rsidRPr="009F154C" w:rsidRDefault="009F154C" w:rsidP="009F154C">
      <w:pPr>
        <w:spacing w:line="276" w:lineRule="auto"/>
        <w:ind w:left="180" w:firstLine="528"/>
        <w:rPr>
          <w:rFonts w:ascii="Times New Roman" w:hAnsi="Times New Roman" w:cs="Times New Roman"/>
          <w:sz w:val="24"/>
          <w:szCs w:val="24"/>
        </w:rPr>
      </w:pPr>
    </w:p>
    <w:p w:rsidR="004F3FB9" w:rsidRPr="009F154C" w:rsidRDefault="004F3FB9" w:rsidP="009F154C">
      <w:pPr>
        <w:spacing w:line="276" w:lineRule="auto"/>
        <w:ind w:left="180" w:firstLine="52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sz w:val="24"/>
          <w:szCs w:val="24"/>
        </w:rPr>
        <w:t>1.5.Форма итоговой аттестации</w:t>
      </w:r>
      <w:r w:rsidR="009F154C" w:rsidRPr="009F154C">
        <w:rPr>
          <w:rFonts w:ascii="Times New Roman" w:hAnsi="Times New Roman" w:cs="Times New Roman"/>
          <w:sz w:val="24"/>
          <w:szCs w:val="24"/>
        </w:rPr>
        <w:t xml:space="preserve"> </w:t>
      </w:r>
      <w:r w:rsidRPr="009F154C">
        <w:rPr>
          <w:rFonts w:ascii="Times New Roman" w:hAnsi="Times New Roman" w:cs="Times New Roman"/>
          <w:sz w:val="24"/>
          <w:szCs w:val="24"/>
        </w:rPr>
        <w:t>-</w:t>
      </w:r>
      <w:r w:rsidR="009F154C" w:rsidRPr="009F154C">
        <w:rPr>
          <w:rFonts w:ascii="Times New Roman" w:hAnsi="Times New Roman" w:cs="Times New Roman"/>
          <w:sz w:val="24"/>
          <w:szCs w:val="24"/>
        </w:rPr>
        <w:t xml:space="preserve"> </w:t>
      </w:r>
      <w:r w:rsidRPr="009F154C">
        <w:rPr>
          <w:rFonts w:ascii="Times New Roman" w:hAnsi="Times New Roman" w:cs="Times New Roman"/>
          <w:sz w:val="24"/>
          <w:szCs w:val="24"/>
        </w:rPr>
        <w:t>контрольная работа</w:t>
      </w:r>
    </w:p>
    <w:p w:rsidR="004F3FB9" w:rsidRPr="009F154C" w:rsidRDefault="004F3FB9" w:rsidP="004F3FB9">
      <w:pPr>
        <w:spacing w:line="276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246C" w:rsidRPr="009F154C" w:rsidRDefault="0064246C" w:rsidP="007713FA">
      <w:pPr>
        <w:spacing w:line="276" w:lineRule="auto"/>
        <w:ind w:left="7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7713FA" w:rsidRPr="009F154C" w:rsidRDefault="007713FA" w:rsidP="007713FA">
      <w:pPr>
        <w:spacing w:line="276" w:lineRule="auto"/>
        <w:ind w:left="9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ОП.15. Безопасность жизнедеятельности</w:t>
      </w:r>
    </w:p>
    <w:p w:rsidR="007713FA" w:rsidRPr="009F154C" w:rsidRDefault="007713FA" w:rsidP="007713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3FA" w:rsidRPr="009F154C" w:rsidRDefault="007713FA" w:rsidP="007713FA">
      <w:pPr>
        <w:pStyle w:val="a3"/>
        <w:numPr>
          <w:ilvl w:val="1"/>
          <w:numId w:val="41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Область применения программы</w:t>
      </w:r>
    </w:p>
    <w:p w:rsidR="007713FA" w:rsidRPr="009F154C" w:rsidRDefault="007713FA" w:rsidP="007713FA">
      <w:pPr>
        <w:spacing w:line="276" w:lineRule="auto"/>
        <w:ind w:left="180" w:right="20" w:firstLine="76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ОП.15 «Безопасность жизнедеятельности»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</w:t>
      </w:r>
    </w:p>
    <w:p w:rsidR="007713FA" w:rsidRPr="009F154C" w:rsidRDefault="007713FA" w:rsidP="007713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3FA" w:rsidRPr="009F154C" w:rsidRDefault="007713FA" w:rsidP="007713FA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1.2. Место дисциплины в структуре ППССЗ</w:t>
      </w:r>
    </w:p>
    <w:p w:rsidR="007713FA" w:rsidRPr="009F154C" w:rsidRDefault="007713FA" w:rsidP="007713FA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Учебная дисциплина «Безопасность жизнедеятельности» относится к профессиональному учебному циклу (общепрофессиональные дисциплины) программы подготовки специалистов среднего звена.</w:t>
      </w:r>
    </w:p>
    <w:p w:rsidR="007713FA" w:rsidRPr="009F154C" w:rsidRDefault="007713FA" w:rsidP="007713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3FA" w:rsidRPr="009F154C" w:rsidRDefault="007713FA" w:rsidP="007713FA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дисциплины - требования к результатам освоения дисциплины:</w:t>
      </w:r>
    </w:p>
    <w:p w:rsidR="007713FA" w:rsidRPr="009F154C" w:rsidRDefault="007713FA" w:rsidP="007713FA">
      <w:pPr>
        <w:spacing w:line="276" w:lineRule="auto"/>
        <w:ind w:left="5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13FA" w:rsidRPr="009F154C" w:rsidRDefault="007713FA" w:rsidP="007713FA">
      <w:pPr>
        <w:spacing w:line="276" w:lineRule="auto"/>
        <w:ind w:left="5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уметь:</w:t>
      </w:r>
    </w:p>
    <w:p w:rsidR="0064246C" w:rsidRPr="009F154C" w:rsidRDefault="007713FA" w:rsidP="007713FA">
      <w:pPr>
        <w:numPr>
          <w:ilvl w:val="1"/>
          <w:numId w:val="40"/>
        </w:numPr>
        <w:tabs>
          <w:tab w:val="left" w:pos="900"/>
        </w:tabs>
        <w:spacing w:line="276" w:lineRule="auto"/>
        <w:ind w:left="18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7713FA" w:rsidRPr="009F154C" w:rsidRDefault="007713FA" w:rsidP="007713FA">
      <w:pPr>
        <w:numPr>
          <w:ilvl w:val="1"/>
          <w:numId w:val="40"/>
        </w:numPr>
        <w:tabs>
          <w:tab w:val="left" w:pos="900"/>
        </w:tabs>
        <w:spacing w:line="276" w:lineRule="auto"/>
        <w:ind w:left="180" w:right="4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7713FA" w:rsidRPr="009F154C" w:rsidRDefault="007713FA" w:rsidP="007713FA">
      <w:pPr>
        <w:numPr>
          <w:ilvl w:val="1"/>
          <w:numId w:val="40"/>
        </w:numPr>
        <w:tabs>
          <w:tab w:val="left" w:pos="900"/>
        </w:tabs>
        <w:spacing w:line="276" w:lineRule="auto"/>
        <w:ind w:left="180" w:right="74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использовать средства индивидуальной и коллективной защиты от оружия массового поражения;</w:t>
      </w:r>
    </w:p>
    <w:p w:rsidR="007713FA" w:rsidRPr="009F154C" w:rsidRDefault="007713FA" w:rsidP="007713FA">
      <w:pPr>
        <w:numPr>
          <w:ilvl w:val="1"/>
          <w:numId w:val="40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применять первичные средства пожаротушения;</w:t>
      </w:r>
    </w:p>
    <w:p w:rsidR="007713FA" w:rsidRPr="009F154C" w:rsidRDefault="007713FA" w:rsidP="007713FA">
      <w:pPr>
        <w:numPr>
          <w:ilvl w:val="1"/>
          <w:numId w:val="40"/>
        </w:numPr>
        <w:tabs>
          <w:tab w:val="left" w:pos="900"/>
        </w:tabs>
        <w:spacing w:line="276" w:lineRule="auto"/>
        <w:ind w:left="180" w:right="320" w:firstLine="31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7713FA" w:rsidRPr="009F154C" w:rsidRDefault="007713FA" w:rsidP="007713FA">
      <w:pPr>
        <w:numPr>
          <w:ilvl w:val="1"/>
          <w:numId w:val="40"/>
        </w:numPr>
        <w:tabs>
          <w:tab w:val="left" w:pos="900"/>
        </w:tabs>
        <w:spacing w:line="276" w:lineRule="auto"/>
        <w:ind w:left="180" w:right="26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7713FA" w:rsidRPr="009F154C" w:rsidRDefault="007713FA" w:rsidP="007713FA">
      <w:pPr>
        <w:numPr>
          <w:ilvl w:val="1"/>
          <w:numId w:val="40"/>
        </w:numPr>
        <w:tabs>
          <w:tab w:val="left" w:pos="900"/>
        </w:tabs>
        <w:spacing w:line="276" w:lineRule="auto"/>
        <w:ind w:left="180" w:right="130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владеть способами бесконфликтного общения и </w:t>
      </w:r>
      <w:proofErr w:type="spellStart"/>
      <w:r w:rsidRPr="009F154C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в повседневной деятельности и экстремальных условиях военной службы;</w:t>
      </w:r>
    </w:p>
    <w:p w:rsidR="007713FA" w:rsidRPr="009F154C" w:rsidRDefault="007713FA" w:rsidP="007713FA">
      <w:pPr>
        <w:numPr>
          <w:ilvl w:val="0"/>
          <w:numId w:val="40"/>
        </w:numPr>
        <w:tabs>
          <w:tab w:val="left" w:pos="300"/>
        </w:tabs>
        <w:spacing w:line="276" w:lineRule="auto"/>
        <w:ind w:left="300" w:hanging="12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пострадавшим;</w:t>
      </w:r>
    </w:p>
    <w:p w:rsidR="007713FA" w:rsidRPr="009F154C" w:rsidRDefault="007713FA" w:rsidP="007713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3FA" w:rsidRPr="009F154C" w:rsidRDefault="007713FA" w:rsidP="007713FA">
      <w:pPr>
        <w:spacing w:line="276" w:lineRule="auto"/>
        <w:ind w:left="5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знать:</w:t>
      </w:r>
    </w:p>
    <w:p w:rsidR="007713FA" w:rsidRPr="009F154C" w:rsidRDefault="007713FA" w:rsidP="00F212EE">
      <w:pPr>
        <w:numPr>
          <w:ilvl w:val="0"/>
          <w:numId w:val="42"/>
        </w:numPr>
        <w:tabs>
          <w:tab w:val="left" w:pos="900"/>
        </w:tabs>
        <w:spacing w:line="276" w:lineRule="auto"/>
        <w:ind w:left="180" w:right="10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7713FA" w:rsidRPr="009F154C" w:rsidRDefault="007713FA" w:rsidP="00F212EE">
      <w:pPr>
        <w:numPr>
          <w:ilvl w:val="0"/>
          <w:numId w:val="42"/>
        </w:numPr>
        <w:tabs>
          <w:tab w:val="left" w:pos="900"/>
        </w:tabs>
        <w:spacing w:line="276" w:lineRule="auto"/>
        <w:ind w:left="180" w:right="108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7713FA" w:rsidRPr="009F154C" w:rsidRDefault="007713FA" w:rsidP="00F212EE">
      <w:pPr>
        <w:numPr>
          <w:ilvl w:val="0"/>
          <w:numId w:val="42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основы военной службы и обороны государства;</w:t>
      </w:r>
    </w:p>
    <w:p w:rsidR="007713FA" w:rsidRPr="009F154C" w:rsidRDefault="007713FA" w:rsidP="00F212EE">
      <w:pPr>
        <w:numPr>
          <w:ilvl w:val="0"/>
          <w:numId w:val="42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задачи и основные мероприятия гражданской обороны; способы защиты населения от</w:t>
      </w:r>
      <w:r w:rsidR="00F212EE" w:rsidRPr="009F1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54C">
        <w:rPr>
          <w:rFonts w:ascii="Times New Roman" w:eastAsia="Times New Roman" w:hAnsi="Times New Roman" w:cs="Times New Roman"/>
          <w:sz w:val="24"/>
          <w:szCs w:val="24"/>
        </w:rPr>
        <w:t>оружия массового поражения;</w:t>
      </w:r>
    </w:p>
    <w:p w:rsidR="007713FA" w:rsidRPr="009F154C" w:rsidRDefault="007713FA" w:rsidP="00F212EE">
      <w:pPr>
        <w:numPr>
          <w:ilvl w:val="0"/>
          <w:numId w:val="43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меры пожарной безопасности и правила безопасного поведения при пожарах;</w:t>
      </w:r>
    </w:p>
    <w:p w:rsidR="007713FA" w:rsidRPr="009F154C" w:rsidRDefault="007713FA" w:rsidP="00F212EE">
      <w:pPr>
        <w:numPr>
          <w:ilvl w:val="0"/>
          <w:numId w:val="43"/>
        </w:numPr>
        <w:tabs>
          <w:tab w:val="left" w:pos="900"/>
        </w:tabs>
        <w:spacing w:line="276" w:lineRule="auto"/>
        <w:ind w:left="180" w:right="80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организацию и порядок призыва граждан на военную службу и поступления на нее в добровольном порядке;</w:t>
      </w:r>
    </w:p>
    <w:p w:rsidR="007713FA" w:rsidRPr="009F154C" w:rsidRDefault="007713FA" w:rsidP="00F212EE">
      <w:pPr>
        <w:numPr>
          <w:ilvl w:val="0"/>
          <w:numId w:val="43"/>
        </w:numPr>
        <w:tabs>
          <w:tab w:val="left" w:pos="900"/>
        </w:tabs>
        <w:spacing w:line="276" w:lineRule="auto"/>
        <w:ind w:left="180" w:right="42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7713FA" w:rsidRPr="009F154C" w:rsidRDefault="007713FA" w:rsidP="00F212EE">
      <w:pPr>
        <w:numPr>
          <w:ilvl w:val="0"/>
          <w:numId w:val="43"/>
        </w:numPr>
        <w:tabs>
          <w:tab w:val="left" w:pos="900"/>
        </w:tabs>
        <w:spacing w:line="276" w:lineRule="auto"/>
        <w:ind w:left="180" w:right="220" w:firstLine="3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область применения получаемых профессиональных знаний при исполнении обязанностей военной службы;</w:t>
      </w:r>
    </w:p>
    <w:p w:rsidR="007713FA" w:rsidRPr="009F154C" w:rsidRDefault="007713FA" w:rsidP="00F212EE">
      <w:pPr>
        <w:numPr>
          <w:ilvl w:val="0"/>
          <w:numId w:val="43"/>
        </w:numPr>
        <w:tabs>
          <w:tab w:val="left" w:pos="900"/>
        </w:tabs>
        <w:spacing w:line="276" w:lineRule="auto"/>
        <w:ind w:left="900" w:hanging="41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порядок и правила оказания первой помощи пострадавшим</w:t>
      </w:r>
    </w:p>
    <w:p w:rsidR="00F212EE" w:rsidRPr="009F154C" w:rsidRDefault="00F212EE" w:rsidP="00F212EE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Перечень формируемых компетенций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3. Оценивать риски и принимать решения в нестандартных ситуациях.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6. Работать в коллективе и команде, взаимодействовать с коллегами и социальными партнерами.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9. Осуществлять профессиональную деятельность в условиях обновления ее целей, содержания и смены технологий.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 xml:space="preserve"> 10. Осуществлять профилактику травматизма, обеспечивать охрану жизни и здоровья </w:t>
      </w:r>
      <w:proofErr w:type="gramStart"/>
      <w:r w:rsidRPr="009F154C">
        <w:rPr>
          <w:rFonts w:ascii="Times New Roman" w:eastAsia="Times New Roman" w:hAnsi="Times New Roman" w:cs="Times New Roman"/>
          <w:sz w:val="24"/>
          <w:szCs w:val="24"/>
        </w:rPr>
        <w:t>занимающихся</w:t>
      </w:r>
      <w:proofErr w:type="gramEnd"/>
      <w:r w:rsidRPr="009F15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1.1. Определять цели и задачи, планировать учебно-тренировочные занятия.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1.2. Проводить учебно-тренировочные занятия.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1.3. Руководить соревновательной деятельностью спортсменов.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1.5. Анализировать учебно-тренировочные занятия, процесс и результаты руководства соревновательной деятельностью.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1.6. Проводить спортивный отбор и спортивную ориентацию.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1.7. Подбирать, эксплуатировать и готовить к занятиям и соревнованиям спортивное оборудование и инвентарь.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1.8. Оформлять и вести документацию, обеспечивающую учебно-тренировочный процесс и соревновательную деятельность спортсменов.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2.1. Определять цели, задачи и планировать физкультурно-спортивные мероприятия и занятия с различными возрастными группами населения.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2.2. Мотивировать население различных возрастных групп к участию в физкультурно-спортивной деятельности.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2.3. Организовывать и проводить физкультурно-спортивные мероприятия и занятия.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2.4. Осуществлять педагогический контроль в процессе проведения физкультурно-спортивных мероприятий и занятий</w:t>
      </w:r>
    </w:p>
    <w:p w:rsidR="00F212EE" w:rsidRPr="009F154C" w:rsidRDefault="00F212EE" w:rsidP="002C6AEC">
      <w:pPr>
        <w:pStyle w:val="a3"/>
        <w:spacing w:line="276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2.5. Организовывать обустройство и эксплуатацию спортивных сооружений и мест занятий физической культурой и спортом.</w:t>
      </w:r>
    </w:p>
    <w:p w:rsidR="002C6AEC" w:rsidRPr="009F154C" w:rsidRDefault="002C6AEC" w:rsidP="002C6AEC">
      <w:pPr>
        <w:spacing w:line="276" w:lineRule="auto"/>
        <w:ind w:left="708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2.6. 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:rsidR="002C6AEC" w:rsidRPr="009F154C" w:rsidRDefault="002C6AEC" w:rsidP="002C6AEC">
      <w:pPr>
        <w:spacing w:line="276" w:lineRule="auto"/>
        <w:ind w:left="708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3.1. 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2C6AEC" w:rsidRPr="009F154C" w:rsidRDefault="002C6AEC" w:rsidP="002C6AEC">
      <w:pPr>
        <w:spacing w:line="276" w:lineRule="auto"/>
        <w:ind w:left="708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3.2. Разрабатывать методическое обеспечение организации и проведения физкультурно-спортивных занятий с различными возрастными группами населения.</w:t>
      </w:r>
    </w:p>
    <w:p w:rsidR="002C6AEC" w:rsidRPr="009F154C" w:rsidRDefault="002C6AEC" w:rsidP="002C6AEC">
      <w:pPr>
        <w:spacing w:line="276" w:lineRule="auto"/>
        <w:ind w:left="708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</w:r>
    </w:p>
    <w:p w:rsidR="002C6AEC" w:rsidRPr="009F154C" w:rsidRDefault="002C6AEC" w:rsidP="002C6AEC">
      <w:pPr>
        <w:spacing w:line="276" w:lineRule="auto"/>
        <w:ind w:left="740" w:firstLine="527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lastRenderedPageBreak/>
        <w:t>ПК 3.4. Оформлять методические разработки в виде отчетов, рефератов, выступлений.</w:t>
      </w:r>
    </w:p>
    <w:p w:rsidR="002C6AEC" w:rsidRPr="009F154C" w:rsidRDefault="002C6AEC" w:rsidP="002C6AEC">
      <w:pPr>
        <w:spacing w:line="276" w:lineRule="auto"/>
        <w:ind w:left="708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ПК 3.5. Участвовать в исследовательской и проектной деятельности в области образования, физической культуры и спорта.</w:t>
      </w:r>
    </w:p>
    <w:p w:rsidR="002C6AEC" w:rsidRPr="009F154C" w:rsidRDefault="002C6AEC" w:rsidP="002C6AE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6AEC" w:rsidRPr="009F154C" w:rsidRDefault="002C6AEC" w:rsidP="002C6AEC">
      <w:pPr>
        <w:spacing w:line="276" w:lineRule="auto"/>
        <w:ind w:right="15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 xml:space="preserve">1.4.  Рекомендуемое количество часов на освоение программы дисциплины: </w:t>
      </w:r>
    </w:p>
    <w:p w:rsidR="002C6AEC" w:rsidRPr="009F154C" w:rsidRDefault="002C6AEC" w:rsidP="002C6AEC">
      <w:pPr>
        <w:pStyle w:val="a3"/>
        <w:spacing w:line="276" w:lineRule="auto"/>
        <w:ind w:left="360" w:right="1560"/>
        <w:rPr>
          <w:rFonts w:ascii="Times New Roman" w:eastAsia="Times New Roman" w:hAnsi="Times New Roman" w:cs="Times New Roman"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sz w:val="24"/>
          <w:szCs w:val="24"/>
        </w:rPr>
        <w:t>Максимальной учебной нагрузки обучающегося 102 часа, в том числе: обязательной аудиторной учебной нагрузки обучающегося 68 часов; самостоятельной работы обучающегося 34 часа.</w:t>
      </w:r>
    </w:p>
    <w:p w:rsidR="002C6AEC" w:rsidRPr="009F154C" w:rsidRDefault="002C6AEC" w:rsidP="002C6AE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6AEC" w:rsidRPr="009F154C" w:rsidRDefault="002C6AEC" w:rsidP="002C6AEC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54C">
        <w:rPr>
          <w:rFonts w:ascii="Times New Roman" w:eastAsia="Times New Roman" w:hAnsi="Times New Roman" w:cs="Times New Roman"/>
          <w:b/>
          <w:sz w:val="24"/>
          <w:szCs w:val="24"/>
        </w:rPr>
        <w:t>1.5. Форма итоговой аттестации - экзамен.</w:t>
      </w:r>
    </w:p>
    <w:p w:rsidR="007713FA" w:rsidRPr="009F154C" w:rsidRDefault="007713FA" w:rsidP="002C6AEC">
      <w:pPr>
        <w:spacing w:line="276" w:lineRule="auto"/>
        <w:ind w:left="180"/>
        <w:rPr>
          <w:rFonts w:ascii="Times New Roman" w:eastAsia="Times New Roman" w:hAnsi="Times New Roman" w:cs="Times New Roman"/>
          <w:sz w:val="24"/>
          <w:szCs w:val="24"/>
        </w:rPr>
        <w:sectPr w:rsidR="007713FA" w:rsidRPr="009F154C" w:rsidSect="000837C8">
          <w:pgSz w:w="11900" w:h="16841"/>
          <w:pgMar w:top="1134" w:right="760" w:bottom="1134" w:left="1134" w:header="0" w:footer="0" w:gutter="0"/>
          <w:cols w:space="0" w:equalWidth="0">
            <w:col w:w="9699"/>
          </w:cols>
          <w:docGrid w:linePitch="360"/>
        </w:sectPr>
      </w:pPr>
    </w:p>
    <w:p w:rsidR="0064246C" w:rsidRPr="000837C8" w:rsidRDefault="0064246C" w:rsidP="0064246C">
      <w:pPr>
        <w:tabs>
          <w:tab w:val="left" w:pos="528"/>
        </w:tabs>
        <w:spacing w:line="276" w:lineRule="auto"/>
        <w:rPr>
          <w:rFonts w:ascii="Times New Roman" w:eastAsia="Symbol" w:hAnsi="Times New Roman" w:cs="Times New Roman"/>
          <w:sz w:val="24"/>
          <w:szCs w:val="24"/>
        </w:rPr>
      </w:pPr>
    </w:p>
    <w:p w:rsidR="0064246C" w:rsidRPr="000837C8" w:rsidRDefault="0064246C" w:rsidP="0064246C">
      <w:pPr>
        <w:spacing w:line="276" w:lineRule="auto"/>
        <w:ind w:left="7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1D52" w:rsidRPr="000837C8" w:rsidRDefault="003F1D52" w:rsidP="003F1D52">
      <w:pPr>
        <w:tabs>
          <w:tab w:val="left" w:pos="1600"/>
          <w:tab w:val="left" w:pos="4340"/>
          <w:tab w:val="left" w:pos="4980"/>
          <w:tab w:val="left" w:pos="6420"/>
          <w:tab w:val="left" w:pos="7860"/>
          <w:tab w:val="left" w:pos="9240"/>
        </w:tabs>
        <w:spacing w:line="276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</w:p>
    <w:p w:rsidR="003F1D52" w:rsidRPr="000837C8" w:rsidRDefault="003F1D52" w:rsidP="003F1D5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D52" w:rsidRDefault="003F1D52" w:rsidP="003F1D52">
      <w:pPr>
        <w:spacing w:line="276" w:lineRule="auto"/>
        <w:jc w:val="center"/>
      </w:pPr>
    </w:p>
    <w:sectPr w:rsidR="003F1D52" w:rsidSect="00B76B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57130A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33AB1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21DA31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2443A8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2D1D5AE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763845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75A2A8D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08EDBD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9838CB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4353D0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0B03E0C6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189A76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4E49EB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1F324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CA8861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0836C40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02901D8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3A95F87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13864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1E7FF52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7C3DBD3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37B8DD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6CEAF08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22221A70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4516DDE8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24"/>
    <w:multiLevelType w:val="hybridMultilevel"/>
    <w:tmpl w:val="77465F0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25"/>
    <w:multiLevelType w:val="hybridMultilevel"/>
    <w:tmpl w:val="7724C67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26"/>
    <w:multiLevelType w:val="hybridMultilevel"/>
    <w:tmpl w:val="5C482A9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17EE33DF"/>
    <w:multiLevelType w:val="multilevel"/>
    <w:tmpl w:val="7C5A0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1B27611D"/>
    <w:multiLevelType w:val="multilevel"/>
    <w:tmpl w:val="DED2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1BEA07BA"/>
    <w:multiLevelType w:val="multilevel"/>
    <w:tmpl w:val="1B9A5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21114CEC"/>
    <w:multiLevelType w:val="multilevel"/>
    <w:tmpl w:val="888A9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2EF2259A"/>
    <w:multiLevelType w:val="multilevel"/>
    <w:tmpl w:val="72A49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32385097"/>
    <w:multiLevelType w:val="multilevel"/>
    <w:tmpl w:val="EF6CB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39262137"/>
    <w:multiLevelType w:val="multilevel"/>
    <w:tmpl w:val="0B9EE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4B8855A8"/>
    <w:multiLevelType w:val="multilevel"/>
    <w:tmpl w:val="C5E6B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53D61060"/>
    <w:multiLevelType w:val="multilevel"/>
    <w:tmpl w:val="AEA22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C206768"/>
    <w:multiLevelType w:val="multilevel"/>
    <w:tmpl w:val="B00AE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CB537B5"/>
    <w:multiLevelType w:val="multilevel"/>
    <w:tmpl w:val="D5DC1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8F060F6"/>
    <w:multiLevelType w:val="multilevel"/>
    <w:tmpl w:val="21D8B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5"/>
  </w:num>
  <w:num w:numId="6">
    <w:abstractNumId w:val="38"/>
  </w:num>
  <w:num w:numId="7">
    <w:abstractNumId w:val="4"/>
  </w:num>
  <w:num w:numId="8">
    <w:abstractNumId w:val="5"/>
  </w:num>
  <w:num w:numId="9">
    <w:abstractNumId w:val="31"/>
  </w:num>
  <w:num w:numId="10">
    <w:abstractNumId w:val="6"/>
  </w:num>
  <w:num w:numId="11">
    <w:abstractNumId w:val="7"/>
  </w:num>
  <w:num w:numId="12">
    <w:abstractNumId w:val="8"/>
  </w:num>
  <w:num w:numId="13">
    <w:abstractNumId w:val="33"/>
  </w:num>
  <w:num w:numId="14">
    <w:abstractNumId w:val="9"/>
  </w:num>
  <w:num w:numId="15">
    <w:abstractNumId w:val="10"/>
  </w:num>
  <w:num w:numId="16">
    <w:abstractNumId w:val="11"/>
  </w:num>
  <w:num w:numId="17">
    <w:abstractNumId w:val="36"/>
  </w:num>
  <w:num w:numId="18">
    <w:abstractNumId w:val="12"/>
  </w:num>
  <w:num w:numId="19">
    <w:abstractNumId w:val="13"/>
  </w:num>
  <w:num w:numId="20">
    <w:abstractNumId w:val="14"/>
  </w:num>
  <w:num w:numId="21">
    <w:abstractNumId w:val="41"/>
  </w:num>
  <w:num w:numId="22">
    <w:abstractNumId w:val="15"/>
  </w:num>
  <w:num w:numId="23">
    <w:abstractNumId w:val="16"/>
  </w:num>
  <w:num w:numId="24">
    <w:abstractNumId w:val="17"/>
  </w:num>
  <w:num w:numId="25">
    <w:abstractNumId w:val="39"/>
  </w:num>
  <w:num w:numId="26">
    <w:abstractNumId w:val="18"/>
  </w:num>
  <w:num w:numId="27">
    <w:abstractNumId w:val="19"/>
  </w:num>
  <w:num w:numId="28">
    <w:abstractNumId w:val="20"/>
  </w:num>
  <w:num w:numId="29">
    <w:abstractNumId w:val="21"/>
  </w:num>
  <w:num w:numId="30">
    <w:abstractNumId w:val="34"/>
  </w:num>
  <w:num w:numId="31">
    <w:abstractNumId w:val="22"/>
  </w:num>
  <w:num w:numId="32">
    <w:abstractNumId w:val="23"/>
  </w:num>
  <w:num w:numId="33">
    <w:abstractNumId w:val="37"/>
  </w:num>
  <w:num w:numId="34">
    <w:abstractNumId w:val="42"/>
  </w:num>
  <w:num w:numId="35">
    <w:abstractNumId w:val="24"/>
  </w:num>
  <w:num w:numId="36">
    <w:abstractNumId w:val="25"/>
  </w:num>
  <w:num w:numId="37">
    <w:abstractNumId w:val="40"/>
  </w:num>
  <w:num w:numId="38">
    <w:abstractNumId w:val="26"/>
  </w:num>
  <w:num w:numId="39">
    <w:abstractNumId w:val="27"/>
  </w:num>
  <w:num w:numId="40">
    <w:abstractNumId w:val="28"/>
  </w:num>
  <w:num w:numId="41">
    <w:abstractNumId w:val="32"/>
  </w:num>
  <w:num w:numId="42">
    <w:abstractNumId w:val="29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B7F"/>
    <w:rsid w:val="00157A7F"/>
    <w:rsid w:val="002B0849"/>
    <w:rsid w:val="002C6AEC"/>
    <w:rsid w:val="00301F62"/>
    <w:rsid w:val="003C20B0"/>
    <w:rsid w:val="003F1D52"/>
    <w:rsid w:val="0049303A"/>
    <w:rsid w:val="004F3FB9"/>
    <w:rsid w:val="0064246C"/>
    <w:rsid w:val="006C607E"/>
    <w:rsid w:val="00737B56"/>
    <w:rsid w:val="007713FA"/>
    <w:rsid w:val="007A6929"/>
    <w:rsid w:val="007D4F8D"/>
    <w:rsid w:val="00922D95"/>
    <w:rsid w:val="009F154C"/>
    <w:rsid w:val="009F2145"/>
    <w:rsid w:val="00B76B7F"/>
    <w:rsid w:val="00C463C9"/>
    <w:rsid w:val="00CF1A8E"/>
    <w:rsid w:val="00D1140B"/>
    <w:rsid w:val="00D326DE"/>
    <w:rsid w:val="00F212EE"/>
    <w:rsid w:val="00FA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7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37</Pages>
  <Words>12384</Words>
  <Characters>70595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Игумнова Людмила Владимировна</cp:lastModifiedBy>
  <cp:revision>15</cp:revision>
  <dcterms:created xsi:type="dcterms:W3CDTF">2019-01-20T14:10:00Z</dcterms:created>
  <dcterms:modified xsi:type="dcterms:W3CDTF">2019-01-21T05:59:00Z</dcterms:modified>
</cp:coreProperties>
</file>