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55" w:rsidRPr="00AD677B" w:rsidRDefault="00330155" w:rsidP="003301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Приложение 1</w:t>
      </w:r>
    </w:p>
    <w:p w:rsidR="00330155" w:rsidRPr="00AD677B" w:rsidRDefault="00330155" w:rsidP="003301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 xml:space="preserve">к Основной профессиональной </w:t>
      </w:r>
    </w:p>
    <w:p w:rsidR="00330155" w:rsidRPr="00AD677B" w:rsidRDefault="00330155" w:rsidP="003301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образовательной программе ПССЗ</w:t>
      </w:r>
    </w:p>
    <w:p w:rsidR="00330155" w:rsidRPr="00AD677B" w:rsidRDefault="00330155" w:rsidP="00330155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962650" cy="1066800"/>
            <wp:effectExtent l="1905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155" w:rsidRPr="00330155" w:rsidRDefault="00330155" w:rsidP="0033015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330155">
        <w:rPr>
          <w:rFonts w:ascii="Times New Roman" w:hAnsi="Times New Roman" w:cs="Times New Roman"/>
          <w:sz w:val="10"/>
          <w:szCs w:val="10"/>
        </w:rPr>
        <w:tab/>
      </w:r>
      <w:r w:rsidRPr="00330155">
        <w:rPr>
          <w:rFonts w:ascii="Times New Roman" w:hAnsi="Times New Roman" w:cs="Times New Roman"/>
          <w:sz w:val="10"/>
          <w:szCs w:val="10"/>
        </w:rPr>
        <w:tab/>
      </w:r>
      <w:r w:rsidRPr="00330155">
        <w:rPr>
          <w:rFonts w:ascii="Times New Roman" w:hAnsi="Times New Roman" w:cs="Times New Roman"/>
          <w:sz w:val="10"/>
          <w:szCs w:val="10"/>
        </w:rPr>
        <w:tab/>
      </w:r>
      <w:r w:rsidRPr="00330155">
        <w:rPr>
          <w:rFonts w:ascii="Times New Roman" w:hAnsi="Times New Roman" w:cs="Times New Roman"/>
          <w:sz w:val="10"/>
          <w:szCs w:val="10"/>
        </w:rPr>
        <w:tab/>
      </w:r>
      <w:r w:rsidRPr="00330155">
        <w:rPr>
          <w:rFonts w:ascii="Times New Roman" w:hAnsi="Times New Roman" w:cs="Times New Roman"/>
          <w:sz w:val="10"/>
          <w:szCs w:val="10"/>
        </w:rPr>
        <w:tab/>
      </w:r>
      <w:r w:rsidRPr="00330155">
        <w:rPr>
          <w:rFonts w:ascii="Times New Roman" w:hAnsi="Times New Roman" w:cs="Times New Roman"/>
          <w:sz w:val="10"/>
          <w:szCs w:val="10"/>
        </w:rPr>
        <w:tab/>
      </w:r>
    </w:p>
    <w:p w:rsidR="00330155" w:rsidRPr="00AD677B" w:rsidRDefault="00330155" w:rsidP="00330155">
      <w:pPr>
        <w:spacing w:after="0" w:line="240" w:lineRule="auto"/>
        <w:ind w:firstLine="5880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330155" w:rsidRPr="00AD677B" w:rsidRDefault="00330155" w:rsidP="00330155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УТВЕРЖДАЮ:</w:t>
      </w:r>
    </w:p>
    <w:p w:rsidR="00330155" w:rsidRPr="00AD677B" w:rsidRDefault="00330155" w:rsidP="00330155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330155" w:rsidRPr="00AD677B" w:rsidRDefault="00330155" w:rsidP="00330155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973F5B">
        <w:rPr>
          <w:rFonts w:ascii="Times New Roman" w:hAnsi="Times New Roman" w:cs="Times New Roman"/>
          <w:sz w:val="28"/>
          <w:szCs w:val="28"/>
          <w:u w:val="single"/>
          <w:lang w:eastAsia="zh-CN"/>
        </w:rPr>
        <w:t>30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973F5B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2021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330155" w:rsidRPr="00AD677B" w:rsidRDefault="00330155" w:rsidP="00330155">
      <w:pPr>
        <w:spacing w:after="0" w:line="240" w:lineRule="auto"/>
        <w:ind w:firstLine="4674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30155" w:rsidRPr="00330155" w:rsidRDefault="00330155" w:rsidP="0033015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30155" w:rsidRPr="00AD677B" w:rsidRDefault="00330155" w:rsidP="00330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AD677B">
        <w:rPr>
          <w:rFonts w:ascii="Times New Roman" w:hAnsi="Times New Roman" w:cs="Times New Roman"/>
          <w:b/>
          <w:sz w:val="28"/>
          <w:lang w:eastAsia="zh-CN"/>
        </w:rPr>
        <w:t xml:space="preserve">РАБОЧАЯ ПРОГРАММА ДИСЦИПЛИНЫ </w:t>
      </w:r>
    </w:p>
    <w:p w:rsidR="00330155" w:rsidRPr="00AD677B" w:rsidRDefault="00330155" w:rsidP="00330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330155" w:rsidRPr="00330155" w:rsidRDefault="00330155" w:rsidP="00330155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ТЕОРИЯ И ИСТОРИЯ ФИЗИЧЕСКОЙ КУЛЬТУРЫ И СПОРТА</w:t>
      </w:r>
    </w:p>
    <w:p w:rsidR="00330155" w:rsidRPr="00AD677B" w:rsidRDefault="00330155" w:rsidP="003301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330155" w:rsidRPr="00AD677B" w:rsidRDefault="00330155" w:rsidP="00330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330155" w:rsidRPr="00AD677B" w:rsidRDefault="00330155" w:rsidP="003301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330155" w:rsidRPr="00AD677B" w:rsidRDefault="00330155" w:rsidP="0033015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AD677B">
        <w:rPr>
          <w:rFonts w:ascii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330155" w:rsidRPr="00AD677B" w:rsidRDefault="00330155" w:rsidP="00330155">
      <w:pPr>
        <w:spacing w:after="0" w:line="240" w:lineRule="auto"/>
        <w:ind w:left="60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189"/>
        <w:gridCol w:w="3440"/>
        <w:gridCol w:w="2951"/>
      </w:tblGrid>
      <w:tr w:rsidR="00330155" w:rsidRPr="00AD677B" w:rsidTr="0033015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155" w:rsidRPr="00AD677B" w:rsidRDefault="00330155" w:rsidP="003301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330155" w:rsidRPr="00AD677B" w:rsidTr="0033015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155" w:rsidRPr="00AD677B" w:rsidRDefault="00330155" w:rsidP="003301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ОП.0</w:t>
            </w:r>
            <w:r>
              <w:rPr>
                <w:i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30155" w:rsidRPr="00AD677B" w:rsidTr="0033015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155" w:rsidRPr="00AD677B" w:rsidRDefault="00330155" w:rsidP="003301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155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2,3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 xml:space="preserve"> курс на базе 9 классов</w:t>
            </w:r>
          </w:p>
          <w:p w:rsidR="00330155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1,2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 xml:space="preserve"> курс на базе 9 классов</w:t>
            </w:r>
          </w:p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30155" w:rsidRPr="00AD677B" w:rsidTr="0033015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155" w:rsidRPr="00AD677B" w:rsidRDefault="00330155" w:rsidP="003301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155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3,4,5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 xml:space="preserve"> семестр на базе 9 классов</w:t>
            </w:r>
          </w:p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1,2,3 семестр на базе 11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30155" w:rsidRPr="00AD677B" w:rsidTr="0033015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155" w:rsidRPr="00AD677B" w:rsidRDefault="00330155" w:rsidP="003301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208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 w:rsidRPr="00061CA7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30155" w:rsidRPr="00AD677B" w:rsidTr="0033015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155" w:rsidRPr="00AD677B" w:rsidRDefault="00330155" w:rsidP="003301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128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30155" w:rsidRPr="00AD677B" w:rsidTr="0033015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155" w:rsidRPr="00AD677B" w:rsidRDefault="00330155" w:rsidP="003301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80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 w:rsidRPr="00061CA7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30155" w:rsidRPr="00AD677B" w:rsidTr="0033015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155" w:rsidRPr="00AD677B" w:rsidRDefault="00330155" w:rsidP="003301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155" w:rsidRPr="00330155" w:rsidRDefault="00330155" w:rsidP="00330155">
            <w:pPr>
              <w:spacing w:after="0" w:line="240" w:lineRule="auto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н</w:t>
            </w:r>
            <w:r w:rsidRPr="00330155">
              <w:rPr>
                <w:rFonts w:ascii="Times New Roman" w:hAnsi="Times New Roman" w:cs="Times New Roman"/>
                <w:i/>
                <w:lang w:eastAsia="zh-CN"/>
              </w:rPr>
              <w:t>а базе 9 классов:</w:t>
            </w:r>
          </w:p>
          <w:p w:rsidR="00330155" w:rsidRPr="00330155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3</w:t>
            </w:r>
            <w:r w:rsidRPr="00330155">
              <w:rPr>
                <w:rFonts w:ascii="Times New Roman" w:hAnsi="Times New Roman" w:cs="Times New Roman"/>
                <w:i/>
                <w:lang w:eastAsia="zh-CN"/>
              </w:rPr>
              <w:t xml:space="preserve">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экзамен</w:t>
            </w:r>
          </w:p>
          <w:p w:rsidR="00330155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4</w:t>
            </w:r>
            <w:r w:rsidRPr="00330155">
              <w:rPr>
                <w:rFonts w:ascii="Times New Roman" w:hAnsi="Times New Roman" w:cs="Times New Roman"/>
                <w:i/>
                <w:lang w:eastAsia="zh-CN"/>
              </w:rPr>
              <w:t xml:space="preserve"> семестр: </w:t>
            </w:r>
            <w:proofErr w:type="spellStart"/>
            <w:r>
              <w:rPr>
                <w:rFonts w:ascii="Times New Roman" w:hAnsi="Times New Roman" w:cs="Times New Roman"/>
                <w:i/>
                <w:lang w:eastAsia="zh-CN"/>
              </w:rPr>
              <w:t>д</w:t>
            </w:r>
            <w:proofErr w:type="spellEnd"/>
            <w:r w:rsidRPr="00330155">
              <w:rPr>
                <w:rFonts w:ascii="Times New Roman" w:hAnsi="Times New Roman" w:cs="Times New Roman"/>
                <w:i/>
                <w:lang w:eastAsia="zh-CN"/>
              </w:rPr>
              <w:t>/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зачет</w:t>
            </w:r>
          </w:p>
          <w:p w:rsidR="00330155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5</w:t>
            </w:r>
            <w:r w:rsidRPr="00330155">
              <w:rPr>
                <w:rFonts w:ascii="Times New Roman" w:hAnsi="Times New Roman" w:cs="Times New Roman"/>
                <w:i/>
                <w:lang w:eastAsia="zh-CN"/>
              </w:rPr>
              <w:t xml:space="preserve">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экзамен</w:t>
            </w:r>
          </w:p>
          <w:p w:rsidR="00330155" w:rsidRPr="00330155" w:rsidRDefault="00330155" w:rsidP="00330155">
            <w:pPr>
              <w:spacing w:after="0" w:line="240" w:lineRule="auto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н</w:t>
            </w:r>
            <w:r w:rsidRPr="00330155">
              <w:rPr>
                <w:rFonts w:ascii="Times New Roman" w:hAnsi="Times New Roman" w:cs="Times New Roman"/>
                <w:i/>
                <w:lang w:eastAsia="zh-CN"/>
              </w:rPr>
              <w:t xml:space="preserve">а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базе 11</w:t>
            </w:r>
            <w:r w:rsidRPr="00330155">
              <w:rPr>
                <w:rFonts w:ascii="Times New Roman" w:hAnsi="Times New Roman" w:cs="Times New Roman"/>
                <w:i/>
                <w:lang w:eastAsia="zh-CN"/>
              </w:rPr>
              <w:t xml:space="preserve"> классов:</w:t>
            </w:r>
          </w:p>
          <w:p w:rsidR="00330155" w:rsidRPr="00330155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1</w:t>
            </w:r>
            <w:r w:rsidRPr="00330155">
              <w:rPr>
                <w:rFonts w:ascii="Times New Roman" w:hAnsi="Times New Roman" w:cs="Times New Roman"/>
                <w:i/>
                <w:lang w:eastAsia="zh-CN"/>
              </w:rPr>
              <w:t xml:space="preserve">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экзамен</w:t>
            </w:r>
          </w:p>
          <w:p w:rsidR="00330155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2</w:t>
            </w:r>
            <w:r w:rsidRPr="00330155">
              <w:rPr>
                <w:rFonts w:ascii="Times New Roman" w:hAnsi="Times New Roman" w:cs="Times New Roman"/>
                <w:i/>
                <w:lang w:eastAsia="zh-CN"/>
              </w:rPr>
              <w:t xml:space="preserve"> семестр: </w:t>
            </w:r>
            <w:proofErr w:type="spellStart"/>
            <w:r>
              <w:rPr>
                <w:rFonts w:ascii="Times New Roman" w:hAnsi="Times New Roman" w:cs="Times New Roman"/>
                <w:i/>
                <w:lang w:eastAsia="zh-CN"/>
              </w:rPr>
              <w:t>д</w:t>
            </w:r>
            <w:proofErr w:type="spellEnd"/>
            <w:r w:rsidRPr="00330155">
              <w:rPr>
                <w:rFonts w:ascii="Times New Roman" w:hAnsi="Times New Roman" w:cs="Times New Roman"/>
                <w:i/>
                <w:lang w:eastAsia="zh-CN"/>
              </w:rPr>
              <w:t>/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зачет</w:t>
            </w:r>
          </w:p>
          <w:p w:rsidR="00330155" w:rsidRPr="005077B5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3</w:t>
            </w:r>
            <w:r w:rsidRPr="00330155">
              <w:rPr>
                <w:rFonts w:ascii="Times New Roman" w:hAnsi="Times New Roman" w:cs="Times New Roman"/>
                <w:i/>
                <w:lang w:eastAsia="zh-CN"/>
              </w:rPr>
              <w:t xml:space="preserve">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330155" w:rsidRPr="00AD677B" w:rsidRDefault="00330155" w:rsidP="00330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30155" w:rsidRPr="00330155" w:rsidRDefault="00330155" w:rsidP="00330155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* –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330155" w:rsidRPr="00AD677B" w:rsidRDefault="00330155" w:rsidP="00330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30155" w:rsidRPr="00AD677B" w:rsidRDefault="00330155" w:rsidP="00330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61CA7">
        <w:rPr>
          <w:rFonts w:ascii="Times New Roman" w:hAnsi="Times New Roman" w:cs="Times New Roman"/>
          <w:sz w:val="28"/>
          <w:szCs w:val="28"/>
          <w:lang w:eastAsia="zh-CN"/>
        </w:rPr>
        <w:t>г.</w:t>
      </w:r>
      <w:r w:rsidR="00973F5B">
        <w:rPr>
          <w:rFonts w:ascii="Times New Roman" w:hAnsi="Times New Roman" w:cs="Times New Roman"/>
          <w:sz w:val="28"/>
          <w:szCs w:val="28"/>
          <w:lang w:eastAsia="zh-CN"/>
        </w:rPr>
        <w:t xml:space="preserve"> Ханты-Мансийск-2021</w:t>
      </w:r>
    </w:p>
    <w:p w:rsidR="00330155" w:rsidRPr="00AD677B" w:rsidRDefault="00330155" w:rsidP="0033015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330155" w:rsidRPr="00AD677B" w:rsidRDefault="00330155" w:rsidP="003301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330155" w:rsidRPr="00AD677B" w:rsidRDefault="00330155" w:rsidP="0033015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330155" w:rsidRPr="00AD677B" w:rsidRDefault="00330155" w:rsidP="003301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330155" w:rsidRPr="00AD677B" w:rsidRDefault="00330155" w:rsidP="00330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330155" w:rsidRPr="00AD677B" w:rsidRDefault="00330155" w:rsidP="00330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А.С.Стрекалова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</w:t>
      </w:r>
      <w:bookmarkStart w:id="0" w:name="_GoBack"/>
      <w:bookmarkEnd w:id="0"/>
      <w:r w:rsidRPr="00AD677B">
        <w:rPr>
          <w:rFonts w:ascii="Times New Roman" w:hAnsi="Times New Roman" w:cs="Times New Roman"/>
          <w:sz w:val="28"/>
          <w:szCs w:val="28"/>
          <w:lang w:eastAsia="zh-CN"/>
        </w:rPr>
        <w:t>)</w:t>
      </w:r>
    </w:p>
    <w:p w:rsidR="00330155" w:rsidRPr="00AD677B" w:rsidRDefault="00330155" w:rsidP="00330155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330155" w:rsidRPr="00AD677B" w:rsidRDefault="00330155" w:rsidP="00330155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330155" w:rsidRPr="00AD677B" w:rsidRDefault="00330155" w:rsidP="00330155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330155" w:rsidRPr="00AD677B" w:rsidRDefault="00330155" w:rsidP="00330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="00973F5B">
        <w:rPr>
          <w:rFonts w:ascii="Times New Roman" w:hAnsi="Times New Roman" w:cs="Times New Roman"/>
          <w:sz w:val="28"/>
          <w:szCs w:val="28"/>
          <w:u w:val="single"/>
          <w:lang w:eastAsia="zh-CN"/>
        </w:rPr>
        <w:t>29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973F5B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2021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330155" w:rsidRPr="00AD677B" w:rsidRDefault="00330155" w:rsidP="00330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30155" w:rsidRPr="00AD677B" w:rsidRDefault="00330155" w:rsidP="00330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r w:rsidR="00973F5B" w:rsidRPr="00973F5B">
        <w:rPr>
          <w:rFonts w:ascii="Times New Roman" w:hAnsi="Times New Roman" w:cs="Times New Roman"/>
          <w:sz w:val="28"/>
          <w:szCs w:val="28"/>
          <w:lang w:eastAsia="zh-CN"/>
        </w:rPr>
        <w:t xml:space="preserve">К.Е. </w:t>
      </w:r>
      <w:proofErr w:type="spellStart"/>
      <w:r w:rsidR="00973F5B" w:rsidRPr="00973F5B">
        <w:rPr>
          <w:rFonts w:ascii="Times New Roman" w:hAnsi="Times New Roman" w:cs="Times New Roman"/>
          <w:sz w:val="28"/>
          <w:szCs w:val="28"/>
          <w:lang w:eastAsia="zh-CN"/>
        </w:rPr>
        <w:t>Подтёпина</w:t>
      </w:r>
      <w:proofErr w:type="spellEnd"/>
      <w:r w:rsidR="00973F5B" w:rsidRPr="00973F5B">
        <w:rPr>
          <w:rFonts w:ascii="Times New Roman" w:hAnsi="Times New Roman" w:cs="Times New Roman"/>
          <w:sz w:val="28"/>
          <w:szCs w:val="28"/>
          <w:lang w:eastAsia="zh-CN"/>
        </w:rPr>
        <w:t>, начальник учебно-методического отдела</w:t>
      </w:r>
    </w:p>
    <w:p w:rsidR="00330155" w:rsidRPr="00AD677B" w:rsidRDefault="00330155" w:rsidP="00330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30155" w:rsidRPr="00AD677B" w:rsidRDefault="00330155" w:rsidP="00330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30155" w:rsidRPr="00AD677B" w:rsidRDefault="00330155" w:rsidP="00330155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="00973F5B">
        <w:rPr>
          <w:rFonts w:ascii="Times New Roman" w:hAnsi="Times New Roman" w:cs="Times New Roman"/>
          <w:sz w:val="28"/>
          <w:szCs w:val="28"/>
          <w:u w:val="single"/>
          <w:lang w:eastAsia="zh-CN"/>
        </w:rPr>
        <w:t>29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973F5B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2021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приказ № </w:t>
      </w:r>
      <w:r w:rsidR="00973F5B">
        <w:rPr>
          <w:rFonts w:ascii="Times New Roman" w:hAnsi="Times New Roman" w:cs="Times New Roman"/>
          <w:sz w:val="28"/>
          <w:szCs w:val="28"/>
          <w:lang w:eastAsia="zh-CN"/>
        </w:rPr>
        <w:t>657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-од</w:t>
      </w:r>
    </w:p>
    <w:p w:rsidR="00330155" w:rsidRPr="00AD677B" w:rsidRDefault="00330155" w:rsidP="00330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30155" w:rsidRPr="00061CA7" w:rsidRDefault="00330155" w:rsidP="00330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________________</w:t>
      </w:r>
      <w:r w:rsidRPr="00061CA7">
        <w:rPr>
          <w:rFonts w:ascii="Times New Roman" w:hAnsi="Times New Roman" w:cs="Times New Roman"/>
          <w:i/>
          <w:sz w:val="28"/>
          <w:szCs w:val="28"/>
          <w:lang w:eastAsia="zh-CN"/>
        </w:rPr>
        <w:t>________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</w:p>
    <w:p w:rsidR="00330155" w:rsidRPr="00AD677B" w:rsidRDefault="00330155" w:rsidP="003301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                                      </w:t>
      </w:r>
      <w:r w:rsidRPr="00061CA7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                 </w:t>
      </w: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(Ф.И.О., должность, статус, подпись).</w:t>
      </w:r>
    </w:p>
    <w:p w:rsidR="00330155" w:rsidRPr="00AD677B" w:rsidRDefault="00973F5B" w:rsidP="00330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директор</w:t>
      </w:r>
      <w:r w:rsidR="00330155" w:rsidRPr="00061CA7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330155"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330155" w:rsidRPr="00AD677B" w:rsidRDefault="00330155" w:rsidP="003301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</w:p>
    <w:p w:rsidR="00330155" w:rsidRPr="00AD677B" w:rsidRDefault="00330155" w:rsidP="00330155"/>
    <w:p w:rsidR="00330155" w:rsidRPr="00AD677B" w:rsidRDefault="00330155" w:rsidP="00330155"/>
    <w:p w:rsidR="00330155" w:rsidRPr="00AD677B" w:rsidRDefault="00330155" w:rsidP="00330155"/>
    <w:p w:rsidR="00330155" w:rsidRPr="00AD677B" w:rsidRDefault="00330155" w:rsidP="00330155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330155" w:rsidRPr="00AD677B" w:rsidRDefault="00330155" w:rsidP="00330155">
      <w:pPr>
        <w:shd w:val="clear" w:color="auto" w:fill="FFFFFF"/>
        <w:jc w:val="center"/>
        <w:rPr>
          <w:b/>
        </w:rPr>
      </w:pPr>
    </w:p>
    <w:p w:rsidR="00330155" w:rsidRPr="00AD677B" w:rsidRDefault="00330155" w:rsidP="00330155">
      <w:pPr>
        <w:shd w:val="clear" w:color="auto" w:fill="FFFFFF"/>
        <w:jc w:val="center"/>
        <w:rPr>
          <w:b/>
          <w:sz w:val="28"/>
          <w:szCs w:val="28"/>
        </w:rPr>
      </w:pPr>
    </w:p>
    <w:p w:rsidR="00330155" w:rsidRPr="00AD677B" w:rsidRDefault="00330155" w:rsidP="00330155">
      <w:pPr>
        <w:shd w:val="clear" w:color="auto" w:fill="FFFFFF"/>
        <w:jc w:val="center"/>
        <w:rPr>
          <w:b/>
          <w:sz w:val="28"/>
          <w:szCs w:val="28"/>
        </w:rPr>
      </w:pPr>
    </w:p>
    <w:p w:rsidR="00330155" w:rsidRPr="00AD677B" w:rsidRDefault="00330155" w:rsidP="00330155">
      <w:pPr>
        <w:shd w:val="clear" w:color="auto" w:fill="FFFFFF"/>
        <w:jc w:val="center"/>
        <w:rPr>
          <w:b/>
          <w:sz w:val="28"/>
          <w:szCs w:val="28"/>
        </w:rPr>
      </w:pPr>
    </w:p>
    <w:p w:rsidR="00330155" w:rsidRPr="00AD677B" w:rsidRDefault="00330155" w:rsidP="00330155">
      <w:pPr>
        <w:shd w:val="clear" w:color="auto" w:fill="FFFFFF"/>
        <w:jc w:val="center"/>
        <w:rPr>
          <w:b/>
          <w:sz w:val="28"/>
          <w:szCs w:val="28"/>
        </w:rPr>
      </w:pPr>
    </w:p>
    <w:p w:rsidR="00330155" w:rsidRDefault="00330155" w:rsidP="00330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0155" w:rsidRPr="00E263A0" w:rsidRDefault="00330155" w:rsidP="00330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330155" w:rsidRPr="00C071CA" w:rsidRDefault="00330155" w:rsidP="003301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071CA">
        <w:rPr>
          <w:b/>
          <w:sz w:val="28"/>
          <w:szCs w:val="28"/>
        </w:rPr>
        <w:lastRenderedPageBreak/>
        <w:t>СОДЕРЖАНИЕ</w:t>
      </w:r>
    </w:p>
    <w:p w:rsidR="00330155" w:rsidRPr="00C071CA" w:rsidRDefault="00330155" w:rsidP="00330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330155" w:rsidRPr="00C071CA" w:rsidTr="00330155">
        <w:tc>
          <w:tcPr>
            <w:tcW w:w="7668" w:type="dxa"/>
            <w:shd w:val="clear" w:color="auto" w:fill="auto"/>
          </w:tcPr>
          <w:p w:rsidR="00330155" w:rsidRPr="00C071CA" w:rsidRDefault="00330155" w:rsidP="0033015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30155" w:rsidRPr="00C071CA" w:rsidRDefault="00330155" w:rsidP="0033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330155" w:rsidRPr="00C071CA" w:rsidTr="00330155">
        <w:tc>
          <w:tcPr>
            <w:tcW w:w="7668" w:type="dxa"/>
            <w:shd w:val="clear" w:color="auto" w:fill="auto"/>
          </w:tcPr>
          <w:p w:rsidR="00330155" w:rsidRPr="00C071CA" w:rsidRDefault="00330155" w:rsidP="0033015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ПАСПОРТ ПРОГРАММЫ УЧЕБНОЙ ДИСЦИПЛИНЫ</w:t>
            </w:r>
          </w:p>
          <w:p w:rsidR="00330155" w:rsidRPr="00C071CA" w:rsidRDefault="00330155" w:rsidP="003301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330155" w:rsidRPr="00312B1A" w:rsidRDefault="00330155" w:rsidP="003301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B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2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30155" w:rsidRPr="00C071CA" w:rsidTr="00330155">
        <w:tc>
          <w:tcPr>
            <w:tcW w:w="7668" w:type="dxa"/>
            <w:shd w:val="clear" w:color="auto" w:fill="auto"/>
          </w:tcPr>
          <w:p w:rsidR="00330155" w:rsidRPr="00C071CA" w:rsidRDefault="00330155" w:rsidP="0033015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СТРУКТУРА и содержание УЧЕБНОЙ ДИСЦИПЛИНЫ</w:t>
            </w:r>
          </w:p>
          <w:p w:rsidR="00330155" w:rsidRPr="00C071CA" w:rsidRDefault="00330155" w:rsidP="0033015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30155" w:rsidRPr="00312B1A" w:rsidRDefault="00312B1A" w:rsidP="003301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B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30155" w:rsidRPr="00312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30155" w:rsidRPr="00C071CA" w:rsidTr="00330155">
        <w:trPr>
          <w:trHeight w:val="670"/>
        </w:trPr>
        <w:tc>
          <w:tcPr>
            <w:tcW w:w="7668" w:type="dxa"/>
            <w:shd w:val="clear" w:color="auto" w:fill="auto"/>
          </w:tcPr>
          <w:p w:rsidR="00330155" w:rsidRPr="00C071CA" w:rsidRDefault="00330155" w:rsidP="0033015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условия реализации  учебной дисциплины</w:t>
            </w:r>
          </w:p>
          <w:p w:rsidR="00330155" w:rsidRPr="00C071CA" w:rsidRDefault="00330155" w:rsidP="00330155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30155" w:rsidRPr="00312B1A" w:rsidRDefault="00330155" w:rsidP="0033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Start"/>
            <w:r w:rsidRPr="00312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</w:p>
        </w:tc>
      </w:tr>
      <w:tr w:rsidR="00330155" w:rsidRPr="00C071CA" w:rsidTr="00330155">
        <w:tc>
          <w:tcPr>
            <w:tcW w:w="7668" w:type="dxa"/>
            <w:shd w:val="clear" w:color="auto" w:fill="auto"/>
          </w:tcPr>
          <w:p w:rsidR="00330155" w:rsidRPr="00C071CA" w:rsidRDefault="00330155" w:rsidP="0033015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330155" w:rsidRPr="00C071CA" w:rsidRDefault="00330155" w:rsidP="0033015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30155" w:rsidRPr="00312B1A" w:rsidRDefault="00330155" w:rsidP="003301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12B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2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330155" w:rsidRPr="00C071CA" w:rsidRDefault="00330155" w:rsidP="00330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330155" w:rsidRDefault="00330155" w:rsidP="00330155">
      <w:pPr>
        <w:pStyle w:val="a7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30155" w:rsidRDefault="00330155" w:rsidP="00330155">
      <w:pPr>
        <w:pStyle w:val="a7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30155" w:rsidRDefault="00330155" w:rsidP="00330155">
      <w:pPr>
        <w:pStyle w:val="a7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30155" w:rsidRDefault="00330155" w:rsidP="00330155">
      <w:pPr>
        <w:pStyle w:val="a7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30155" w:rsidRDefault="00330155" w:rsidP="00330155">
      <w:pPr>
        <w:pStyle w:val="a7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30155" w:rsidRDefault="00330155" w:rsidP="00330155">
      <w:pPr>
        <w:pStyle w:val="a7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4D1106" w:rsidRPr="004D1106" w:rsidRDefault="004D1106" w:rsidP="004D11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D1106" w:rsidRPr="004D1106" w:rsidRDefault="004D1106" w:rsidP="004D11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D1106" w:rsidRPr="004D1106" w:rsidRDefault="004D1106" w:rsidP="004D1106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D11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4D1106" w:rsidRPr="004D1106" w:rsidRDefault="004D1106" w:rsidP="004D1106">
      <w:pPr>
        <w:shd w:val="clear" w:color="auto" w:fill="FFFFFF"/>
        <w:tabs>
          <w:tab w:val="left" w:pos="1550"/>
        </w:tabs>
        <w:spacing w:line="226" w:lineRule="exac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D1106" w:rsidRPr="004D1106" w:rsidRDefault="004D1106" w:rsidP="004D1106">
      <w:pPr>
        <w:shd w:val="clear" w:color="auto" w:fill="FFFFFF"/>
        <w:jc w:val="center"/>
        <w:rPr>
          <w:rFonts w:ascii="Calibri" w:eastAsia="Times New Roman" w:hAnsi="Calibri" w:cs="Times New Roman"/>
          <w:b/>
          <w:lang w:eastAsia="ru-RU"/>
        </w:rPr>
      </w:pPr>
    </w:p>
    <w:p w:rsidR="004D1106" w:rsidRPr="004D1106" w:rsidRDefault="004D1106" w:rsidP="004D1106">
      <w:pPr>
        <w:shd w:val="clear" w:color="auto" w:fill="FFFFFF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4D1106" w:rsidRPr="004D1106" w:rsidRDefault="004D1106" w:rsidP="004D1106">
      <w:pPr>
        <w:shd w:val="clear" w:color="auto" w:fill="FFFFFF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4D1106" w:rsidRPr="004D1106" w:rsidRDefault="004D1106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106" w:rsidRPr="004D1106" w:rsidRDefault="004D1106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106" w:rsidRDefault="004D1106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8CF" w:rsidRDefault="006068CF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8CF" w:rsidRDefault="006068CF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8CF" w:rsidRDefault="006068CF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8CF" w:rsidRDefault="006068CF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8CF" w:rsidRDefault="006068CF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8CF" w:rsidRDefault="006068CF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8CF" w:rsidRPr="004D1106" w:rsidRDefault="006068CF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106" w:rsidRPr="004D1106" w:rsidRDefault="004D1106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106" w:rsidRPr="004D1106" w:rsidRDefault="004D1106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106" w:rsidRPr="004D1106" w:rsidRDefault="004D1106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106" w:rsidRPr="004D1106" w:rsidRDefault="004D1106" w:rsidP="004D11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D11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1. паспорт ПРОГРАММЫ УЧЕБНОЙ ДИСЦИПЛИНЫ</w:t>
      </w:r>
    </w:p>
    <w:p w:rsidR="004D1106" w:rsidRDefault="00F70D02" w:rsidP="00F7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 И ИСТОРИЯ ФИЗИЧЕСКОЙ КУЛЬТУРЫ И СПОРТА</w:t>
      </w:r>
    </w:p>
    <w:p w:rsidR="00F70D02" w:rsidRPr="004D1106" w:rsidRDefault="00F70D02" w:rsidP="00F7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0D02" w:rsidRPr="009A1201" w:rsidRDefault="00F70D02" w:rsidP="00F7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F70D02" w:rsidRPr="009A1201" w:rsidRDefault="00F70D02" w:rsidP="00F7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A1201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9A12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0D02" w:rsidRPr="009A1201" w:rsidRDefault="00F70D02" w:rsidP="00F7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1201">
        <w:rPr>
          <w:rFonts w:ascii="Times New Roman" w:hAnsi="Times New Roman" w:cs="Times New Roman"/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F70D02" w:rsidRPr="00B336CB" w:rsidRDefault="00F70D02" w:rsidP="00F7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70D02" w:rsidRPr="009A1201" w:rsidRDefault="00F70D02" w:rsidP="00F7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F70D02" w:rsidRPr="009A1201" w:rsidRDefault="00F70D02" w:rsidP="00F7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</w:t>
      </w:r>
      <w:r w:rsidRPr="009A1201">
        <w:rPr>
          <w:rFonts w:ascii="Times New Roman" w:hAnsi="Times New Roman" w:cs="Times New Roman"/>
          <w:sz w:val="28"/>
          <w:szCs w:val="28"/>
        </w:rPr>
        <w:t xml:space="preserve"> ЦИКЛ</w:t>
      </w:r>
    </w:p>
    <w:p w:rsidR="006068CF" w:rsidRPr="006068CF" w:rsidRDefault="006068CF" w:rsidP="006068CF">
      <w:pPr>
        <w:widowControl w:val="0"/>
        <w:suppressAutoHyphens/>
        <w:autoSpaceDN w:val="0"/>
        <w:spacing w:after="0"/>
        <w:ind w:firstLine="5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D1106" w:rsidRPr="006068CF" w:rsidRDefault="004D1106" w:rsidP="006068CF">
      <w:pPr>
        <w:widowControl w:val="0"/>
        <w:numPr>
          <w:ilvl w:val="0"/>
          <w:numId w:val="3"/>
        </w:numPr>
        <w:tabs>
          <w:tab w:val="left" w:pos="1054"/>
        </w:tabs>
        <w:suppressAutoHyphens/>
        <w:autoSpaceDN w:val="0"/>
        <w:spacing w:after="0"/>
        <w:ind w:firstLine="5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Цели и задачи дисциплины - требования к результатам освоения дисциплины: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left="3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В результате освоения дисциплины </w:t>
      </w:r>
      <w:proofErr w:type="gramStart"/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должен уметь: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left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ориентироваться в истории и тенденциях развития физической культуры и спорта;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использовать знания истории физической культуры и спорта в профессиональной деятельности, в том числе при решении задач нравственного и патриотического воспитания детей, подростков и молодежи, для организации физкультурно-спортивной деятельности, анализа учебно-тренировочного и соревновательного процесса, повышения интереса к физической культуре и спорту</w:t>
      </w:r>
      <w:proofErr w:type="gramStart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;</w:t>
      </w:r>
      <w:proofErr w:type="gramEnd"/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правильно использовать терминологию в области физической культуры;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оценивать постановку цели и задач, определять педагогические возможности и эффективность применения различных методов, приемов, методик, форм физического воспитания и спортивной и оздоровительной тренировки;</w:t>
      </w:r>
    </w:p>
    <w:p w:rsidR="004D1106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находить и анализировать информацию по теории и истории физической культуры, необходимую для решения профессиональных проблем, профессионального</w:t>
      </w:r>
      <w:r w:rsid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самообразования и саморазвития.</w:t>
      </w:r>
    </w:p>
    <w:p w:rsidR="006068CF" w:rsidRPr="006068CF" w:rsidRDefault="006068CF" w:rsidP="006068CF">
      <w:pPr>
        <w:widowControl w:val="0"/>
        <w:tabs>
          <w:tab w:val="left" w:pos="723"/>
        </w:tabs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В результате освоения дисциплины </w:t>
      </w:r>
      <w:proofErr w:type="gramStart"/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должен знать: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понятийный аппарат теории физической культуры и спорта и взаимосвязь основных понятий;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историю становления и развития отечественных и зарубежных систем физического воспитания и международного олимпийского движения;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современные концепции физического воспитания, спортивной и </w:t>
      </w: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оздоровительной тренировки;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задачи и принципы физического воспитания, спортивной и оздоровительной тренировки;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средства, методы и формы физического воспитания, спортивной и оздоровительной тренировки, их дидактические и воспитательные возможности;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основы теории обучения двигательным действиям;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теоретические основы развития физических качеств;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основы формирования технико-тактического мастерства </w:t>
      </w:r>
      <w:proofErr w:type="gramStart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занимающихся</w:t>
      </w:r>
      <w:proofErr w:type="gramEnd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физической культурой и спортом;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механизмы и средства развития личности в процессе физического воспитания и занятий спортом;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мотивы занятий физической культурой и спортом, условия и способы их формирования и развития;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понятие «здоровый образ жизни» и основы его формирования средствами физической культуры;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особенности физического воспитания обучающихся с ослабленным здоровьем, </w:t>
      </w:r>
      <w:proofErr w:type="spellStart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двигательно</w:t>
      </w:r>
      <w:proofErr w:type="spellEnd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одаренных детей, детей с особыми образовательными потребностями, </w:t>
      </w:r>
      <w:proofErr w:type="spellStart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девиантным</w:t>
      </w:r>
      <w:proofErr w:type="spellEnd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поведением;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структуру и основы построения процесса спортивной подготовки;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основы теории соревновательной деятельности;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основы спортивной ориентации и спортивного отбора.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Перечень формируемых компетенций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 3. Оценивать риски и принимать решения в нестандартных ситуациях.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 6. Работать в коллективе и команде, взаимодействовать с коллегами и</w:t>
      </w:r>
      <w:r w:rsid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социальными партнерами.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</w:t>
      </w: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тренировочного процесса и организации физкультурно-спортивных мероприятий и занятий.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 9. Осуществлять профессиональную деятельность в условиях обновления ее целей, содержания и смены технологий.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ОК 10. Осуществлять профилактику травматизма, обеспечивать охрану жизни и здоровья </w:t>
      </w:r>
      <w:proofErr w:type="gramStart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занимающихся</w:t>
      </w:r>
      <w:proofErr w:type="gramEnd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1.1. Определять цели и задачи, планировать учебно-тренировочные занятия.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1.2. Проводить учебно-тренировочные занятия.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1.3. Руководить соревновательной деятельностью спортсменов.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1.6. Проводить спортивный отбор и спортивную ориентацию.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1.7. Подбирать, эксплуатировать и готовить к занятиям и соревнованиям спортивное оборудование и инвентарь.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1.8. Оформлять и вести документацию, обеспечивающую учебно-тренировочный процесс и соревновательную деятельность спортсменов.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2.1.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2.2. Мотивировать население различных возрастных групп к участию в физкультурно-спортивной деятельности.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2.3. Организовывать и проводить физкультурно-спортивные мероприятия и занятия.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2.4. Осуществлять педагогический контроль в процессе проведения физкультурно-спортивных мероприятий и занятий.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2.5. Организовывать обустройство и эксплуатацию спортивных сооружений и мест занятий физической культурой и спортом.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2.6. Оформлять документацию (учебную, учетную, отчетную, сметно-</w:t>
      </w: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ПК 3.1. Разрабатывать методическое </w:t>
      </w:r>
      <w:r w:rsidR="00312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организации учебно-</w:t>
      </w: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тренировочного процесса и руководства соревновательной деятельностью спортсменов в избранном виде спорта.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3.2. Разрабатывать методическое обеспечение организации и проведения физкультурно-спортивных занятий с различными возрастными группами населения.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3.4. Оформлять методические разработки в виде отчетов, рефератов, выступлений.</w:t>
      </w:r>
    </w:p>
    <w:p w:rsidR="004D1106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6068CF" w:rsidRPr="006068CF" w:rsidRDefault="006068CF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D1106" w:rsidRPr="006068CF" w:rsidRDefault="004D1106" w:rsidP="006068CF">
      <w:pPr>
        <w:keepNext/>
        <w:keepLines/>
        <w:widowControl w:val="0"/>
        <w:numPr>
          <w:ilvl w:val="0"/>
          <w:numId w:val="3"/>
        </w:num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21"/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Рекомендуемое количество часов на освоение программы дисциплины:</w:t>
      </w:r>
      <w:bookmarkEnd w:id="1"/>
    </w:p>
    <w:p w:rsidR="004D1106" w:rsidRPr="006068CF" w:rsidRDefault="004D1106" w:rsidP="006068CF">
      <w:pPr>
        <w:widowControl w:val="0"/>
        <w:suppressAutoHyphens/>
        <w:autoSpaceDN w:val="0"/>
        <w:spacing w:after="0"/>
        <w:ind w:right="19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Максимальной учебной нагрузки обучающегося </w:t>
      </w:r>
      <w:r w:rsid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208 часов, в том числе: обязатель</w:t>
      </w:r>
      <w:r w:rsid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ной аудиторной учебной нагрузки </w:t>
      </w: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обучающегося </w:t>
      </w:r>
      <w:r w:rsid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128 часов; самостоятельной работы обучающегося </w:t>
      </w:r>
      <w:r w:rsid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80 часов.</w:t>
      </w:r>
    </w:p>
    <w:p w:rsidR="004D1106" w:rsidRPr="004D1106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106" w:rsidRPr="004D1106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СТРУКТУРА И СОДЕРЖАНИЕ УЧЕБНОЙ ДИСЦИПЛИНЫ</w:t>
      </w:r>
    </w:p>
    <w:p w:rsidR="00F70D02" w:rsidRDefault="00F70D02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106" w:rsidRPr="004D1106" w:rsidRDefault="004D1106" w:rsidP="00F7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D1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4D1106" w:rsidRPr="004D1106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1C7BC2" w:rsidRPr="001C7BC2" w:rsidTr="004D1106">
        <w:trPr>
          <w:trHeight w:val="460"/>
        </w:trPr>
        <w:tc>
          <w:tcPr>
            <w:tcW w:w="7904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1C7BC2" w:rsidRPr="001C7BC2" w:rsidTr="004D1106">
        <w:trPr>
          <w:trHeight w:val="285"/>
        </w:trPr>
        <w:tc>
          <w:tcPr>
            <w:tcW w:w="7904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208</w:t>
            </w:r>
          </w:p>
        </w:tc>
      </w:tr>
      <w:tr w:rsidR="001C7BC2" w:rsidRPr="001C7BC2" w:rsidTr="004D1106">
        <w:tc>
          <w:tcPr>
            <w:tcW w:w="7904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128</w:t>
            </w:r>
          </w:p>
        </w:tc>
      </w:tr>
      <w:tr w:rsidR="001C7BC2" w:rsidRPr="001C7BC2" w:rsidTr="004D1106">
        <w:tc>
          <w:tcPr>
            <w:tcW w:w="7904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C7BC2" w:rsidRPr="001C7BC2" w:rsidTr="004D1106">
        <w:tc>
          <w:tcPr>
            <w:tcW w:w="7904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40</w:t>
            </w:r>
          </w:p>
        </w:tc>
      </w:tr>
      <w:tr w:rsidR="001C7BC2" w:rsidRPr="001C7BC2" w:rsidTr="004D1106">
        <w:tc>
          <w:tcPr>
            <w:tcW w:w="7904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80</w:t>
            </w:r>
          </w:p>
        </w:tc>
      </w:tr>
      <w:tr w:rsidR="001C7BC2" w:rsidRPr="001C7BC2" w:rsidTr="004D1106">
        <w:tc>
          <w:tcPr>
            <w:tcW w:w="9704" w:type="dxa"/>
            <w:gridSpan w:val="2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Итоговая аттестация в форме  </w:t>
            </w:r>
            <w:r w:rsidRPr="001C7BC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экзамена     </w:t>
            </w:r>
          </w:p>
          <w:p w:rsidR="004D1106" w:rsidRPr="001C7BC2" w:rsidRDefault="004D1106" w:rsidP="004D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4D1106" w:rsidRPr="004D1106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06" w:rsidRPr="004D1106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D1106" w:rsidRPr="004D1106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4D1106" w:rsidRPr="004D1106" w:rsidRDefault="004D1106" w:rsidP="006068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2.2.Тематический план и содержание учебной дисциплины</w:t>
      </w:r>
    </w:p>
    <w:p w:rsidR="004D1106" w:rsidRDefault="004D1106" w:rsidP="004D1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06" w:rsidRPr="00DF4D4D" w:rsidRDefault="00F70D02" w:rsidP="00F70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Учебные группы 127, 129</w:t>
      </w:r>
    </w:p>
    <w:p w:rsidR="004D1106" w:rsidRPr="004D1106" w:rsidRDefault="004D1106" w:rsidP="004D1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06" w:rsidRPr="004D1106" w:rsidRDefault="004D1106" w:rsidP="006068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D11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2.2.1.раздел «история физической культуры»</w:t>
      </w:r>
    </w:p>
    <w:tbl>
      <w:tblPr>
        <w:tblStyle w:val="a6"/>
        <w:tblpPr w:leftFromText="180" w:rightFromText="180" w:vertAnchor="text" w:tblpY="1"/>
        <w:tblOverlap w:val="never"/>
        <w:tblW w:w="10031" w:type="dxa"/>
        <w:tblLayout w:type="fixed"/>
        <w:tblLook w:val="04A0"/>
      </w:tblPr>
      <w:tblGrid>
        <w:gridCol w:w="1101"/>
        <w:gridCol w:w="7512"/>
        <w:gridCol w:w="1418"/>
      </w:tblGrid>
      <w:tr w:rsidR="004D1106" w:rsidRPr="006068CF" w:rsidTr="006068CF">
        <w:tc>
          <w:tcPr>
            <w:tcW w:w="1101" w:type="dxa"/>
          </w:tcPr>
          <w:p w:rsidR="004D1106" w:rsidRPr="006068CF" w:rsidRDefault="004D1106" w:rsidP="006068C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Разделы</w:t>
            </w:r>
          </w:p>
          <w:p w:rsidR="004D1106" w:rsidRPr="006068CF" w:rsidRDefault="004D1106" w:rsidP="006068C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темы</w:t>
            </w:r>
          </w:p>
        </w:tc>
        <w:tc>
          <w:tcPr>
            <w:tcW w:w="7512" w:type="dxa"/>
          </w:tcPr>
          <w:p w:rsidR="004D1106" w:rsidRPr="006068CF" w:rsidRDefault="004D1106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1106" w:rsidRPr="006068CF" w:rsidRDefault="004D1106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 учебного материала</w:t>
            </w:r>
          </w:p>
        </w:tc>
        <w:tc>
          <w:tcPr>
            <w:tcW w:w="1418" w:type="dxa"/>
          </w:tcPr>
          <w:p w:rsidR="004D1106" w:rsidRPr="006068CF" w:rsidRDefault="004D1106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часов</w:t>
            </w:r>
          </w:p>
          <w:p w:rsidR="00E8645D" w:rsidRPr="006068CF" w:rsidRDefault="00E8645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(т/</w:t>
            </w:r>
            <w:proofErr w:type="spellStart"/>
            <w:proofErr w:type="gramStart"/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D1106" w:rsidRPr="006068CF" w:rsidTr="006068CF">
        <w:tc>
          <w:tcPr>
            <w:tcW w:w="1101" w:type="dxa"/>
          </w:tcPr>
          <w:p w:rsidR="004D1106" w:rsidRPr="006068CF" w:rsidRDefault="00E8645D" w:rsidP="004D11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Семестр 1 </w:t>
            </w:r>
          </w:p>
        </w:tc>
        <w:tc>
          <w:tcPr>
            <w:tcW w:w="7512" w:type="dxa"/>
          </w:tcPr>
          <w:p w:rsidR="004D1106" w:rsidRPr="006068CF" w:rsidRDefault="004D1106" w:rsidP="004D1106">
            <w:pPr>
              <w:widowControl w:val="0"/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109D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106" w:rsidRPr="006068CF" w:rsidRDefault="004D1106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1106" w:rsidRPr="006068CF" w:rsidTr="006068CF">
        <w:tc>
          <w:tcPr>
            <w:tcW w:w="1101" w:type="dxa"/>
          </w:tcPr>
          <w:p w:rsidR="004D1106" w:rsidRPr="006068CF" w:rsidRDefault="004D1106" w:rsidP="004D1106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1.</w:t>
            </w:r>
          </w:p>
        </w:tc>
        <w:tc>
          <w:tcPr>
            <w:tcW w:w="7512" w:type="dxa"/>
          </w:tcPr>
          <w:p w:rsidR="004D1106" w:rsidRPr="006068CF" w:rsidRDefault="00E8645D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</w:rPr>
              <w:t>ВСЕОБЩАЯ ИСТОРИЯ ФИЗИЧЕСКОЙ КУЛЬТУРЫ</w:t>
            </w:r>
          </w:p>
        </w:tc>
        <w:tc>
          <w:tcPr>
            <w:tcW w:w="1418" w:type="dxa"/>
          </w:tcPr>
          <w:p w:rsidR="004D1106" w:rsidRPr="006068CF" w:rsidRDefault="004D1106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1106" w:rsidRPr="006068CF" w:rsidTr="006068CF">
        <w:tc>
          <w:tcPr>
            <w:tcW w:w="1101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751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Первобытные формы ФК</w:t>
            </w:r>
          </w:p>
        </w:tc>
        <w:tc>
          <w:tcPr>
            <w:tcW w:w="1418" w:type="dxa"/>
          </w:tcPr>
          <w:p w:rsidR="004D1106" w:rsidRPr="006068CF" w:rsidRDefault="004D1106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widowControl w:val="0"/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Древней Греции в Древнем  Риме</w:t>
            </w:r>
          </w:p>
        </w:tc>
        <w:tc>
          <w:tcPr>
            <w:tcW w:w="1418" w:type="dxa"/>
          </w:tcPr>
          <w:p w:rsidR="00AA109D" w:rsidRPr="006068CF" w:rsidRDefault="007F36B4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widowControl w:val="0"/>
              <w:tabs>
                <w:tab w:val="left" w:pos="5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странах Востока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западноевропейских стран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widowControl w:val="0"/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в период феодальных отношений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2.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widowControl w:val="0"/>
              <w:tabs>
                <w:tab w:val="left" w:pos="50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ФИЗИЧЕСКОЙ КУЛЬТУРЫ И СПОРТА В РОССИИ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формы физической культуры в России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widowControl w:val="0"/>
              <w:tabs>
                <w:tab w:val="left" w:pos="5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Зарождение и развитие в России современных видов спорта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Становление и развитие ФК в СССР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ГТО как </w:t>
            </w:r>
            <w:r w:rsidR="0021645F"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</w:t>
            </w: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-нормативная основа ФВ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спортивной направленности в системе ФВ 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widowControl w:val="0"/>
              <w:tabs>
                <w:tab w:val="left" w:pos="5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ФК как учебного предмета в школе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Современное состояние Физической культуры  в России 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</w:rPr>
              <w:t>ИСТОРИЯ МЕЖДУНАРОДНОГО СПОРТИВНОГО И ОЛИМПИЙСКОГО ДВИЖЕНИЯ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widowControl w:val="0"/>
              <w:tabs>
                <w:tab w:val="left" w:pos="50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Международное  олимпийское движение 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Проблемы международного спортивного движения 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8613" w:type="dxa"/>
            <w:gridSpan w:val="2"/>
          </w:tcPr>
          <w:p w:rsidR="00AA109D" w:rsidRPr="006068CF" w:rsidRDefault="00AA109D" w:rsidP="00AA109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  <w:proofErr w:type="gram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В</w:t>
            </w:r>
            <w:proofErr w:type="gram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 (24/10)</w:t>
            </w:r>
          </w:p>
        </w:tc>
      </w:tr>
    </w:tbl>
    <w:p w:rsidR="004D1106" w:rsidRPr="004D1106" w:rsidRDefault="004D1106" w:rsidP="00F70D02">
      <w:pPr>
        <w:widowControl w:val="0"/>
        <w:tabs>
          <w:tab w:val="left" w:pos="5040"/>
        </w:tabs>
        <w:spacing w:line="240" w:lineRule="auto"/>
        <w:ind w:left="284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D1106">
        <w:rPr>
          <w:rFonts w:ascii="Times New Roman" w:hAnsi="Times New Roman" w:cs="Times New Roman"/>
          <w:sz w:val="20"/>
          <w:szCs w:val="20"/>
        </w:rPr>
        <w:br w:type="textWrapping" w:clear="all"/>
      </w:r>
      <w:r w:rsidRPr="004D1106">
        <w:rPr>
          <w:rFonts w:ascii="Times New Roman" w:hAnsi="Times New Roman" w:cs="Times New Roman"/>
          <w:b/>
          <w:caps/>
          <w:sz w:val="28"/>
          <w:szCs w:val="28"/>
        </w:rPr>
        <w:t>2.2.1.раздел «теория  физической культуры»</w:t>
      </w:r>
    </w:p>
    <w:tbl>
      <w:tblPr>
        <w:tblStyle w:val="a6"/>
        <w:tblW w:w="10031" w:type="dxa"/>
        <w:tblLook w:val="04A0"/>
      </w:tblPr>
      <w:tblGrid>
        <w:gridCol w:w="1242"/>
        <w:gridCol w:w="7371"/>
        <w:gridCol w:w="1418"/>
      </w:tblGrid>
      <w:tr w:rsidR="004D1106" w:rsidRPr="006068CF" w:rsidTr="006068CF">
        <w:tc>
          <w:tcPr>
            <w:tcW w:w="1242" w:type="dxa"/>
          </w:tcPr>
          <w:p w:rsidR="004D1106" w:rsidRPr="006068CF" w:rsidRDefault="004D1106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Разделы</w:t>
            </w:r>
          </w:p>
          <w:p w:rsidR="004D1106" w:rsidRPr="006068CF" w:rsidRDefault="004D1106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темы</w:t>
            </w:r>
          </w:p>
        </w:tc>
        <w:tc>
          <w:tcPr>
            <w:tcW w:w="7371" w:type="dxa"/>
          </w:tcPr>
          <w:p w:rsidR="004D1106" w:rsidRPr="006068CF" w:rsidRDefault="004D1106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 учебного материала</w:t>
            </w:r>
          </w:p>
        </w:tc>
        <w:tc>
          <w:tcPr>
            <w:tcW w:w="1418" w:type="dxa"/>
          </w:tcPr>
          <w:p w:rsidR="00E8645D" w:rsidRPr="006068CF" w:rsidRDefault="00E8645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часов</w:t>
            </w:r>
          </w:p>
          <w:p w:rsidR="004D1106" w:rsidRPr="006068CF" w:rsidRDefault="00E8645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(т/</w:t>
            </w:r>
            <w:proofErr w:type="spellStart"/>
            <w:proofErr w:type="gramStart"/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D1106" w:rsidRPr="006068CF" w:rsidTr="006068CF">
        <w:tc>
          <w:tcPr>
            <w:tcW w:w="1242" w:type="dxa"/>
          </w:tcPr>
          <w:p w:rsidR="007E4F93" w:rsidRPr="006068CF" w:rsidRDefault="007E4F93" w:rsidP="004D1106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Семест</w:t>
            </w:r>
            <w:r w:rsidR="00E8645D"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р 2</w:t>
            </w:r>
          </w:p>
          <w:p w:rsidR="00AA109D" w:rsidRPr="006068CF" w:rsidRDefault="00AA109D" w:rsidP="004D1106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106" w:rsidRPr="006068CF" w:rsidRDefault="004D1106" w:rsidP="004D1106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7371" w:type="dxa"/>
          </w:tcPr>
          <w:p w:rsidR="007E4F93" w:rsidRPr="006068CF" w:rsidRDefault="007E4F93" w:rsidP="004D110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  <w:p w:rsidR="00AA109D" w:rsidRPr="006068CF" w:rsidRDefault="00AA109D" w:rsidP="004D110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  <w:p w:rsidR="004D1106" w:rsidRPr="006068CF" w:rsidRDefault="004D1106" w:rsidP="004D110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ТЕОРИЯ И МЕТОДИКА ФИЗИЧЕСКОГО </w:t>
            </w: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ВОСПИТАНИЯ </w:t>
            </w:r>
          </w:p>
        </w:tc>
        <w:tc>
          <w:tcPr>
            <w:tcW w:w="1418" w:type="dxa"/>
          </w:tcPr>
          <w:p w:rsidR="004D1106" w:rsidRPr="006068CF" w:rsidRDefault="004D1106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1106" w:rsidRPr="006068CF" w:rsidTr="006068CF">
        <w:tc>
          <w:tcPr>
            <w:tcW w:w="124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371" w:type="dxa"/>
          </w:tcPr>
          <w:p w:rsidR="004D1106" w:rsidRPr="006068CF" w:rsidRDefault="007E4F93" w:rsidP="004D11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теории и методики физического воспитания</w:t>
            </w:r>
          </w:p>
        </w:tc>
        <w:tc>
          <w:tcPr>
            <w:tcW w:w="1418" w:type="dxa"/>
          </w:tcPr>
          <w:p w:rsidR="004D1106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D1106" w:rsidRPr="006068CF" w:rsidTr="006068CF">
        <w:tc>
          <w:tcPr>
            <w:tcW w:w="124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371" w:type="dxa"/>
          </w:tcPr>
          <w:p w:rsidR="004D1106" w:rsidRPr="006068CF" w:rsidRDefault="007E4F93" w:rsidP="004D1106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физического воспитания в Российской Федерации</w:t>
            </w:r>
          </w:p>
        </w:tc>
        <w:tc>
          <w:tcPr>
            <w:tcW w:w="1418" w:type="dxa"/>
          </w:tcPr>
          <w:p w:rsidR="004D1106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D1106" w:rsidRPr="006068CF" w:rsidTr="006068CF">
        <w:tc>
          <w:tcPr>
            <w:tcW w:w="124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371" w:type="dxa"/>
          </w:tcPr>
          <w:p w:rsidR="004D1106" w:rsidRPr="006068CF" w:rsidRDefault="007E4F93" w:rsidP="004D1106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Направленное формирование личности в процессе физического воспитания</w:t>
            </w:r>
          </w:p>
        </w:tc>
        <w:tc>
          <w:tcPr>
            <w:tcW w:w="1418" w:type="dxa"/>
          </w:tcPr>
          <w:p w:rsidR="004D1106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D1106" w:rsidRPr="006068CF" w:rsidTr="006068CF">
        <w:tc>
          <w:tcPr>
            <w:tcW w:w="124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371" w:type="dxa"/>
          </w:tcPr>
          <w:p w:rsidR="004D1106" w:rsidRPr="006068CF" w:rsidRDefault="007E4F93" w:rsidP="005B756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физического воспитания</w:t>
            </w:r>
            <w:r w:rsidR="005B7563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D1106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4D1106" w:rsidRPr="006068CF" w:rsidTr="006068CF">
        <w:tc>
          <w:tcPr>
            <w:tcW w:w="124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371" w:type="dxa"/>
          </w:tcPr>
          <w:p w:rsidR="004D1106" w:rsidRPr="006068CF" w:rsidRDefault="007E4F93" w:rsidP="004D11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Методы физического воспитания</w:t>
            </w:r>
          </w:p>
        </w:tc>
        <w:tc>
          <w:tcPr>
            <w:tcW w:w="1418" w:type="dxa"/>
          </w:tcPr>
          <w:p w:rsidR="004D1106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4D1106" w:rsidRPr="006068CF" w:rsidTr="006068CF">
        <w:tc>
          <w:tcPr>
            <w:tcW w:w="124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371" w:type="dxa"/>
          </w:tcPr>
          <w:p w:rsidR="004D1106" w:rsidRPr="006068CF" w:rsidRDefault="007E4F93" w:rsidP="004D11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Общеметодические</w:t>
            </w:r>
            <w:proofErr w:type="spell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специфический</w:t>
            </w:r>
            <w:proofErr w:type="gram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принципы физического воспитания</w:t>
            </w:r>
          </w:p>
        </w:tc>
        <w:tc>
          <w:tcPr>
            <w:tcW w:w="1418" w:type="dxa"/>
          </w:tcPr>
          <w:p w:rsidR="004D1106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D1106" w:rsidRPr="006068CF" w:rsidTr="006068CF">
        <w:tc>
          <w:tcPr>
            <w:tcW w:w="124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7371" w:type="dxa"/>
          </w:tcPr>
          <w:p w:rsidR="004D1106" w:rsidRPr="006068CF" w:rsidRDefault="007E4F93" w:rsidP="004D11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Основы теории и методики обучения двигательным действиям</w:t>
            </w:r>
            <w:r w:rsidR="005B7563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B7563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1418" w:type="dxa"/>
          </w:tcPr>
          <w:p w:rsidR="004D1106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7E4F93" w:rsidRPr="006068CF" w:rsidTr="006068CF">
        <w:tc>
          <w:tcPr>
            <w:tcW w:w="1242" w:type="dxa"/>
          </w:tcPr>
          <w:p w:rsidR="007E4F93" w:rsidRPr="006068CF" w:rsidRDefault="007E4F93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7371" w:type="dxa"/>
          </w:tcPr>
          <w:p w:rsidR="007E4F93" w:rsidRPr="006068CF" w:rsidRDefault="007E4F93" w:rsidP="004D1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построения занятий в физическом воспитании</w:t>
            </w:r>
          </w:p>
        </w:tc>
        <w:tc>
          <w:tcPr>
            <w:tcW w:w="1418" w:type="dxa"/>
          </w:tcPr>
          <w:p w:rsidR="007E4F93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4D1106" w:rsidRPr="006068CF" w:rsidTr="006068CF">
        <w:tc>
          <w:tcPr>
            <w:tcW w:w="124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371" w:type="dxa"/>
          </w:tcPr>
          <w:p w:rsidR="005B7563" w:rsidRPr="006068CF" w:rsidRDefault="007E4F93" w:rsidP="004D11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Планирование и контроль в физическом воспитании</w:t>
            </w:r>
            <w:r w:rsidR="005B7563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D1106" w:rsidRPr="006068CF" w:rsidRDefault="005B7563" w:rsidP="004D11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4D1106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4D1106" w:rsidRPr="006068CF" w:rsidTr="006068CF">
        <w:tc>
          <w:tcPr>
            <w:tcW w:w="124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371" w:type="dxa"/>
          </w:tcPr>
          <w:p w:rsidR="004D1106" w:rsidRPr="006068CF" w:rsidRDefault="007E4F93" w:rsidP="004D11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воспитание детей раннего и дошкольного возраста</w:t>
            </w:r>
            <w:r w:rsidR="005B7563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4D1106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D1106" w:rsidRPr="006068CF" w:rsidTr="006068CF">
        <w:tc>
          <w:tcPr>
            <w:tcW w:w="124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371" w:type="dxa"/>
          </w:tcPr>
          <w:p w:rsidR="004D1106" w:rsidRPr="006068CF" w:rsidRDefault="007E4F93" w:rsidP="004D11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воспитание детей младшего школьного возраста</w:t>
            </w:r>
          </w:p>
        </w:tc>
        <w:tc>
          <w:tcPr>
            <w:tcW w:w="1418" w:type="dxa"/>
          </w:tcPr>
          <w:p w:rsidR="004D1106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7E4F93" w:rsidRPr="006068CF" w:rsidTr="006068CF">
        <w:tc>
          <w:tcPr>
            <w:tcW w:w="1242" w:type="dxa"/>
          </w:tcPr>
          <w:p w:rsidR="007E4F93" w:rsidRPr="006068CF" w:rsidRDefault="007E4F93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7E4F93" w:rsidRPr="006068CF" w:rsidRDefault="00E8645D" w:rsidP="007E4F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  <w:proofErr w:type="gram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</w:t>
            </w:r>
            <w:r w:rsidR="007E4F93"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="007E4F93"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сего </w:t>
            </w:r>
          </w:p>
        </w:tc>
        <w:tc>
          <w:tcPr>
            <w:tcW w:w="1418" w:type="dxa"/>
          </w:tcPr>
          <w:p w:rsidR="007E4F93" w:rsidRPr="006068CF" w:rsidRDefault="007E4F93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  <w:p w:rsidR="00E8645D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(42/20)</w:t>
            </w:r>
          </w:p>
        </w:tc>
      </w:tr>
      <w:tr w:rsidR="004D1106" w:rsidRPr="006068CF" w:rsidTr="006068CF">
        <w:tc>
          <w:tcPr>
            <w:tcW w:w="1242" w:type="dxa"/>
          </w:tcPr>
          <w:p w:rsidR="00CB7915" w:rsidRPr="006068CF" w:rsidRDefault="00CB7915" w:rsidP="004D1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 3</w:t>
            </w:r>
          </w:p>
          <w:p w:rsidR="00CB7915" w:rsidRPr="006068CF" w:rsidRDefault="00CB7915" w:rsidP="004D1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gramStart"/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7371" w:type="dxa"/>
          </w:tcPr>
          <w:p w:rsidR="00CB7915" w:rsidRPr="006068CF" w:rsidRDefault="00CB7915" w:rsidP="004D1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7915" w:rsidRPr="006068CF" w:rsidRDefault="00CB7915" w:rsidP="004D1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РАЗВИТИЯ ФИЗИЧЕСКИХ КАЧЕСТВ</w:t>
            </w:r>
          </w:p>
        </w:tc>
        <w:tc>
          <w:tcPr>
            <w:tcW w:w="1418" w:type="dxa"/>
          </w:tcPr>
          <w:p w:rsidR="004D1106" w:rsidRPr="006068CF" w:rsidRDefault="004D1106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7915" w:rsidRPr="006068CF" w:rsidTr="006068CF">
        <w:tc>
          <w:tcPr>
            <w:tcW w:w="1242" w:type="dxa"/>
          </w:tcPr>
          <w:p w:rsidR="00CB7915" w:rsidRPr="006068CF" w:rsidRDefault="00CB7915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371" w:type="dxa"/>
          </w:tcPr>
          <w:p w:rsidR="00CB7915" w:rsidRPr="006068CF" w:rsidRDefault="00CB7915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и методы развития силы</w:t>
            </w:r>
            <w:r w:rsidR="00DF4D4D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B7915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B7915" w:rsidRPr="006068CF" w:rsidTr="006068CF">
        <w:tc>
          <w:tcPr>
            <w:tcW w:w="1242" w:type="dxa"/>
          </w:tcPr>
          <w:p w:rsidR="00CB7915" w:rsidRPr="006068CF" w:rsidRDefault="00CB7915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371" w:type="dxa"/>
          </w:tcPr>
          <w:p w:rsidR="00CB7915" w:rsidRPr="006068CF" w:rsidRDefault="00CB7915" w:rsidP="00DF4D4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и методы развития скоростных способностей</w:t>
            </w:r>
            <w:r w:rsidR="00DF4D4D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B7915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B7915" w:rsidRPr="006068CF" w:rsidTr="006068CF">
        <w:tc>
          <w:tcPr>
            <w:tcW w:w="1242" w:type="dxa"/>
          </w:tcPr>
          <w:p w:rsidR="00CB7915" w:rsidRPr="006068CF" w:rsidRDefault="00CB7915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371" w:type="dxa"/>
          </w:tcPr>
          <w:p w:rsidR="00CB7915" w:rsidRPr="006068CF" w:rsidRDefault="00CB7915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и методы развития гибкости</w:t>
            </w:r>
          </w:p>
        </w:tc>
        <w:tc>
          <w:tcPr>
            <w:tcW w:w="1418" w:type="dxa"/>
          </w:tcPr>
          <w:p w:rsidR="00CB7915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B7915" w:rsidRPr="006068CF" w:rsidTr="006068CF">
        <w:tc>
          <w:tcPr>
            <w:tcW w:w="1242" w:type="dxa"/>
          </w:tcPr>
          <w:p w:rsidR="00CB7915" w:rsidRPr="006068CF" w:rsidRDefault="00CB7915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371" w:type="dxa"/>
          </w:tcPr>
          <w:p w:rsidR="00CB7915" w:rsidRPr="006068CF" w:rsidRDefault="00CB7915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и методы развития выносливости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B7915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B7915" w:rsidRPr="006068CF" w:rsidTr="006068CF">
        <w:tc>
          <w:tcPr>
            <w:tcW w:w="1242" w:type="dxa"/>
          </w:tcPr>
          <w:p w:rsidR="00CB7915" w:rsidRPr="006068CF" w:rsidRDefault="00CB7915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371" w:type="dxa"/>
          </w:tcPr>
          <w:p w:rsidR="00CB7915" w:rsidRPr="006068CF" w:rsidRDefault="00CB7915" w:rsidP="00DF4D4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Средства и методы развития координационных способностей </w:t>
            </w:r>
          </w:p>
        </w:tc>
        <w:tc>
          <w:tcPr>
            <w:tcW w:w="1418" w:type="dxa"/>
          </w:tcPr>
          <w:p w:rsidR="00CB7915" w:rsidRPr="006068CF" w:rsidRDefault="00AA109D" w:rsidP="004D1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B7915" w:rsidRPr="006068CF" w:rsidTr="006068CF">
        <w:tc>
          <w:tcPr>
            <w:tcW w:w="1242" w:type="dxa"/>
          </w:tcPr>
          <w:p w:rsidR="00CB7915" w:rsidRPr="006068CF" w:rsidRDefault="00CB7915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7371" w:type="dxa"/>
          </w:tcPr>
          <w:p w:rsidR="00CB7915" w:rsidRPr="006068CF" w:rsidRDefault="00CB7915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РАЗЛИЧНЫХ ВОЗРАСТНЫХ ГРУПП НАСЕЛЕНИЯ</w:t>
            </w:r>
          </w:p>
        </w:tc>
        <w:tc>
          <w:tcPr>
            <w:tcW w:w="1418" w:type="dxa"/>
          </w:tcPr>
          <w:p w:rsidR="00CB7915" w:rsidRPr="006068CF" w:rsidRDefault="00CB7915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7371" w:type="dxa"/>
          </w:tcPr>
          <w:p w:rsidR="00AA109D" w:rsidRPr="006068CF" w:rsidRDefault="00AA109D" w:rsidP="00CB791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Технология разработки документов планирования в </w:t>
            </w: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физическом воспитании</w:t>
            </w:r>
            <w:r w:rsidR="00DF4D4D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воспитание детей среднего школьного возраста</w:t>
            </w:r>
            <w:r w:rsidR="00DF4D4D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воспитание детей старшего школьного возраста</w:t>
            </w:r>
            <w:r w:rsidR="00DF4D4D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 студентов</w:t>
            </w:r>
            <w:r w:rsidR="00DF4D4D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4D1106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воспитание в основной период трудовой деятельности</w:t>
            </w:r>
          </w:p>
        </w:tc>
        <w:tc>
          <w:tcPr>
            <w:tcW w:w="1418" w:type="dxa"/>
          </w:tcPr>
          <w:p w:rsidR="00AA109D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4D1106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3.6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воспитание в пожилом и старшем возрасте</w:t>
            </w:r>
          </w:p>
        </w:tc>
        <w:tc>
          <w:tcPr>
            <w:tcW w:w="1418" w:type="dxa"/>
          </w:tcPr>
          <w:p w:rsidR="00AA109D" w:rsidRPr="006068CF" w:rsidRDefault="00AA109D" w:rsidP="004D1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</w:t>
            </w:r>
            <w:proofErr w:type="gram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о-</w:t>
            </w:r>
            <w:proofErr w:type="gram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прикладная физическая культура</w:t>
            </w:r>
            <w:r w:rsidR="00DF4D4D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4D1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A109D" w:rsidRPr="006068CF" w:rsidRDefault="00AA109D" w:rsidP="004D1106">
            <w:pPr>
              <w:widowControl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  <w:proofErr w:type="gram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В</w:t>
            </w:r>
            <w:proofErr w:type="gram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418" w:type="dxa"/>
          </w:tcPr>
          <w:p w:rsidR="00AA109D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A109D" w:rsidRPr="006068CF" w:rsidRDefault="00AA109D" w:rsidP="004D1106">
            <w:pPr>
              <w:widowControl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A109D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D1106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106" w:rsidRDefault="00F70D02" w:rsidP="00F7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Учебные группы: 126</w:t>
      </w:r>
      <w:r w:rsidR="004D1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,128</w:t>
      </w:r>
    </w:p>
    <w:p w:rsidR="004D1106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09D" w:rsidRPr="006068CF" w:rsidRDefault="004D1106" w:rsidP="006068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068C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2.2.1.раздел «история физической культуры»</w:t>
      </w:r>
    </w:p>
    <w:tbl>
      <w:tblPr>
        <w:tblStyle w:val="a6"/>
        <w:tblpPr w:leftFromText="180" w:rightFromText="180" w:vertAnchor="text" w:tblpY="1"/>
        <w:tblOverlap w:val="never"/>
        <w:tblW w:w="10031" w:type="dxa"/>
        <w:tblLayout w:type="fixed"/>
        <w:tblLook w:val="04A0"/>
      </w:tblPr>
      <w:tblGrid>
        <w:gridCol w:w="1101"/>
        <w:gridCol w:w="7512"/>
        <w:gridCol w:w="1418"/>
      </w:tblGrid>
      <w:tr w:rsidR="00AA109D" w:rsidRPr="006068CF" w:rsidTr="006068CF">
        <w:tc>
          <w:tcPr>
            <w:tcW w:w="1101" w:type="dxa"/>
          </w:tcPr>
          <w:p w:rsidR="00AA109D" w:rsidRPr="006068CF" w:rsidRDefault="00AA109D" w:rsidP="006068C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Разделы</w:t>
            </w:r>
          </w:p>
          <w:p w:rsidR="00AA109D" w:rsidRPr="006068CF" w:rsidRDefault="00AA109D" w:rsidP="006068C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темы</w:t>
            </w:r>
          </w:p>
        </w:tc>
        <w:tc>
          <w:tcPr>
            <w:tcW w:w="7512" w:type="dxa"/>
          </w:tcPr>
          <w:p w:rsidR="00AA109D" w:rsidRPr="006068CF" w:rsidRDefault="00AA109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109D" w:rsidRPr="006068CF" w:rsidRDefault="00AA109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 учебного материала</w:t>
            </w:r>
          </w:p>
        </w:tc>
        <w:tc>
          <w:tcPr>
            <w:tcW w:w="1418" w:type="dxa"/>
          </w:tcPr>
          <w:p w:rsidR="00AA109D" w:rsidRPr="006068CF" w:rsidRDefault="00AA109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часов</w:t>
            </w:r>
          </w:p>
          <w:p w:rsidR="00AA109D" w:rsidRPr="006068CF" w:rsidRDefault="00AA109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(т/</w:t>
            </w:r>
            <w:proofErr w:type="spellStart"/>
            <w:proofErr w:type="gramStart"/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DF4D4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Семестр 3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widowControl w:val="0"/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09D" w:rsidRPr="006068CF" w:rsidRDefault="00AA109D" w:rsidP="00DF4D4D">
            <w:pPr>
              <w:widowControl w:val="0"/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1.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</w:rPr>
              <w:t>ВСЕОБЩАЯ ИСТОРИЯ ФИЗИЧЕСКОЙ КУЛЬТУРЫ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Первобытные формы ФК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widowControl w:val="0"/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Древней Греции в Древнем  Риме</w:t>
            </w:r>
          </w:p>
        </w:tc>
        <w:tc>
          <w:tcPr>
            <w:tcW w:w="1418" w:type="dxa"/>
          </w:tcPr>
          <w:p w:rsidR="00AA109D" w:rsidRPr="006068CF" w:rsidRDefault="007F36B4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widowControl w:val="0"/>
              <w:tabs>
                <w:tab w:val="left" w:pos="5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странах Востока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западноевропейских стран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widowControl w:val="0"/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в период феодальных отношений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2.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widowControl w:val="0"/>
              <w:tabs>
                <w:tab w:val="left" w:pos="50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ФИЗИЧЕСКОЙ КУЛЬТУРЫ И СПОРТА В РОССИИ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формы физической культуры в России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widowControl w:val="0"/>
              <w:tabs>
                <w:tab w:val="left" w:pos="5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Зарождение и развитие в России современных видов спорта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Становление и развитие ФК в СССР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ГТО как </w:t>
            </w:r>
            <w:proofErr w:type="spell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програмно-нормативная</w:t>
            </w:r>
            <w:proofErr w:type="spell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основа ФВ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спортивной направленности в системе ФВ 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widowControl w:val="0"/>
              <w:tabs>
                <w:tab w:val="left" w:pos="5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ФК как учебного предмета в школе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Современное состояние Физической культуры  в России 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</w:rPr>
              <w:t>ИСТОРИЯ МЕЖДУНАРОДНОГО СПОРТИВНОГО И ОЛИМПИЙСКОГО ДВИЖЕНИЯ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widowControl w:val="0"/>
              <w:tabs>
                <w:tab w:val="left" w:pos="50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Международное  олимпийское движение 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Проблемы международного спортивного движения 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8613" w:type="dxa"/>
            <w:gridSpan w:val="2"/>
          </w:tcPr>
          <w:p w:rsidR="00AA109D" w:rsidRPr="006068CF" w:rsidRDefault="00AA109D" w:rsidP="00DF4D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  <w:proofErr w:type="gram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В</w:t>
            </w:r>
            <w:proofErr w:type="gram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(22/10)</w:t>
            </w:r>
          </w:p>
        </w:tc>
      </w:tr>
    </w:tbl>
    <w:p w:rsidR="004D1106" w:rsidRDefault="004D1106" w:rsidP="004D1106">
      <w:pPr>
        <w:widowControl w:val="0"/>
        <w:tabs>
          <w:tab w:val="left" w:pos="5040"/>
        </w:tabs>
        <w:spacing w:line="240" w:lineRule="auto"/>
        <w:ind w:left="284" w:firstLine="709"/>
        <w:rPr>
          <w:rFonts w:ascii="Times New Roman" w:hAnsi="Times New Roman" w:cs="Times New Roman"/>
          <w:sz w:val="20"/>
          <w:szCs w:val="20"/>
        </w:rPr>
      </w:pPr>
    </w:p>
    <w:p w:rsidR="004D1106" w:rsidRPr="004D1106" w:rsidRDefault="004D1106" w:rsidP="006068CF">
      <w:pPr>
        <w:widowControl w:val="0"/>
        <w:tabs>
          <w:tab w:val="left" w:pos="5040"/>
        </w:tabs>
        <w:spacing w:line="240" w:lineRule="auto"/>
        <w:ind w:left="284" w:firstLine="709"/>
        <w:rPr>
          <w:rFonts w:ascii="Times New Roman" w:hAnsi="Times New Roman" w:cs="Times New Roman"/>
          <w:sz w:val="20"/>
          <w:szCs w:val="20"/>
        </w:rPr>
      </w:pPr>
      <w:r w:rsidRPr="004D1106">
        <w:rPr>
          <w:rFonts w:ascii="Times New Roman" w:hAnsi="Times New Roman" w:cs="Times New Roman"/>
          <w:b/>
          <w:caps/>
          <w:sz w:val="28"/>
          <w:szCs w:val="28"/>
        </w:rPr>
        <w:t>2.2.1.раздел «теория  физической культуры»</w:t>
      </w:r>
    </w:p>
    <w:tbl>
      <w:tblPr>
        <w:tblStyle w:val="a6"/>
        <w:tblW w:w="10031" w:type="dxa"/>
        <w:tblLook w:val="04A0"/>
      </w:tblPr>
      <w:tblGrid>
        <w:gridCol w:w="1242"/>
        <w:gridCol w:w="7371"/>
        <w:gridCol w:w="1418"/>
      </w:tblGrid>
      <w:tr w:rsidR="00AA109D" w:rsidRPr="006068CF" w:rsidTr="006068CF">
        <w:tc>
          <w:tcPr>
            <w:tcW w:w="1242" w:type="dxa"/>
          </w:tcPr>
          <w:p w:rsidR="00AA109D" w:rsidRPr="006068CF" w:rsidRDefault="00AA109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Разделы</w:t>
            </w:r>
          </w:p>
          <w:p w:rsidR="00AA109D" w:rsidRPr="006068CF" w:rsidRDefault="00AA109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темы</w:t>
            </w:r>
          </w:p>
        </w:tc>
        <w:tc>
          <w:tcPr>
            <w:tcW w:w="7371" w:type="dxa"/>
          </w:tcPr>
          <w:p w:rsidR="00AA109D" w:rsidRPr="006068CF" w:rsidRDefault="00AA109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 учебного материала</w:t>
            </w:r>
          </w:p>
        </w:tc>
        <w:tc>
          <w:tcPr>
            <w:tcW w:w="1418" w:type="dxa"/>
          </w:tcPr>
          <w:p w:rsidR="00AA109D" w:rsidRPr="006068CF" w:rsidRDefault="00AA109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часов</w:t>
            </w:r>
          </w:p>
          <w:p w:rsidR="00AA109D" w:rsidRPr="006068CF" w:rsidRDefault="00AA109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(т/</w:t>
            </w:r>
            <w:proofErr w:type="spellStart"/>
            <w:proofErr w:type="gramStart"/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DF4D4D" w:rsidP="00DF4D4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Семестр 4</w:t>
            </w:r>
          </w:p>
          <w:p w:rsidR="00AA109D" w:rsidRPr="006068CF" w:rsidRDefault="00AA109D" w:rsidP="00DF4D4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09D" w:rsidRPr="006068CF" w:rsidRDefault="00AA109D" w:rsidP="00DF4D4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  <w:p w:rsidR="00AA109D" w:rsidRPr="006068CF" w:rsidRDefault="00AA109D" w:rsidP="00DF4D4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  <w:p w:rsidR="00AA109D" w:rsidRPr="006068CF" w:rsidRDefault="00AA109D" w:rsidP="00DF4D4D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ТЕОРИЯ И МЕТОДИКА ФИЗИЧЕСКОГО </w:t>
            </w: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ВОСПИТАНИЯ 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теории и методики физического воспитания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физического воспитания в Российской Федерации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Направленное формирование личности в процессе физического воспитания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физического воспитания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Методы физического воспитания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Общеметодические</w:t>
            </w:r>
            <w:proofErr w:type="spell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специфический</w:t>
            </w:r>
            <w:proofErr w:type="gram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принципы физического воспитания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Основы теории и методики обучения двигательным действиям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построения занятий в физическом воспитании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Планирование и контроль в физическом воспитании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воспитание детей раннего и дошкольного возраста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воспитание детей младшего школьного возраста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A109D" w:rsidRPr="006068CF" w:rsidRDefault="00AA109D" w:rsidP="00DF4D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  <w:proofErr w:type="gram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В</w:t>
            </w:r>
            <w:proofErr w:type="gram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сего 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(44/20)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DF4D4D" w:rsidP="00DF4D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 5</w:t>
            </w:r>
          </w:p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gramStart"/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РАЗВИТИЯ ФИЗИЧЕСКИХ КАЧЕСТВ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и методы развития силы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и методы развития скоростных способностей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и методы развития гибкости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и методы развития выносливости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Средства и методы развития координационных способностей 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РАЗЛИЧНЫХ ВОЗРАСТНЫХ ГРУПП НАСЕЛЕНИЯ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Технология разработки документов планирования в </w:t>
            </w: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физическом воспитании</w:t>
            </w:r>
            <w:r w:rsidR="001C7BC2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воспитание детей среднего школьного возраста</w:t>
            </w:r>
            <w:r w:rsidR="001C7BC2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воспитание детей старшего школьного возраста</w:t>
            </w:r>
            <w:r w:rsidR="001C7BC2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 студентов</w:t>
            </w:r>
            <w:r w:rsidR="001C7BC2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воспитание в основной период трудовой деятельности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3.6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воспитание в пожилом и старшем возрасте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</w:t>
            </w:r>
            <w:proofErr w:type="gram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о-</w:t>
            </w:r>
            <w:proofErr w:type="gram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прикладная физическая культура</w:t>
            </w:r>
            <w:r w:rsidR="001C7BC2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  <w:proofErr w:type="gram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В</w:t>
            </w:r>
            <w:proofErr w:type="gram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D1106" w:rsidRPr="004D1106" w:rsidRDefault="004D1106" w:rsidP="004D1106">
      <w:pPr>
        <w:widowControl w:val="0"/>
        <w:tabs>
          <w:tab w:val="left" w:pos="5040"/>
        </w:tabs>
        <w:spacing w:line="240" w:lineRule="auto"/>
        <w:ind w:left="284" w:firstLine="709"/>
        <w:rPr>
          <w:rFonts w:ascii="Times New Roman" w:hAnsi="Times New Roman" w:cs="Times New Roman"/>
          <w:sz w:val="20"/>
          <w:szCs w:val="20"/>
        </w:rPr>
      </w:pPr>
    </w:p>
    <w:p w:rsidR="004D1106" w:rsidRPr="006068CF" w:rsidRDefault="004D1106" w:rsidP="00F70D0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068C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3. условия реализации УЧЕБНОЙ дисциплины</w:t>
      </w:r>
    </w:p>
    <w:p w:rsidR="006068CF" w:rsidRPr="00F70D02" w:rsidRDefault="006068CF" w:rsidP="00F7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D1106" w:rsidRPr="004D1106" w:rsidRDefault="004D1106" w:rsidP="00F7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1106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4D1106" w:rsidRPr="006068CF" w:rsidRDefault="004D1106" w:rsidP="00F7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D1106">
        <w:rPr>
          <w:rFonts w:ascii="Times New Roman" w:hAnsi="Times New Roman" w:cs="Times New Roman"/>
          <w:bCs/>
          <w:sz w:val="28"/>
          <w:szCs w:val="28"/>
        </w:rPr>
        <w:t xml:space="preserve">Реализация учебной дисциплины требует наличия учебного кабинета </w:t>
      </w:r>
    </w:p>
    <w:p w:rsidR="004D1106" w:rsidRPr="006068CF" w:rsidRDefault="004D1106" w:rsidP="00F7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106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 компьютер, видеопроектор</w:t>
      </w:r>
    </w:p>
    <w:p w:rsidR="004D1106" w:rsidRPr="004D1106" w:rsidRDefault="004D1106" w:rsidP="00F70D0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0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Информационное обеспечение обучения</w:t>
      </w:r>
    </w:p>
    <w:p w:rsidR="004D1106" w:rsidRPr="004D1106" w:rsidRDefault="004D1106" w:rsidP="00F70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1106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D1106" w:rsidRPr="004D1106" w:rsidRDefault="004D1106" w:rsidP="00F70D02">
      <w:pPr>
        <w:widowControl w:val="0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D1106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</w:p>
    <w:p w:rsidR="004D1106" w:rsidRPr="004D1106" w:rsidRDefault="004D1106" w:rsidP="00F70D02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1106">
        <w:rPr>
          <w:rFonts w:ascii="Times New Roman" w:hAnsi="Times New Roman" w:cs="Times New Roman"/>
          <w:b/>
          <w:sz w:val="28"/>
          <w:szCs w:val="28"/>
        </w:rPr>
        <w:t>Кузнецов В.С.</w:t>
      </w:r>
      <w:r w:rsidRPr="004D1106">
        <w:rPr>
          <w:rFonts w:ascii="Times New Roman" w:hAnsi="Times New Roman" w:cs="Times New Roman"/>
          <w:sz w:val="28"/>
          <w:szCs w:val="28"/>
        </w:rPr>
        <w:t xml:space="preserve"> Практикум по теории и методике физического воспитания и спорта: Учеб. пособие для студентов учреждений высшего образования / </w:t>
      </w:r>
      <w:r w:rsidRPr="004D1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106">
        <w:rPr>
          <w:rFonts w:ascii="Times New Roman" w:hAnsi="Times New Roman" w:cs="Times New Roman"/>
          <w:sz w:val="28"/>
          <w:szCs w:val="28"/>
        </w:rPr>
        <w:t>В.С Кузнецов, Ж.</w:t>
      </w:r>
      <w:r w:rsidR="00DF4D4D">
        <w:rPr>
          <w:rFonts w:ascii="Times New Roman" w:hAnsi="Times New Roman" w:cs="Times New Roman"/>
          <w:sz w:val="28"/>
          <w:szCs w:val="28"/>
        </w:rPr>
        <w:t>К.  Холодов – М.: Академия, 2017</w:t>
      </w:r>
      <w:r w:rsidRPr="004D1106">
        <w:rPr>
          <w:rFonts w:ascii="Times New Roman" w:hAnsi="Times New Roman" w:cs="Times New Roman"/>
          <w:sz w:val="28"/>
          <w:szCs w:val="28"/>
        </w:rPr>
        <w:t xml:space="preserve"> – 208 </w:t>
      </w:r>
      <w:proofErr w:type="gramStart"/>
      <w:r w:rsidRPr="004D11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D1106">
        <w:rPr>
          <w:rFonts w:ascii="Times New Roman" w:hAnsi="Times New Roman" w:cs="Times New Roman"/>
          <w:sz w:val="28"/>
          <w:szCs w:val="28"/>
        </w:rPr>
        <w:t>..</w:t>
      </w:r>
    </w:p>
    <w:p w:rsidR="004D1106" w:rsidRPr="004D1106" w:rsidRDefault="004D1106" w:rsidP="00F70D02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1106">
        <w:rPr>
          <w:rFonts w:ascii="Times New Roman" w:hAnsi="Times New Roman" w:cs="Times New Roman"/>
          <w:b/>
          <w:sz w:val="28"/>
          <w:szCs w:val="28"/>
        </w:rPr>
        <w:t>Холодов Ж.К.</w:t>
      </w:r>
      <w:r w:rsidRPr="004D1106">
        <w:rPr>
          <w:rFonts w:ascii="Times New Roman" w:hAnsi="Times New Roman" w:cs="Times New Roman"/>
          <w:sz w:val="28"/>
          <w:szCs w:val="28"/>
        </w:rPr>
        <w:t xml:space="preserve"> Теория и методика физического воспитания и спорта: Учеб</w:t>
      </w:r>
      <w:proofErr w:type="gramStart"/>
      <w:r w:rsidRPr="004D11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11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11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1106">
        <w:rPr>
          <w:rFonts w:ascii="Times New Roman" w:hAnsi="Times New Roman" w:cs="Times New Roman"/>
          <w:sz w:val="28"/>
          <w:szCs w:val="28"/>
        </w:rPr>
        <w:t>особие для студентов высших учебных заведений физ. культуры / Ж.К. Холодов, В.С Кузнецов</w:t>
      </w:r>
      <w:r w:rsidRPr="004D1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09D">
        <w:rPr>
          <w:rFonts w:ascii="Times New Roman" w:hAnsi="Times New Roman" w:cs="Times New Roman"/>
          <w:sz w:val="28"/>
          <w:szCs w:val="28"/>
        </w:rPr>
        <w:t>– М.: Академия, 2017</w:t>
      </w:r>
      <w:r w:rsidRPr="004D1106">
        <w:rPr>
          <w:rFonts w:ascii="Times New Roman" w:hAnsi="Times New Roman" w:cs="Times New Roman"/>
          <w:sz w:val="28"/>
          <w:szCs w:val="28"/>
        </w:rPr>
        <w:t>,  480 с.</w:t>
      </w:r>
    </w:p>
    <w:p w:rsidR="004D1106" w:rsidRPr="006068CF" w:rsidRDefault="004D1106" w:rsidP="00F70D02">
      <w:pPr>
        <w:widowControl w:val="0"/>
        <w:tabs>
          <w:tab w:val="left" w:pos="504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8CF">
        <w:rPr>
          <w:rFonts w:ascii="Times New Roman" w:hAnsi="Times New Roman" w:cs="Times New Roman"/>
          <w:b/>
          <w:sz w:val="28"/>
          <w:szCs w:val="28"/>
        </w:rPr>
        <w:t>Голощапов</w:t>
      </w:r>
      <w:proofErr w:type="spellEnd"/>
      <w:r w:rsidRPr="006068CF">
        <w:rPr>
          <w:rFonts w:ascii="Times New Roman" w:hAnsi="Times New Roman" w:cs="Times New Roman"/>
          <w:b/>
          <w:sz w:val="28"/>
          <w:szCs w:val="28"/>
        </w:rPr>
        <w:t xml:space="preserve"> Б.Р.</w:t>
      </w:r>
      <w:r w:rsidRPr="006068CF">
        <w:rPr>
          <w:rFonts w:ascii="Times New Roman" w:hAnsi="Times New Roman" w:cs="Times New Roman"/>
          <w:sz w:val="28"/>
          <w:szCs w:val="28"/>
        </w:rPr>
        <w:t xml:space="preserve"> История физической культуры и спорта. – М.: Физкультура и спорт, 2001, 212 </w:t>
      </w:r>
      <w:proofErr w:type="gramStart"/>
      <w:r w:rsidRPr="006068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8CF">
        <w:rPr>
          <w:rFonts w:ascii="Times New Roman" w:hAnsi="Times New Roman" w:cs="Times New Roman"/>
          <w:sz w:val="28"/>
          <w:szCs w:val="28"/>
        </w:rPr>
        <w:t>.</w:t>
      </w:r>
    </w:p>
    <w:p w:rsidR="00DF4D4D" w:rsidRPr="006068CF" w:rsidRDefault="00DF4D4D" w:rsidP="00F70D02">
      <w:pPr>
        <w:widowControl w:val="0"/>
        <w:tabs>
          <w:tab w:val="left" w:pos="504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8CF">
        <w:rPr>
          <w:rFonts w:ascii="Times New Roman" w:hAnsi="Times New Roman" w:cs="Times New Roman"/>
          <w:sz w:val="28"/>
          <w:szCs w:val="28"/>
        </w:rPr>
        <w:t>Пельменьев</w:t>
      </w:r>
      <w:proofErr w:type="spellEnd"/>
      <w:r w:rsidRPr="006068CF">
        <w:rPr>
          <w:rFonts w:ascii="Times New Roman" w:hAnsi="Times New Roman" w:cs="Times New Roman"/>
          <w:sz w:val="28"/>
          <w:szCs w:val="28"/>
        </w:rPr>
        <w:t xml:space="preserve"> В.К., </w:t>
      </w:r>
      <w:proofErr w:type="spellStart"/>
      <w:r w:rsidRPr="006068CF">
        <w:rPr>
          <w:rFonts w:ascii="Times New Roman" w:hAnsi="Times New Roman" w:cs="Times New Roman"/>
          <w:sz w:val="28"/>
          <w:szCs w:val="28"/>
        </w:rPr>
        <w:t>Конеева</w:t>
      </w:r>
      <w:proofErr w:type="spellEnd"/>
      <w:r w:rsidRPr="006068CF">
        <w:rPr>
          <w:rFonts w:ascii="Times New Roman" w:hAnsi="Times New Roman" w:cs="Times New Roman"/>
          <w:sz w:val="28"/>
          <w:szCs w:val="28"/>
        </w:rPr>
        <w:t xml:space="preserve"> Е.В. История физической культуры.-  М.: Юрайт,2020, 184 с.</w:t>
      </w:r>
    </w:p>
    <w:p w:rsidR="004D1106" w:rsidRPr="004D1106" w:rsidRDefault="004D1106" w:rsidP="00F70D02">
      <w:pPr>
        <w:widowControl w:val="0"/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4D1106">
        <w:rPr>
          <w:rFonts w:ascii="Times New Roman" w:hAnsi="Times New Roman" w:cs="Times New Roman"/>
          <w:bCs/>
          <w:sz w:val="28"/>
          <w:szCs w:val="28"/>
        </w:rPr>
        <w:t xml:space="preserve">Дополнительные источники: </w:t>
      </w:r>
    </w:p>
    <w:p w:rsidR="004D1106" w:rsidRPr="006068CF" w:rsidRDefault="004D1106" w:rsidP="00F70D02">
      <w:pPr>
        <w:widowControl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68CF">
        <w:rPr>
          <w:rFonts w:ascii="Times New Roman" w:hAnsi="Times New Roman" w:cs="Times New Roman"/>
          <w:b/>
          <w:sz w:val="28"/>
          <w:szCs w:val="28"/>
        </w:rPr>
        <w:t xml:space="preserve">Озолин Н.Г. </w:t>
      </w:r>
      <w:r w:rsidRPr="006068CF">
        <w:rPr>
          <w:rFonts w:ascii="Times New Roman" w:hAnsi="Times New Roman" w:cs="Times New Roman"/>
          <w:sz w:val="28"/>
          <w:szCs w:val="28"/>
        </w:rPr>
        <w:t xml:space="preserve">Настольная книга тренера: Наука побеждать. – М.: </w:t>
      </w:r>
      <w:proofErr w:type="spellStart"/>
      <w:r w:rsidRPr="006068CF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6068CF">
        <w:rPr>
          <w:rFonts w:ascii="Times New Roman" w:hAnsi="Times New Roman" w:cs="Times New Roman"/>
          <w:sz w:val="28"/>
          <w:szCs w:val="28"/>
        </w:rPr>
        <w:t>, 2012, 467 с.</w:t>
      </w:r>
    </w:p>
    <w:p w:rsidR="004D1106" w:rsidRPr="006068CF" w:rsidRDefault="004D1106" w:rsidP="00F70D02">
      <w:pPr>
        <w:widowControl w:val="0"/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068CF">
        <w:rPr>
          <w:rFonts w:ascii="Times New Roman" w:hAnsi="Times New Roman" w:cs="Times New Roman"/>
          <w:b/>
          <w:sz w:val="28"/>
          <w:szCs w:val="28"/>
        </w:rPr>
        <w:t>Талага</w:t>
      </w:r>
      <w:proofErr w:type="spellEnd"/>
      <w:r w:rsidRPr="006068CF">
        <w:rPr>
          <w:rFonts w:ascii="Times New Roman" w:hAnsi="Times New Roman" w:cs="Times New Roman"/>
          <w:b/>
          <w:sz w:val="28"/>
          <w:szCs w:val="28"/>
        </w:rPr>
        <w:t xml:space="preserve"> Е.</w:t>
      </w:r>
      <w:r w:rsidRPr="006068CF">
        <w:rPr>
          <w:rFonts w:ascii="Times New Roman" w:hAnsi="Times New Roman" w:cs="Times New Roman"/>
          <w:sz w:val="28"/>
          <w:szCs w:val="28"/>
        </w:rPr>
        <w:t xml:space="preserve"> Энциклопедия физических упражнений. – М.: Физкультура и </w:t>
      </w:r>
      <w:r w:rsidRPr="006068CF">
        <w:rPr>
          <w:rFonts w:ascii="Times New Roman" w:hAnsi="Times New Roman" w:cs="Times New Roman"/>
          <w:sz w:val="28"/>
          <w:szCs w:val="28"/>
        </w:rPr>
        <w:lastRenderedPageBreak/>
        <w:t xml:space="preserve">спорт, 1998, 264 </w:t>
      </w:r>
      <w:proofErr w:type="gramStart"/>
      <w:r w:rsidRPr="006068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8CF">
        <w:rPr>
          <w:rFonts w:ascii="Times New Roman" w:hAnsi="Times New Roman" w:cs="Times New Roman"/>
          <w:sz w:val="28"/>
          <w:szCs w:val="28"/>
        </w:rPr>
        <w:t>.</w:t>
      </w:r>
    </w:p>
    <w:p w:rsidR="004D1106" w:rsidRPr="006068CF" w:rsidRDefault="004D1106" w:rsidP="00F70D02">
      <w:pPr>
        <w:widowControl w:val="0"/>
        <w:tabs>
          <w:tab w:val="left" w:pos="504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68CF">
        <w:rPr>
          <w:rFonts w:ascii="Times New Roman" w:hAnsi="Times New Roman" w:cs="Times New Roman"/>
          <w:b/>
          <w:sz w:val="28"/>
          <w:szCs w:val="28"/>
        </w:rPr>
        <w:t>Столбов В.В.</w:t>
      </w:r>
      <w:r w:rsidRPr="006068CF">
        <w:rPr>
          <w:rFonts w:ascii="Times New Roman" w:hAnsi="Times New Roman" w:cs="Times New Roman"/>
          <w:sz w:val="28"/>
          <w:szCs w:val="28"/>
        </w:rPr>
        <w:t xml:space="preserve"> История физической культуры и спорта. – М.: Академия, 2000, 311 </w:t>
      </w:r>
      <w:proofErr w:type="gramStart"/>
      <w:r w:rsidRPr="006068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8CF">
        <w:rPr>
          <w:rFonts w:ascii="Times New Roman" w:hAnsi="Times New Roman" w:cs="Times New Roman"/>
          <w:sz w:val="28"/>
          <w:szCs w:val="28"/>
        </w:rPr>
        <w:t>.</w:t>
      </w:r>
    </w:p>
    <w:p w:rsidR="004D1106" w:rsidRPr="004D1106" w:rsidRDefault="004D1106" w:rsidP="00F70D0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D1106" w:rsidRDefault="004D1106" w:rsidP="006068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068C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4. Контроль и оценка результатов освоения УЧЕБНОЙ Дисциплины</w:t>
      </w:r>
    </w:p>
    <w:p w:rsidR="006068CF" w:rsidRPr="00F70D02" w:rsidRDefault="006068CF" w:rsidP="006068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</w:p>
    <w:p w:rsidR="004D1106" w:rsidRDefault="004D1106" w:rsidP="004D110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Pr="004D1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11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оценка</w:t>
      </w:r>
      <w:r w:rsidRPr="004D1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6068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0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заданий, проектов, исследований.</w:t>
      </w:r>
    </w:p>
    <w:p w:rsidR="006068CF" w:rsidRPr="00F70D02" w:rsidRDefault="006068CF" w:rsidP="004D110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6"/>
        <w:tblW w:w="0" w:type="auto"/>
        <w:tblInd w:w="-176" w:type="dxa"/>
        <w:tblLook w:val="04A0"/>
      </w:tblPr>
      <w:tblGrid>
        <w:gridCol w:w="6805"/>
        <w:gridCol w:w="2942"/>
      </w:tblGrid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1106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106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106">
              <w:rPr>
                <w:rFonts w:ascii="Times New Roman" w:hAnsi="Times New Roman" w:cs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4D1106" w:rsidRPr="004D1106" w:rsidTr="00F70D02">
        <w:tc>
          <w:tcPr>
            <w:tcW w:w="9747" w:type="dxa"/>
            <w:gridSpan w:val="2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1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разделу История физической культуры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sz w:val="24"/>
                <w:szCs w:val="24"/>
              </w:rPr>
              <w:t>Усвоенные знания: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106">
              <w:rPr>
                <w:rFonts w:ascii="Times New Roman" w:hAnsi="Times New Roman" w:cs="Times New Roman"/>
                <w:sz w:val="24"/>
                <w:szCs w:val="24"/>
              </w:rPr>
              <w:t>- место и значение истории физической культуры в системе физического воспитания;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sz w:val="24"/>
                <w:szCs w:val="24"/>
              </w:rPr>
              <w:t>-содержание и задачи истории физической культуры;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структура дисциплины.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этапы развития физической культуры;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возникновение и развитие физической культуры и спорта в зарубежных странах;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систем физического воспитания, национальных и народных видов спорта;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106">
              <w:rPr>
                <w:rFonts w:ascii="Times New Roman" w:hAnsi="Times New Roman" w:cs="Times New Roman"/>
                <w:sz w:val="24"/>
                <w:szCs w:val="24"/>
              </w:rPr>
              <w:t>-основные этапы развития физической культуры в России;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история возникновения  отечественной системы физического воспитания;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Реферат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-содержание и формы международного спортивного движения;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историю возрождения </w:t>
            </w:r>
            <w:proofErr w:type="spellStart"/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олимпизма</w:t>
            </w:r>
            <w:proofErr w:type="spellEnd"/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спортивные ритуалы, традиции и символику.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left" w:pos="50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Освоенные умения: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-самостоятельно изучать, реферировать и конспектировать литературные источники;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-готовить доклады и устные сообщения по заданию преподавателя.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Реферат</w:t>
            </w:r>
          </w:p>
        </w:tc>
      </w:tr>
      <w:tr w:rsidR="004D1106" w:rsidRPr="004D1106" w:rsidTr="00F70D02">
        <w:tc>
          <w:tcPr>
            <w:tcW w:w="9747" w:type="dxa"/>
            <w:gridSpan w:val="2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sz w:val="24"/>
                <w:szCs w:val="24"/>
              </w:rPr>
              <w:t>Усвоенные знания: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-цель, задачи, основы и принципы системы физического воспитания в РФ;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средства и методы формирования культуры двигательной деятельности;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-закономерности процесса обучения  двигательным умениям и навыкам;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-средства и методы физического воспитания;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-основы развития физических качеств;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11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4D1106">
              <w:rPr>
                <w:rFonts w:ascii="Times New Roman" w:hAnsi="Times New Roman" w:cs="Times New Roman"/>
                <w:sz w:val="24"/>
                <w:szCs w:val="24"/>
              </w:rPr>
              <w:t>классификация и характеристика форм построения занятий;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-особенности урочных форм занятий;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-содержание, методы, структуру, организацию учебных и тренировочных занятий;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формы планирования и контроля в физическом воспитании;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D1106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 и задачи физического воспитания  различных возрастных контингентов;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sz w:val="24"/>
                <w:szCs w:val="24"/>
              </w:rPr>
              <w:t>-содержание, средства и методы физического воспитания дошкольников, школьников, студентов  и взрослого населения;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106">
              <w:rPr>
                <w:rFonts w:ascii="Times New Roman" w:hAnsi="Times New Roman" w:cs="Times New Roman"/>
                <w:sz w:val="24"/>
                <w:szCs w:val="24"/>
              </w:rPr>
              <w:t>-основные понятия теории  и методики спорта;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-компоненты системы подготовки спортсмена;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-средства, методы, принципы и планирование спортивной тренировки;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понятия оздоровительной  и профессионально-прикладной физической культуры;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Реферат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-средства и методы оздоровительной и профессионально-прикладной физической культуры;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Реферат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-методики оздоровительной физической культуры;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Реферат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-виды контроля  в оздоровительной физической культуре;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left" w:pos="50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Освоенные умения: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-владеть технологией обучения двигательным действиям;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-методикой развития физических качеств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sz w:val="24"/>
                <w:szCs w:val="24"/>
              </w:rPr>
              <w:t>-планировать и проводить основные формы учебной, физкультурно-оздоровительной и спортивно-массовой работы;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-оценивать эффективность занятий физическими упражнениями;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Тестирование 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-планировать и контролировать работу по физическому воспитанию в школе.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106">
              <w:rPr>
                <w:rFonts w:ascii="Times New Roman" w:hAnsi="Times New Roman" w:cs="Times New Roman"/>
                <w:sz w:val="24"/>
                <w:szCs w:val="24"/>
              </w:rPr>
              <w:t xml:space="preserve">-организовывать и проводить занятия по физическому воспитанию с различным контингентом </w:t>
            </w:r>
            <w:proofErr w:type="gramStart"/>
            <w:r w:rsidRPr="004D1106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4D1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Реферат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-проектировать и проводить учебно-тренировочное занятие по одному из видов спорта;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Реферат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-оценивать эффективность тренировочных занятий;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-планировать и контролировать процесс подготовки спортсменов.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-анализировать данные состояния здоровья, физического  воспитания и физической подготовленности;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Реферат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-отбирать средства и методы для проведения занятий оздоровительной и профессионально-прикладной физической культурой;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F70D02">
        <w:tc>
          <w:tcPr>
            <w:tcW w:w="6805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различные виды контроля в занятиях оздоровительной и профессионально-прикладной физической культурой.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</w:tr>
    </w:tbl>
    <w:p w:rsidR="004D1106" w:rsidRPr="00F70D02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14"/>
          <w:szCs w:val="14"/>
        </w:rPr>
      </w:pPr>
    </w:p>
    <w:p w:rsidR="00312B1A" w:rsidRPr="00C071CA" w:rsidRDefault="00312B1A" w:rsidP="00312B1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Разработчики: </w:t>
      </w:r>
      <w:r w:rsidRPr="00C0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312B1A" w:rsidRPr="00C071CA" w:rsidRDefault="00312B1A" w:rsidP="00F7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71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АПОУ </w:t>
      </w:r>
      <w:proofErr w:type="spellStart"/>
      <w:r w:rsidRPr="00C071CA">
        <w:rPr>
          <w:rFonts w:ascii="Times New Roman" w:eastAsia="Times New Roman" w:hAnsi="Times New Roman" w:cs="Times New Roman"/>
          <w:sz w:val="28"/>
          <w:szCs w:val="24"/>
          <w:lang w:eastAsia="ru-RU"/>
        </w:rPr>
        <w:t>ХМАО-Югры</w:t>
      </w:r>
      <w:proofErr w:type="spellEnd"/>
      <w:r w:rsidRPr="00C071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преподаватель                </w:t>
      </w:r>
      <w:r>
        <w:rPr>
          <w:rFonts w:ascii="Times New Roman" w:hAnsi="Times New Roman" w:cs="Times New Roman"/>
          <w:sz w:val="28"/>
        </w:rPr>
        <w:t>А.С.Стрекалова</w:t>
      </w:r>
    </w:p>
    <w:p w:rsidR="00312B1A" w:rsidRPr="00C071CA" w:rsidRDefault="00312B1A" w:rsidP="00F70D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71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          _________________         ___________________</w:t>
      </w:r>
    </w:p>
    <w:p w:rsidR="00312B1A" w:rsidRPr="00C071CA" w:rsidRDefault="00312B1A" w:rsidP="00312B1A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07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(место работы)                               (занимаемая должность)                       (инициалы, фамилия)</w:t>
      </w:r>
    </w:p>
    <w:p w:rsidR="00312B1A" w:rsidRPr="00C071CA" w:rsidRDefault="00312B1A" w:rsidP="00312B1A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B1A" w:rsidRPr="00061CA7" w:rsidRDefault="00312B1A" w:rsidP="00312B1A">
      <w:pPr>
        <w:pStyle w:val="a7"/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312B1A" w:rsidRPr="00061CA7" w:rsidSect="004D1106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6F1" w:rsidRDefault="002106F1">
      <w:pPr>
        <w:spacing w:after="0" w:line="240" w:lineRule="auto"/>
      </w:pPr>
      <w:r>
        <w:separator/>
      </w:r>
    </w:p>
  </w:endnote>
  <w:endnote w:type="continuationSeparator" w:id="0">
    <w:p w:rsidR="002106F1" w:rsidRDefault="00210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55" w:rsidRDefault="00CC0675" w:rsidP="004D11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301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0155" w:rsidRDefault="00330155" w:rsidP="004D110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55" w:rsidRDefault="00CC0675" w:rsidP="004D11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301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0D02">
      <w:rPr>
        <w:rStyle w:val="a5"/>
        <w:noProof/>
      </w:rPr>
      <w:t>3</w:t>
    </w:r>
    <w:r>
      <w:rPr>
        <w:rStyle w:val="a5"/>
      </w:rPr>
      <w:fldChar w:fldCharType="end"/>
    </w:r>
  </w:p>
  <w:p w:rsidR="00330155" w:rsidRDefault="00330155" w:rsidP="004D110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6F1" w:rsidRDefault="002106F1">
      <w:pPr>
        <w:spacing w:after="0" w:line="240" w:lineRule="auto"/>
      </w:pPr>
      <w:r>
        <w:separator/>
      </w:r>
    </w:p>
  </w:footnote>
  <w:footnote w:type="continuationSeparator" w:id="0">
    <w:p w:rsidR="002106F1" w:rsidRDefault="00210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40C630A1"/>
    <w:multiLevelType w:val="multilevel"/>
    <w:tmpl w:val="4762F55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>
    <w:nsid w:val="6C902BA9"/>
    <w:multiLevelType w:val="multilevel"/>
    <w:tmpl w:val="502650B2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989"/>
    <w:rsid w:val="0009166C"/>
    <w:rsid w:val="000B5B03"/>
    <w:rsid w:val="000F32A1"/>
    <w:rsid w:val="00116B19"/>
    <w:rsid w:val="00170B53"/>
    <w:rsid w:val="00180204"/>
    <w:rsid w:val="001C7BC2"/>
    <w:rsid w:val="002106F1"/>
    <w:rsid w:val="0021645F"/>
    <w:rsid w:val="0027725F"/>
    <w:rsid w:val="00312B1A"/>
    <w:rsid w:val="00330155"/>
    <w:rsid w:val="003456E5"/>
    <w:rsid w:val="004D1106"/>
    <w:rsid w:val="005B6E74"/>
    <w:rsid w:val="005B7563"/>
    <w:rsid w:val="006068CF"/>
    <w:rsid w:val="006248DE"/>
    <w:rsid w:val="007E4F93"/>
    <w:rsid w:val="007F36B4"/>
    <w:rsid w:val="00973F5B"/>
    <w:rsid w:val="00A00989"/>
    <w:rsid w:val="00AA109D"/>
    <w:rsid w:val="00C720B3"/>
    <w:rsid w:val="00CB7915"/>
    <w:rsid w:val="00CC0675"/>
    <w:rsid w:val="00DF4D4D"/>
    <w:rsid w:val="00E53785"/>
    <w:rsid w:val="00E8645D"/>
    <w:rsid w:val="00F7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9D"/>
  </w:style>
  <w:style w:type="paragraph" w:styleId="1">
    <w:name w:val="heading 1"/>
    <w:basedOn w:val="a"/>
    <w:next w:val="a"/>
    <w:link w:val="10"/>
    <w:qFormat/>
    <w:rsid w:val="0033015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D11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4D11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D1106"/>
  </w:style>
  <w:style w:type="table" w:styleId="a6">
    <w:name w:val="Table Grid"/>
    <w:basedOn w:val="a1"/>
    <w:uiPriority w:val="59"/>
    <w:rsid w:val="004D1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3015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3015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30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015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068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9D"/>
  </w:style>
  <w:style w:type="paragraph" w:styleId="1">
    <w:name w:val="heading 1"/>
    <w:basedOn w:val="a"/>
    <w:next w:val="a"/>
    <w:link w:val="10"/>
    <w:qFormat/>
    <w:rsid w:val="0033015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D11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4D11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D1106"/>
  </w:style>
  <w:style w:type="table" w:styleId="a6">
    <w:name w:val="Table Grid"/>
    <w:basedOn w:val="a1"/>
    <w:uiPriority w:val="59"/>
    <w:rsid w:val="004D1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33015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3015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30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015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068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3169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User</cp:lastModifiedBy>
  <cp:revision>5</cp:revision>
  <dcterms:created xsi:type="dcterms:W3CDTF">2021-10-19T06:41:00Z</dcterms:created>
  <dcterms:modified xsi:type="dcterms:W3CDTF">2021-11-01T16:44:00Z</dcterms:modified>
</cp:coreProperties>
</file>