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87" w:rsidRPr="00CB1E87" w:rsidRDefault="00090F36" w:rsidP="00CB1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="00CB1E87" w:rsidRPr="00CB1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плана </w:t>
      </w:r>
      <w:r w:rsidR="00CB1E87" w:rsidRPr="00CB1E87">
        <w:rPr>
          <w:rFonts w:ascii="Times New Roman" w:hAnsi="Times New Roman" w:cs="Times New Roman"/>
          <w:b/>
          <w:sz w:val="28"/>
          <w:szCs w:val="28"/>
        </w:rPr>
        <w:t xml:space="preserve"> взаимодействия с родителями </w:t>
      </w:r>
    </w:p>
    <w:p w:rsidR="00042025" w:rsidRDefault="00CB1E87" w:rsidP="00CB1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E87">
        <w:rPr>
          <w:rFonts w:ascii="Times New Roman" w:hAnsi="Times New Roman" w:cs="Times New Roman"/>
          <w:b/>
          <w:sz w:val="28"/>
          <w:szCs w:val="28"/>
        </w:rPr>
        <w:t>обучающихся 7 «А» класса на 2017-2018 учебный год</w:t>
      </w:r>
    </w:p>
    <w:p w:rsidR="00E9598D" w:rsidRDefault="00E9598D" w:rsidP="00CB1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98D" w:rsidRPr="00CB1E87" w:rsidRDefault="00E9598D" w:rsidP="00CB1E8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26" w:type="dxa"/>
        <w:tblInd w:w="-176" w:type="dxa"/>
        <w:tblLook w:val="04A0"/>
      </w:tblPr>
      <w:tblGrid>
        <w:gridCol w:w="1663"/>
        <w:gridCol w:w="2803"/>
        <w:gridCol w:w="2791"/>
        <w:gridCol w:w="1969"/>
      </w:tblGrid>
      <w:tr w:rsidR="00CB1E87" w:rsidTr="00E9598D">
        <w:trPr>
          <w:trHeight w:val="994"/>
        </w:trPr>
        <w:tc>
          <w:tcPr>
            <w:tcW w:w="1594" w:type="dxa"/>
          </w:tcPr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2017-2018 учебный год </w:t>
            </w:r>
          </w:p>
        </w:tc>
        <w:tc>
          <w:tcPr>
            <w:tcW w:w="2831" w:type="dxa"/>
          </w:tcPr>
          <w:p w:rsid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Ознакомление с результатами </w:t>
            </w:r>
          </w:p>
          <w:p w:rsid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учебного </w:t>
            </w:r>
          </w:p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процесса</w:t>
            </w:r>
          </w:p>
        </w:tc>
        <w:tc>
          <w:tcPr>
            <w:tcW w:w="2832" w:type="dxa"/>
          </w:tcPr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Регулярные встречи</w:t>
            </w:r>
            <w:r w:rsidR="0009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родителями</w:t>
            </w: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домашних играх команды Югра-2004</w:t>
            </w:r>
          </w:p>
        </w:tc>
        <w:tc>
          <w:tcPr>
            <w:tcW w:w="1969" w:type="dxa"/>
          </w:tcPr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CB1E87" w:rsidTr="00E9598D">
        <w:trPr>
          <w:trHeight w:val="994"/>
        </w:trPr>
        <w:tc>
          <w:tcPr>
            <w:tcW w:w="1594" w:type="dxa"/>
          </w:tcPr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Первый триместр</w:t>
            </w:r>
          </w:p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(01.09.2017-</w:t>
            </w:r>
            <w:proofErr w:type="gramEnd"/>
          </w:p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25.11. 2017)</w:t>
            </w:r>
            <w:proofErr w:type="gramEnd"/>
          </w:p>
        </w:tc>
        <w:tc>
          <w:tcPr>
            <w:tcW w:w="2831" w:type="dxa"/>
          </w:tcPr>
          <w:p w:rsid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2832" w:type="dxa"/>
          </w:tcPr>
          <w:p w:rsidR="00CB1E87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сентября 2017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сентяюря-1октября 2017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октября 2017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декабря 2017 г.</w:t>
            </w:r>
          </w:p>
        </w:tc>
        <w:tc>
          <w:tcPr>
            <w:tcW w:w="1969" w:type="dxa"/>
          </w:tcPr>
          <w:p w:rsidR="00CB1E87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 2017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ноября 2017 г.</w:t>
            </w:r>
          </w:p>
        </w:tc>
      </w:tr>
      <w:tr w:rsidR="00CB1E87" w:rsidTr="00E9598D">
        <w:trPr>
          <w:trHeight w:val="994"/>
        </w:trPr>
        <w:tc>
          <w:tcPr>
            <w:tcW w:w="1594" w:type="dxa"/>
          </w:tcPr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Второй триместр </w:t>
            </w:r>
          </w:p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(04.12.2017-</w:t>
            </w:r>
            <w:proofErr w:type="gramEnd"/>
          </w:p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10.03.2018)</w:t>
            </w:r>
          </w:p>
          <w:p w:rsidR="00CB1E87" w:rsidRPr="00CB1E87" w:rsidRDefault="00CB1E87" w:rsidP="00E9598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1" w:type="dxa"/>
          </w:tcPr>
          <w:p w:rsid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832" w:type="dxa"/>
          </w:tcPr>
          <w:p w:rsidR="00CB1E87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декабря 2017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 февраля 2018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марта 2018 г.</w:t>
            </w:r>
          </w:p>
        </w:tc>
        <w:tc>
          <w:tcPr>
            <w:tcW w:w="1969" w:type="dxa"/>
          </w:tcPr>
          <w:p w:rsidR="00CB1E87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 2018 г.</w:t>
            </w:r>
          </w:p>
          <w:p w:rsidR="00090F36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2018 г.</w:t>
            </w:r>
          </w:p>
        </w:tc>
      </w:tr>
      <w:tr w:rsidR="00CB1E87" w:rsidTr="00E9598D">
        <w:trPr>
          <w:trHeight w:val="1042"/>
        </w:trPr>
        <w:tc>
          <w:tcPr>
            <w:tcW w:w="1594" w:type="dxa"/>
          </w:tcPr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Третий триместр</w:t>
            </w:r>
          </w:p>
          <w:p w:rsidR="00CB1E87" w:rsidRP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E87">
              <w:rPr>
                <w:rFonts w:ascii="Times New Roman" w:hAnsi="Times New Roman" w:cs="Times New Roman"/>
                <w:b/>
                <w:sz w:val="28"/>
                <w:szCs w:val="28"/>
              </w:rPr>
              <w:t>(19.03.2018-07.06.2018)</w:t>
            </w:r>
          </w:p>
        </w:tc>
        <w:tc>
          <w:tcPr>
            <w:tcW w:w="2831" w:type="dxa"/>
          </w:tcPr>
          <w:p w:rsidR="00CB1E87" w:rsidRDefault="00CB1E87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832" w:type="dxa"/>
          </w:tcPr>
          <w:p w:rsidR="00CB1E87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24-25 марта 2018 г.</w:t>
            </w:r>
          </w:p>
        </w:tc>
        <w:tc>
          <w:tcPr>
            <w:tcW w:w="1969" w:type="dxa"/>
          </w:tcPr>
          <w:p w:rsidR="00CB1E87" w:rsidRDefault="00090F36" w:rsidP="00E9598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мая 2018 г.</w:t>
            </w:r>
          </w:p>
        </w:tc>
      </w:tr>
    </w:tbl>
    <w:p w:rsidR="00CB1E87" w:rsidRPr="00CB1E87" w:rsidRDefault="00CB1E87" w:rsidP="00CB1E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B1E87" w:rsidRPr="00CB1E87" w:rsidSect="0004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E87"/>
    <w:rsid w:val="00042025"/>
    <w:rsid w:val="00090F36"/>
    <w:rsid w:val="008667AB"/>
    <w:rsid w:val="00CB1E87"/>
    <w:rsid w:val="00D04240"/>
    <w:rsid w:val="00E9598D"/>
    <w:rsid w:val="00EA1B76"/>
    <w:rsid w:val="00FC2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E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2018-02-07T09:27:00Z</dcterms:created>
  <dcterms:modified xsi:type="dcterms:W3CDTF">2018-02-16T08:14:00Z</dcterms:modified>
</cp:coreProperties>
</file>